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91" w:type="dxa"/>
        <w:tblLayout w:type="fixed"/>
        <w:tblCellMar>
          <w:left w:w="0" w:type="dxa"/>
          <w:right w:w="0" w:type="dxa"/>
        </w:tblCellMar>
        <w:tblLook w:val="04A0" w:firstRow="1" w:lastRow="0" w:firstColumn="1" w:lastColumn="0" w:noHBand="0" w:noVBand="1"/>
      </w:tblPr>
      <w:tblGrid>
        <w:gridCol w:w="764"/>
        <w:gridCol w:w="1136"/>
        <w:gridCol w:w="426"/>
        <w:gridCol w:w="259"/>
        <w:gridCol w:w="138"/>
        <w:gridCol w:w="440"/>
        <w:gridCol w:w="128"/>
        <w:gridCol w:w="427"/>
        <w:gridCol w:w="143"/>
        <w:gridCol w:w="283"/>
        <w:gridCol w:w="25"/>
        <w:gridCol w:w="400"/>
        <w:gridCol w:w="166"/>
        <w:gridCol w:w="85"/>
        <w:gridCol w:w="175"/>
        <w:gridCol w:w="285"/>
        <w:gridCol w:w="141"/>
        <w:gridCol w:w="425"/>
        <w:gridCol w:w="142"/>
        <w:gridCol w:w="430"/>
        <w:gridCol w:w="8"/>
        <w:gridCol w:w="272"/>
        <w:gridCol w:w="156"/>
        <w:gridCol w:w="8"/>
        <w:gridCol w:w="141"/>
        <w:gridCol w:w="262"/>
        <w:gridCol w:w="21"/>
        <w:gridCol w:w="119"/>
        <w:gridCol w:w="24"/>
        <w:gridCol w:w="288"/>
        <w:gridCol w:w="398"/>
        <w:gridCol w:w="33"/>
        <w:gridCol w:w="431"/>
        <w:gridCol w:w="126"/>
        <w:gridCol w:w="87"/>
        <w:gridCol w:w="54"/>
        <w:gridCol w:w="281"/>
        <w:gridCol w:w="316"/>
        <w:gridCol w:w="448"/>
      </w:tblGrid>
      <w:tr w:rsidR="00987EE2" w:rsidTr="005F598C">
        <w:trPr>
          <w:trHeight w:val="488"/>
        </w:trPr>
        <w:tc>
          <w:tcPr>
            <w:tcW w:w="2723" w:type="dxa"/>
            <w:gridSpan w:val="5"/>
            <w:vMerge w:val="restart"/>
            <w:tcBorders>
              <w:top w:val="single" w:sz="4" w:space="0" w:color="000000"/>
              <w:left w:val="single" w:sz="4" w:space="0" w:color="000000"/>
              <w:bottom w:val="single" w:sz="4" w:space="0" w:color="000000"/>
              <w:right w:val="single" w:sz="4" w:space="0" w:color="000000"/>
            </w:tcBorders>
            <w:shd w:val="clear" w:color="auto" w:fill="FFFFFF"/>
            <w:tcMar>
              <w:top w:w="58" w:type="dxa"/>
              <w:left w:w="58" w:type="dxa"/>
              <w:bottom w:w="58" w:type="dxa"/>
              <w:right w:w="58" w:type="dxa"/>
            </w:tcMar>
            <w:hideMark/>
          </w:tcPr>
          <w:p w:rsidR="00987EE2" w:rsidRDefault="00987EE2">
            <w:pPr>
              <w:widowControl w:val="0"/>
              <w:rPr>
                <w:rFonts w:ascii="Constantia" w:hAnsi="Constantia"/>
                <w:b/>
                <w:bCs/>
                <w:smallCaps/>
                <w:sz w:val="16"/>
                <w:szCs w:val="16"/>
              </w:rPr>
            </w:pPr>
            <w:r>
              <w:rPr>
                <w:noProof/>
                <w:sz w:val="24"/>
                <w:szCs w:val="24"/>
              </w:rPr>
              <w:drawing>
                <wp:anchor distT="0" distB="0" distL="114300" distR="114300" simplePos="0" relativeHeight="251664896" behindDoc="0" locked="0" layoutInCell="1" allowOverlap="1" wp14:anchorId="2054A527" wp14:editId="6A5091B2">
                  <wp:simplePos x="0" y="0"/>
                  <wp:positionH relativeFrom="column">
                    <wp:posOffset>-20955</wp:posOffset>
                  </wp:positionH>
                  <wp:positionV relativeFrom="paragraph">
                    <wp:posOffset>4445</wp:posOffset>
                  </wp:positionV>
                  <wp:extent cx="508000" cy="475615"/>
                  <wp:effectExtent l="19050" t="0" r="635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508000" cy="475615"/>
                          </a:xfrm>
                          <a:prstGeom prst="rect">
                            <a:avLst/>
                          </a:prstGeom>
                          <a:noFill/>
                        </pic:spPr>
                      </pic:pic>
                    </a:graphicData>
                  </a:graphic>
                </wp:anchor>
              </w:drawing>
            </w:r>
            <w:r>
              <w:rPr>
                <w:rFonts w:ascii="Constantia" w:hAnsi="Constantia"/>
                <w:b/>
                <w:bCs/>
                <w:smallCaps/>
                <w:sz w:val="16"/>
                <w:szCs w:val="16"/>
              </w:rPr>
              <w:t xml:space="preserve">                          </w:t>
            </w:r>
            <w:r>
              <w:rPr>
                <w:rFonts w:ascii="Constantia" w:hAnsi="Constantia"/>
                <w:b/>
                <w:bCs/>
                <w:smallCaps/>
                <w:sz w:val="14"/>
                <w:szCs w:val="14"/>
              </w:rPr>
              <w:t xml:space="preserve">Ellesmere Port </w:t>
            </w:r>
          </w:p>
          <w:p w:rsidR="00987EE2" w:rsidRDefault="00987EE2">
            <w:pPr>
              <w:widowControl w:val="0"/>
              <w:rPr>
                <w:rFonts w:ascii="Constantia" w:hAnsi="Constantia"/>
                <w:b/>
                <w:bCs/>
                <w:smallCaps/>
                <w:sz w:val="14"/>
                <w:szCs w:val="14"/>
              </w:rPr>
            </w:pPr>
            <w:r>
              <w:rPr>
                <w:rFonts w:ascii="Constantia" w:hAnsi="Constantia"/>
                <w:b/>
                <w:bCs/>
                <w:smallCaps/>
                <w:sz w:val="16"/>
                <w:szCs w:val="16"/>
              </w:rPr>
              <w:t xml:space="preserve">                          </w:t>
            </w:r>
            <w:r>
              <w:rPr>
                <w:rFonts w:ascii="Constantia" w:hAnsi="Constantia"/>
                <w:b/>
                <w:bCs/>
                <w:smallCaps/>
                <w:sz w:val="14"/>
                <w:szCs w:val="14"/>
              </w:rPr>
              <w:t>Catholic High School</w:t>
            </w:r>
          </w:p>
          <w:p w:rsidR="00F24D9F" w:rsidRDefault="00F24D9F">
            <w:pPr>
              <w:widowControl w:val="0"/>
              <w:rPr>
                <w:rFonts w:ascii="Constantia" w:hAnsi="Constantia"/>
                <w:b/>
                <w:bCs/>
                <w:smallCaps/>
                <w:sz w:val="8"/>
                <w:szCs w:val="8"/>
              </w:rPr>
            </w:pPr>
          </w:p>
          <w:p w:rsidR="00987EE2" w:rsidRDefault="00987EE2">
            <w:pPr>
              <w:widowControl w:val="0"/>
              <w:rPr>
                <w:rFonts w:ascii="Constantia" w:hAnsi="Constantia"/>
                <w:b/>
                <w:bCs/>
                <w:smallCaps/>
                <w:sz w:val="8"/>
                <w:szCs w:val="8"/>
              </w:rPr>
            </w:pPr>
            <w:r>
              <w:rPr>
                <w:rFonts w:ascii="Constantia" w:hAnsi="Constantia"/>
                <w:b/>
                <w:bCs/>
                <w:smallCaps/>
                <w:sz w:val="8"/>
                <w:szCs w:val="8"/>
              </w:rPr>
              <w:t> </w:t>
            </w:r>
          </w:p>
          <w:p w:rsidR="00987EE2" w:rsidRDefault="00987EE2">
            <w:pPr>
              <w:widowControl w:val="0"/>
              <w:rPr>
                <w:rFonts w:ascii="Constantia" w:hAnsi="Constantia"/>
                <w:b/>
                <w:bCs/>
                <w:smallCaps/>
              </w:rPr>
            </w:pPr>
            <w:r>
              <w:rPr>
                <w:rFonts w:ascii="Constantia" w:hAnsi="Constantia"/>
                <w:b/>
                <w:bCs/>
                <w:smallCaps/>
              </w:rPr>
              <w:t xml:space="preserve">                          </w:t>
            </w:r>
            <w:r>
              <w:rPr>
                <w:rFonts w:ascii="Constantia" w:hAnsi="Constantia"/>
                <w:b/>
                <w:bCs/>
                <w:smallCaps/>
                <w:sz w:val="22"/>
                <w:szCs w:val="22"/>
              </w:rPr>
              <w:t>Lesson Plan</w:t>
            </w:r>
          </w:p>
        </w:tc>
        <w:tc>
          <w:tcPr>
            <w:tcW w:w="995" w:type="dxa"/>
            <w:gridSpan w:val="3"/>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87EE2">
            <w:pPr>
              <w:widowControl w:val="0"/>
              <w:rPr>
                <w:rFonts w:asciiTheme="minorHAnsi" w:hAnsiTheme="minorHAnsi"/>
                <w:i/>
                <w:iCs/>
              </w:rPr>
            </w:pPr>
            <w:r w:rsidRPr="009E3EB9">
              <w:rPr>
                <w:rFonts w:asciiTheme="minorHAnsi" w:hAnsiTheme="minorHAnsi"/>
                <w:b/>
                <w:bCs/>
              </w:rPr>
              <w:t>Teacher</w:t>
            </w:r>
            <w:r w:rsidRPr="009E3EB9">
              <w:rPr>
                <w:rFonts w:asciiTheme="minorHAnsi" w:hAnsiTheme="minorHAnsi"/>
              </w:rPr>
              <w:t xml:space="preserve">: </w:t>
            </w:r>
            <w:r w:rsidRPr="009E3EB9">
              <w:rPr>
                <w:rFonts w:asciiTheme="minorHAnsi" w:hAnsiTheme="minorHAnsi"/>
                <w:i/>
              </w:rPr>
              <w:t xml:space="preserve"> </w:t>
            </w:r>
          </w:p>
        </w:tc>
        <w:sdt>
          <w:sdtPr>
            <w:rPr>
              <w:rFonts w:asciiTheme="minorHAnsi" w:hAnsiTheme="minorHAnsi"/>
              <w:i/>
              <w:iCs/>
            </w:rPr>
            <w:id w:val="14218408"/>
            <w:placeholder>
              <w:docPart w:val="61A72CC3766A446E91C6946F221D9DD4"/>
            </w:placeholder>
          </w:sdtPr>
          <w:sdtEndPr/>
          <w:sdtContent>
            <w:tc>
              <w:tcPr>
                <w:tcW w:w="2708" w:type="dxa"/>
                <w:gridSpan w:val="13"/>
                <w:tcBorders>
                  <w:top w:val="single" w:sz="4" w:space="0" w:color="000000"/>
                  <w:bottom w:val="single" w:sz="4" w:space="0" w:color="000000"/>
                  <w:right w:val="single" w:sz="4" w:space="0" w:color="000000"/>
                </w:tcBorders>
                <w:vAlign w:val="center"/>
              </w:tcPr>
              <w:p w:rsidR="00987EE2" w:rsidRPr="009E3EB9" w:rsidRDefault="00E26EEE" w:rsidP="00E26EEE">
                <w:pPr>
                  <w:widowControl w:val="0"/>
                  <w:rPr>
                    <w:rFonts w:asciiTheme="minorHAnsi" w:hAnsiTheme="minorHAnsi"/>
                    <w:i/>
                    <w:iCs/>
                  </w:rPr>
                </w:pPr>
                <w:r>
                  <w:rPr>
                    <w:rFonts w:asciiTheme="minorHAnsi" w:hAnsiTheme="minorHAnsi"/>
                    <w:i/>
                    <w:iCs/>
                  </w:rPr>
                  <w:t>PCA</w:t>
                </w:r>
              </w:p>
            </w:tc>
          </w:sdtContent>
        </w:sdt>
        <w:tc>
          <w:tcPr>
            <w:tcW w:w="979" w:type="dxa"/>
            <w:gridSpan w:val="7"/>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87EE2">
            <w:pPr>
              <w:widowControl w:val="0"/>
              <w:rPr>
                <w:rFonts w:asciiTheme="minorHAnsi" w:hAnsiTheme="minorHAnsi"/>
                <w:i/>
                <w:iCs/>
              </w:rPr>
            </w:pPr>
            <w:r w:rsidRPr="009E3EB9">
              <w:rPr>
                <w:rFonts w:asciiTheme="minorHAnsi" w:hAnsiTheme="minorHAnsi"/>
                <w:b/>
                <w:bCs/>
              </w:rPr>
              <w:t xml:space="preserve">Subject: </w:t>
            </w:r>
            <w:r w:rsidRPr="009E3EB9">
              <w:rPr>
                <w:rFonts w:asciiTheme="minorHAnsi" w:hAnsiTheme="minorHAnsi"/>
                <w:bCs/>
                <w:i/>
              </w:rPr>
              <w:t xml:space="preserve"> </w:t>
            </w:r>
          </w:p>
        </w:tc>
        <w:sdt>
          <w:sdtPr>
            <w:rPr>
              <w:rFonts w:asciiTheme="minorHAnsi" w:hAnsiTheme="minorHAnsi"/>
              <w:i/>
              <w:iCs/>
            </w:rPr>
            <w:id w:val="14218378"/>
            <w:placeholder>
              <w:docPart w:val="DEE843F500E543BC956A00CA64E14A00"/>
            </w:placeholder>
          </w:sdtPr>
          <w:sdtEndPr/>
          <w:sdtContent>
            <w:tc>
              <w:tcPr>
                <w:tcW w:w="2486" w:type="dxa"/>
                <w:gridSpan w:val="11"/>
                <w:tcBorders>
                  <w:top w:val="single" w:sz="4" w:space="0" w:color="000000"/>
                  <w:bottom w:val="single" w:sz="4" w:space="0" w:color="000000"/>
                  <w:right w:val="single" w:sz="4" w:space="0" w:color="000000"/>
                </w:tcBorders>
                <w:vAlign w:val="center"/>
              </w:tcPr>
              <w:p w:rsidR="00987EE2" w:rsidRPr="009E3EB9" w:rsidRDefault="00E26EEE" w:rsidP="00E26EEE">
                <w:pPr>
                  <w:widowControl w:val="0"/>
                  <w:rPr>
                    <w:rFonts w:asciiTheme="minorHAnsi" w:hAnsiTheme="minorHAnsi"/>
                    <w:i/>
                    <w:iCs/>
                  </w:rPr>
                </w:pPr>
                <w:r>
                  <w:rPr>
                    <w:rFonts w:asciiTheme="minorHAnsi" w:hAnsiTheme="minorHAnsi"/>
                    <w:i/>
                    <w:iCs/>
                  </w:rPr>
                  <w:t>mathematics</w:t>
                </w:r>
              </w:p>
            </w:tc>
          </w:sdtContent>
        </w:sdt>
      </w:tr>
      <w:tr w:rsidR="00987EE2" w:rsidTr="005F598C">
        <w:trPr>
          <w:trHeight w:val="488"/>
        </w:trPr>
        <w:tc>
          <w:tcPr>
            <w:tcW w:w="2723" w:type="dxa"/>
            <w:gridSpan w:val="5"/>
            <w:vMerge/>
            <w:tcBorders>
              <w:top w:val="single" w:sz="4" w:space="0" w:color="000000"/>
              <w:left w:val="single" w:sz="4" w:space="0" w:color="000000"/>
              <w:bottom w:val="single" w:sz="4" w:space="0" w:color="000000"/>
              <w:right w:val="single" w:sz="4" w:space="0" w:color="000000"/>
            </w:tcBorders>
            <w:vAlign w:val="center"/>
            <w:hideMark/>
          </w:tcPr>
          <w:p w:rsidR="00987EE2" w:rsidRDefault="00987EE2">
            <w:pPr>
              <w:rPr>
                <w:rFonts w:ascii="Constantia" w:hAnsi="Constantia"/>
                <w:b/>
                <w:bCs/>
                <w:smallCaps/>
              </w:rPr>
            </w:pPr>
          </w:p>
        </w:tc>
        <w:tc>
          <w:tcPr>
            <w:tcW w:w="995" w:type="dxa"/>
            <w:gridSpan w:val="3"/>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31601">
            <w:pPr>
              <w:widowControl w:val="0"/>
              <w:rPr>
                <w:rFonts w:asciiTheme="minorHAnsi" w:hAnsiTheme="minorHAnsi"/>
                <w:i/>
                <w:iCs/>
              </w:rPr>
            </w:pPr>
            <w:r w:rsidRPr="009E3EB9">
              <w:rPr>
                <w:rFonts w:asciiTheme="minorHAnsi" w:hAnsiTheme="minorHAnsi"/>
                <w:b/>
                <w:bCs/>
              </w:rPr>
              <w:t xml:space="preserve">Date: </w:t>
            </w:r>
          </w:p>
        </w:tc>
        <w:sdt>
          <w:sdtPr>
            <w:rPr>
              <w:rFonts w:asciiTheme="minorHAnsi" w:hAnsiTheme="minorHAnsi"/>
              <w:i/>
              <w:iCs/>
            </w:rPr>
            <w:id w:val="14218376"/>
            <w:placeholder>
              <w:docPart w:val="495A91BD977D46F89C74ACCABA9EEF72"/>
            </w:placeholder>
            <w:date w:fullDate="2015-03-19T00:00:00Z">
              <w:dateFormat w:val="dd/MM/yy"/>
              <w:lid w:val="en-GB"/>
              <w:storeMappedDataAs w:val="dateTime"/>
              <w:calendar w:val="gregorian"/>
            </w:date>
          </w:sdtPr>
          <w:sdtEndPr/>
          <w:sdtContent>
            <w:tc>
              <w:tcPr>
                <w:tcW w:w="1277" w:type="dxa"/>
                <w:gridSpan w:val="7"/>
                <w:tcBorders>
                  <w:top w:val="single" w:sz="4" w:space="0" w:color="000000"/>
                  <w:bottom w:val="single" w:sz="4" w:space="0" w:color="000000"/>
                  <w:right w:val="single" w:sz="4" w:space="0" w:color="000000"/>
                </w:tcBorders>
                <w:vAlign w:val="center"/>
              </w:tcPr>
              <w:p w:rsidR="00987EE2" w:rsidRPr="009E3EB9" w:rsidRDefault="00D66337" w:rsidP="00D66337">
                <w:pPr>
                  <w:widowControl w:val="0"/>
                  <w:rPr>
                    <w:rFonts w:asciiTheme="minorHAnsi" w:hAnsiTheme="minorHAnsi"/>
                    <w:i/>
                    <w:iCs/>
                  </w:rPr>
                </w:pPr>
                <w:r>
                  <w:rPr>
                    <w:rFonts w:asciiTheme="minorHAnsi" w:hAnsiTheme="minorHAnsi"/>
                    <w:i/>
                    <w:iCs/>
                  </w:rPr>
                  <w:t>19/03/15</w:t>
                </w:r>
              </w:p>
            </w:tc>
          </w:sdtContent>
        </w:sdt>
        <w:tc>
          <w:tcPr>
            <w:tcW w:w="851" w:type="dxa"/>
            <w:gridSpan w:val="3"/>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31601">
            <w:pPr>
              <w:widowControl w:val="0"/>
              <w:rPr>
                <w:rFonts w:asciiTheme="minorHAnsi" w:hAnsiTheme="minorHAnsi" w:cs="Calibri"/>
                <w:i/>
                <w:iCs/>
              </w:rPr>
            </w:pPr>
            <w:r w:rsidRPr="009E3EB9">
              <w:rPr>
                <w:rFonts w:asciiTheme="minorHAnsi" w:hAnsiTheme="minorHAnsi"/>
                <w:b/>
                <w:bCs/>
              </w:rPr>
              <w:t>Period:</w:t>
            </w:r>
          </w:p>
        </w:tc>
        <w:sdt>
          <w:sdtPr>
            <w:rPr>
              <w:rFonts w:asciiTheme="minorHAnsi" w:hAnsiTheme="minorHAnsi" w:cs="Calibri"/>
              <w:i/>
              <w:iCs/>
            </w:rPr>
            <w:id w:val="14218379"/>
            <w:placeholder>
              <w:docPart w:val="0A0A435EB9B64999BBEF5DD1DA1B473E"/>
            </w:placeholder>
            <w:dropDownList>
              <w:listItem w:value="Choose an item."/>
              <w:listItem w:displayText="1" w:value="1"/>
              <w:listItem w:displayText="2" w:value="2"/>
              <w:listItem w:displayText="3" w:value="3"/>
              <w:listItem w:displayText="4" w:value="4"/>
              <w:listItem w:displayText="5" w:value="5"/>
            </w:dropDownList>
          </w:sdtPr>
          <w:sdtEndPr/>
          <w:sdtContent>
            <w:tc>
              <w:tcPr>
                <w:tcW w:w="580" w:type="dxa"/>
                <w:gridSpan w:val="3"/>
                <w:tcBorders>
                  <w:top w:val="single" w:sz="4" w:space="0" w:color="000000"/>
                  <w:bottom w:val="single" w:sz="4" w:space="0" w:color="000000"/>
                  <w:right w:val="single" w:sz="4" w:space="0" w:color="000000"/>
                </w:tcBorders>
                <w:vAlign w:val="center"/>
              </w:tcPr>
              <w:p w:rsidR="00987EE2" w:rsidRPr="009E3EB9" w:rsidRDefault="00D66337" w:rsidP="005722E0">
                <w:pPr>
                  <w:widowControl w:val="0"/>
                  <w:rPr>
                    <w:rFonts w:asciiTheme="minorHAnsi" w:hAnsiTheme="minorHAnsi" w:cs="Calibri"/>
                    <w:i/>
                    <w:iCs/>
                  </w:rPr>
                </w:pPr>
                <w:r>
                  <w:rPr>
                    <w:rFonts w:asciiTheme="minorHAnsi" w:hAnsiTheme="minorHAnsi" w:cs="Calibri"/>
                    <w:i/>
                    <w:iCs/>
                  </w:rPr>
                  <w:t>1</w:t>
                </w:r>
              </w:p>
            </w:tc>
          </w:sdtContent>
        </w:sdt>
        <w:tc>
          <w:tcPr>
            <w:tcW w:w="839" w:type="dxa"/>
            <w:gridSpan w:val="5"/>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31601">
            <w:pPr>
              <w:widowControl w:val="0"/>
              <w:rPr>
                <w:rFonts w:asciiTheme="minorHAnsi" w:hAnsiTheme="minorHAnsi" w:cs="Calibri"/>
                <w:i/>
                <w:iCs/>
              </w:rPr>
            </w:pPr>
            <w:r w:rsidRPr="009E3EB9">
              <w:rPr>
                <w:rFonts w:asciiTheme="minorHAnsi" w:hAnsiTheme="minorHAnsi"/>
                <w:b/>
                <w:bCs/>
              </w:rPr>
              <w:t>Room:</w:t>
            </w:r>
          </w:p>
        </w:tc>
        <w:sdt>
          <w:sdtPr>
            <w:rPr>
              <w:rFonts w:asciiTheme="minorHAnsi" w:hAnsiTheme="minorHAnsi" w:cs="Calibri"/>
              <w:i/>
              <w:iCs/>
            </w:rPr>
            <w:id w:val="14218381"/>
            <w:placeholder>
              <w:docPart w:val="AA148FDC9FAF4711AFE16E16EF25A1EE"/>
            </w:placeholder>
          </w:sdtPr>
          <w:sdtEndPr/>
          <w:sdtContent>
            <w:tc>
              <w:tcPr>
                <w:tcW w:w="850" w:type="dxa"/>
                <w:gridSpan w:val="5"/>
                <w:tcBorders>
                  <w:top w:val="single" w:sz="4" w:space="0" w:color="000000"/>
                  <w:bottom w:val="single" w:sz="4" w:space="0" w:color="000000"/>
                  <w:right w:val="single" w:sz="4" w:space="0" w:color="000000"/>
                </w:tcBorders>
                <w:vAlign w:val="center"/>
              </w:tcPr>
              <w:p w:rsidR="00987EE2" w:rsidRPr="009E3EB9" w:rsidRDefault="00D66337" w:rsidP="00D66337">
                <w:pPr>
                  <w:widowControl w:val="0"/>
                  <w:rPr>
                    <w:rFonts w:asciiTheme="minorHAnsi" w:hAnsiTheme="minorHAnsi" w:cs="Calibri"/>
                    <w:i/>
                    <w:iCs/>
                  </w:rPr>
                </w:pPr>
                <w:r>
                  <w:rPr>
                    <w:rFonts w:asciiTheme="minorHAnsi" w:hAnsiTheme="minorHAnsi" w:cs="Calibri"/>
                    <w:i/>
                    <w:iCs/>
                  </w:rPr>
                  <w:t>?</w:t>
                </w:r>
              </w:p>
            </w:tc>
          </w:sdtContent>
        </w:sdt>
        <w:tc>
          <w:tcPr>
            <w:tcW w:w="677" w:type="dxa"/>
            <w:gridSpan w:val="4"/>
            <w:tcBorders>
              <w:top w:val="single" w:sz="4" w:space="0" w:color="000000"/>
              <w:left w:val="single" w:sz="4" w:space="0" w:color="000000"/>
              <w:bottom w:val="single" w:sz="4" w:space="0" w:color="000000"/>
            </w:tcBorders>
            <w:tcMar>
              <w:top w:w="58" w:type="dxa"/>
              <w:left w:w="58" w:type="dxa"/>
              <w:bottom w:w="58" w:type="dxa"/>
              <w:right w:w="58" w:type="dxa"/>
            </w:tcMar>
            <w:vAlign w:val="center"/>
            <w:hideMark/>
          </w:tcPr>
          <w:p w:rsidR="00987EE2" w:rsidRPr="009E3EB9" w:rsidRDefault="00987EE2" w:rsidP="00931601">
            <w:pPr>
              <w:widowControl w:val="0"/>
              <w:rPr>
                <w:rFonts w:asciiTheme="minorHAnsi" w:hAnsiTheme="minorHAnsi" w:cs="Calibri"/>
                <w:i/>
                <w:iCs/>
              </w:rPr>
            </w:pPr>
            <w:r w:rsidRPr="009E3EB9">
              <w:rPr>
                <w:rFonts w:asciiTheme="minorHAnsi" w:hAnsiTheme="minorHAnsi"/>
                <w:b/>
                <w:bCs/>
              </w:rPr>
              <w:t>Class:</w:t>
            </w:r>
          </w:p>
        </w:tc>
        <w:sdt>
          <w:sdtPr>
            <w:rPr>
              <w:rFonts w:ascii="Calibri" w:hAnsi="Calibri" w:cs="Calibri"/>
              <w:i/>
              <w:iCs/>
            </w:rPr>
            <w:id w:val="14218382"/>
            <w:placeholder>
              <w:docPart w:val="D5FA13792E9E4157B14CAA859F21BF6D"/>
            </w:placeholder>
          </w:sdtPr>
          <w:sdtEndPr/>
          <w:sdtContent>
            <w:tc>
              <w:tcPr>
                <w:tcW w:w="1099" w:type="dxa"/>
                <w:gridSpan w:val="4"/>
                <w:tcBorders>
                  <w:top w:val="single" w:sz="4" w:space="0" w:color="000000"/>
                  <w:bottom w:val="single" w:sz="4" w:space="0" w:color="000000"/>
                  <w:right w:val="single" w:sz="4" w:space="0" w:color="000000"/>
                </w:tcBorders>
                <w:vAlign w:val="center"/>
              </w:tcPr>
              <w:p w:rsidR="00987EE2" w:rsidRDefault="00E26EEE" w:rsidP="00D66337">
                <w:pPr>
                  <w:widowControl w:val="0"/>
                  <w:rPr>
                    <w:rFonts w:ascii="Calibri" w:hAnsi="Calibri" w:cs="Calibri"/>
                    <w:i/>
                    <w:iCs/>
                  </w:rPr>
                </w:pPr>
                <w:r>
                  <w:rPr>
                    <w:rFonts w:ascii="Calibri" w:hAnsi="Calibri" w:cs="Calibri"/>
                    <w:i/>
                    <w:iCs/>
                  </w:rPr>
                  <w:t>1</w:t>
                </w:r>
                <w:r w:rsidR="00D66337">
                  <w:rPr>
                    <w:rFonts w:ascii="Calibri" w:hAnsi="Calibri" w:cs="Calibri"/>
                    <w:i/>
                    <w:iCs/>
                  </w:rPr>
                  <w:t>0set1</w:t>
                </w:r>
              </w:p>
            </w:tc>
          </w:sdtContent>
        </w:sdt>
      </w:tr>
      <w:tr w:rsidR="00987EE2" w:rsidTr="005F598C">
        <w:trPr>
          <w:trHeight w:val="259"/>
        </w:trPr>
        <w:tc>
          <w:tcPr>
            <w:tcW w:w="1900" w:type="dxa"/>
            <w:gridSpan w:val="2"/>
            <w:tcBorders>
              <w:top w:val="single" w:sz="4" w:space="0" w:color="000000"/>
              <w:left w:val="single" w:sz="4" w:space="0" w:color="000000"/>
              <w:bottom w:val="single" w:sz="4" w:space="0" w:color="000000"/>
            </w:tcBorders>
            <w:tcMar>
              <w:top w:w="58" w:type="dxa"/>
              <w:left w:w="58" w:type="dxa"/>
              <w:bottom w:w="58" w:type="dxa"/>
              <w:right w:w="58" w:type="dxa"/>
            </w:tcMar>
            <w:hideMark/>
          </w:tcPr>
          <w:p w:rsidR="00987EE2" w:rsidRPr="009E3EB9" w:rsidRDefault="00987EE2">
            <w:pPr>
              <w:widowControl w:val="0"/>
              <w:rPr>
                <w:rFonts w:asciiTheme="minorHAnsi" w:hAnsiTheme="minorHAnsi" w:cs="Calibri"/>
                <w:i/>
                <w:iCs/>
                <w:color w:val="8A8A8A"/>
              </w:rPr>
            </w:pPr>
            <w:r w:rsidRPr="009E3EB9">
              <w:rPr>
                <w:rFonts w:asciiTheme="minorHAnsi" w:hAnsiTheme="minorHAnsi"/>
                <w:b/>
                <w:bCs/>
              </w:rPr>
              <w:t>Lesson Topic:</w:t>
            </w:r>
            <w:r w:rsidRPr="009E3EB9">
              <w:rPr>
                <w:rFonts w:asciiTheme="minorHAnsi" w:hAnsiTheme="minorHAnsi" w:cs="Calibri"/>
                <w:b/>
                <w:bCs/>
                <w:i/>
                <w:iCs/>
                <w:color w:val="CCCCCC"/>
              </w:rPr>
              <w:t xml:space="preserve"> </w:t>
            </w:r>
            <w:r w:rsidRPr="009E3EB9">
              <w:rPr>
                <w:rFonts w:asciiTheme="minorHAnsi" w:hAnsiTheme="minorHAnsi" w:cs="Calibri"/>
                <w:bCs/>
                <w:i/>
                <w:iCs/>
                <w:color w:val="CCCCCC"/>
              </w:rPr>
              <w:t xml:space="preserve"> </w:t>
            </w:r>
          </w:p>
        </w:tc>
        <w:sdt>
          <w:sdtPr>
            <w:rPr>
              <w:rFonts w:asciiTheme="minorHAnsi" w:hAnsiTheme="minorHAnsi" w:cs="Calibri"/>
              <w:i/>
              <w:iCs/>
              <w:color w:val="auto"/>
            </w:rPr>
            <w:id w:val="16099332"/>
            <w:placeholder>
              <w:docPart w:val="1B0A87A3C78F473AA0164E6DC136B560"/>
            </w:placeholder>
          </w:sdtPr>
          <w:sdtEndPr/>
          <w:sdtContent>
            <w:tc>
              <w:tcPr>
                <w:tcW w:w="7991" w:type="dxa"/>
                <w:gridSpan w:val="37"/>
                <w:tcBorders>
                  <w:top w:val="single" w:sz="4" w:space="0" w:color="000000"/>
                  <w:bottom w:val="single" w:sz="4" w:space="0" w:color="000000"/>
                  <w:right w:val="single" w:sz="4" w:space="0" w:color="000000"/>
                </w:tcBorders>
              </w:tcPr>
              <w:p w:rsidR="00987EE2" w:rsidRPr="009E3EB9" w:rsidRDefault="004E5B97" w:rsidP="00D66337">
                <w:pPr>
                  <w:widowControl w:val="0"/>
                  <w:rPr>
                    <w:rFonts w:asciiTheme="minorHAnsi" w:hAnsiTheme="minorHAnsi" w:cs="Calibri"/>
                    <w:i/>
                    <w:iCs/>
                    <w:color w:val="auto"/>
                  </w:rPr>
                </w:pPr>
                <w:r>
                  <w:rPr>
                    <w:rFonts w:asciiTheme="minorHAnsi" w:hAnsiTheme="minorHAnsi" w:cs="Calibri"/>
                    <w:i/>
                    <w:iCs/>
                    <w:color w:val="auto"/>
                  </w:rPr>
                  <w:t xml:space="preserve">Problem-solving and </w:t>
                </w:r>
                <w:r w:rsidR="00D66337">
                  <w:rPr>
                    <w:rFonts w:asciiTheme="minorHAnsi" w:hAnsiTheme="minorHAnsi" w:cs="Calibri"/>
                    <w:i/>
                    <w:iCs/>
                    <w:color w:val="auto"/>
                  </w:rPr>
                  <w:t>geometrical reasoning</w:t>
                </w:r>
              </w:p>
            </w:tc>
          </w:sdtContent>
        </w:sdt>
      </w:tr>
      <w:tr w:rsidR="00987EE2" w:rsidTr="005F598C">
        <w:trPr>
          <w:trHeight w:val="831"/>
        </w:trPr>
        <w:tc>
          <w:tcPr>
            <w:tcW w:w="1900" w:type="dxa"/>
            <w:gridSpan w:val="2"/>
            <w:tcBorders>
              <w:top w:val="single" w:sz="4" w:space="0" w:color="000000"/>
              <w:left w:val="single" w:sz="4" w:space="0" w:color="000000"/>
              <w:bottom w:val="single" w:sz="4" w:space="0" w:color="000000"/>
            </w:tcBorders>
            <w:tcMar>
              <w:top w:w="58" w:type="dxa"/>
              <w:left w:w="58" w:type="dxa"/>
              <w:bottom w:w="58" w:type="dxa"/>
              <w:right w:w="58" w:type="dxa"/>
            </w:tcMar>
            <w:hideMark/>
          </w:tcPr>
          <w:p w:rsidR="00987EE2" w:rsidRPr="009E3EB9" w:rsidRDefault="00987EE2">
            <w:pPr>
              <w:widowControl w:val="0"/>
              <w:rPr>
                <w:rFonts w:asciiTheme="minorHAnsi" w:hAnsiTheme="minorHAnsi" w:cs="Calibri"/>
                <w:i/>
                <w:iCs/>
              </w:rPr>
            </w:pPr>
            <w:r w:rsidRPr="009E3EB9">
              <w:rPr>
                <w:rFonts w:asciiTheme="minorHAnsi" w:hAnsiTheme="minorHAnsi"/>
                <w:b/>
                <w:bCs/>
              </w:rPr>
              <w:t xml:space="preserve">Context of Learning:  </w:t>
            </w:r>
          </w:p>
        </w:tc>
        <w:sdt>
          <w:sdtPr>
            <w:rPr>
              <w:rFonts w:asciiTheme="minorHAnsi" w:hAnsiTheme="minorHAnsi" w:cs="Calibri"/>
              <w:i/>
              <w:iCs/>
              <w:color w:val="auto"/>
            </w:rPr>
            <w:id w:val="504999"/>
            <w:placeholder>
              <w:docPart w:val="B604FAE6EDF04E7089F32A9E51F0EFE6"/>
            </w:placeholder>
          </w:sdtPr>
          <w:sdtEndPr/>
          <w:sdtContent>
            <w:tc>
              <w:tcPr>
                <w:tcW w:w="7991" w:type="dxa"/>
                <w:gridSpan w:val="37"/>
                <w:tcBorders>
                  <w:top w:val="single" w:sz="4" w:space="0" w:color="000000"/>
                  <w:bottom w:val="single" w:sz="4" w:space="0" w:color="000000"/>
                  <w:right w:val="single" w:sz="4" w:space="0" w:color="000000"/>
                </w:tcBorders>
              </w:tcPr>
              <w:p w:rsidR="00D66337" w:rsidRDefault="00D66337" w:rsidP="00D66337">
                <w:pPr>
                  <w:widowControl w:val="0"/>
                  <w:rPr>
                    <w:rFonts w:asciiTheme="minorHAnsi" w:hAnsiTheme="minorHAnsi" w:cs="Calibri"/>
                    <w:i/>
                    <w:iCs/>
                    <w:color w:val="auto"/>
                  </w:rPr>
                </w:pPr>
                <w:r>
                  <w:rPr>
                    <w:rFonts w:asciiTheme="minorHAnsi" w:hAnsiTheme="minorHAnsi" w:cs="Calibri"/>
                    <w:i/>
                    <w:iCs/>
                    <w:color w:val="auto"/>
                  </w:rPr>
                  <w:t>An isolated lesson on problem-solving done for interview purposes.</w:t>
                </w:r>
              </w:p>
              <w:p w:rsidR="00D66337" w:rsidRDefault="00D66337" w:rsidP="00D66337">
                <w:pPr>
                  <w:widowControl w:val="0"/>
                  <w:rPr>
                    <w:rFonts w:asciiTheme="minorHAnsi" w:hAnsiTheme="minorHAnsi" w:cs="Calibri"/>
                    <w:i/>
                    <w:iCs/>
                    <w:color w:val="auto"/>
                  </w:rPr>
                </w:pPr>
                <w:r>
                  <w:rPr>
                    <w:rFonts w:asciiTheme="minorHAnsi" w:hAnsiTheme="minorHAnsi" w:cs="Calibri"/>
                    <w:i/>
                    <w:iCs/>
                    <w:color w:val="auto"/>
                  </w:rPr>
                  <w:t xml:space="preserve">I do not have detailed assessment evidence on the learners, nor know their names (yet). </w:t>
                </w:r>
              </w:p>
              <w:p w:rsidR="00987EE2" w:rsidRPr="009E3EB9" w:rsidRDefault="00D66337" w:rsidP="00D66337">
                <w:pPr>
                  <w:widowControl w:val="0"/>
                  <w:rPr>
                    <w:rFonts w:asciiTheme="minorHAnsi" w:hAnsiTheme="minorHAnsi" w:cs="Calibri"/>
                    <w:i/>
                    <w:iCs/>
                    <w:color w:val="auto"/>
                  </w:rPr>
                </w:pPr>
                <w:r>
                  <w:rPr>
                    <w:rFonts w:asciiTheme="minorHAnsi" w:hAnsiTheme="minorHAnsi" w:cs="Calibri"/>
                    <w:i/>
                    <w:iCs/>
                    <w:color w:val="auto"/>
                  </w:rPr>
                  <w:t>The pupils are reported to be working at A-B grade with an A-A* end of year target.</w:t>
                </w:r>
              </w:p>
            </w:tc>
          </w:sdtContent>
        </w:sdt>
      </w:tr>
      <w:tr w:rsidR="00087116" w:rsidTr="005F598C">
        <w:trPr>
          <w:trHeight w:val="80"/>
        </w:trPr>
        <w:tc>
          <w:tcPr>
            <w:tcW w:w="1900" w:type="dxa"/>
            <w:gridSpan w:val="2"/>
            <w:vMerge w:val="restart"/>
            <w:tcBorders>
              <w:top w:val="single" w:sz="4" w:space="0" w:color="000000"/>
              <w:left w:val="single" w:sz="4" w:space="0" w:color="000000"/>
              <w:bottom w:val="single" w:sz="4" w:space="0" w:color="000000"/>
            </w:tcBorders>
            <w:tcMar>
              <w:top w:w="58" w:type="dxa"/>
              <w:left w:w="58" w:type="dxa"/>
              <w:bottom w:w="58" w:type="dxa"/>
              <w:right w:w="58" w:type="dxa"/>
            </w:tcMar>
            <w:hideMark/>
          </w:tcPr>
          <w:p w:rsidR="00087116" w:rsidRPr="009E3EB9" w:rsidRDefault="00087116">
            <w:pPr>
              <w:widowControl w:val="0"/>
              <w:rPr>
                <w:rFonts w:asciiTheme="minorHAnsi" w:hAnsiTheme="minorHAnsi"/>
                <w:b/>
                <w:bCs/>
              </w:rPr>
            </w:pPr>
            <w:r w:rsidRPr="009E3EB9">
              <w:rPr>
                <w:rFonts w:asciiTheme="minorHAnsi" w:hAnsiTheme="minorHAnsi"/>
                <w:b/>
                <w:bCs/>
              </w:rPr>
              <w:t>Nature of Group:</w:t>
            </w:r>
          </w:p>
        </w:tc>
        <w:tc>
          <w:tcPr>
            <w:tcW w:w="1391" w:type="dxa"/>
            <w:gridSpan w:val="5"/>
            <w:tcBorders>
              <w:top w:val="single" w:sz="4" w:space="0" w:color="000000"/>
            </w:tcBorders>
          </w:tcPr>
          <w:p w:rsidR="00087116" w:rsidRPr="009E3EB9" w:rsidRDefault="00087116" w:rsidP="007810A4">
            <w:pPr>
              <w:widowControl w:val="0"/>
              <w:rPr>
                <w:rFonts w:asciiTheme="minorHAnsi" w:hAnsiTheme="minorHAnsi" w:cs="Calibri"/>
                <w:iCs/>
                <w:color w:val="auto"/>
              </w:rPr>
            </w:pPr>
            <w:r w:rsidRPr="009E3EB9">
              <w:rPr>
                <w:rFonts w:asciiTheme="minorHAnsi" w:hAnsiTheme="minorHAnsi" w:cs="Calibri"/>
                <w:iCs/>
                <w:color w:val="auto"/>
              </w:rPr>
              <w:t>No. of pupils</w:t>
            </w:r>
            <w:r w:rsidR="007810A4" w:rsidRPr="009E3EB9">
              <w:rPr>
                <w:rFonts w:asciiTheme="minorHAnsi" w:hAnsiTheme="minorHAnsi" w:cs="Calibri"/>
                <w:iCs/>
                <w:color w:val="auto"/>
              </w:rPr>
              <w:t>:</w:t>
            </w:r>
          </w:p>
        </w:tc>
        <w:tc>
          <w:tcPr>
            <w:tcW w:w="427" w:type="dxa"/>
            <w:tcBorders>
              <w:top w:val="single" w:sz="4" w:space="0" w:color="000000"/>
            </w:tcBorders>
          </w:tcPr>
          <w:p w:rsidR="00087116" w:rsidRPr="009E3EB9" w:rsidRDefault="004E5B97" w:rsidP="00D66337">
            <w:pPr>
              <w:widowControl w:val="0"/>
              <w:rPr>
                <w:rFonts w:asciiTheme="minorHAnsi" w:hAnsiTheme="minorHAnsi" w:cs="Calibri"/>
                <w:i/>
                <w:iCs/>
                <w:color w:val="auto"/>
              </w:rPr>
            </w:pPr>
            <w:r>
              <w:rPr>
                <w:rFonts w:asciiTheme="minorHAnsi" w:hAnsiTheme="minorHAnsi" w:cs="Calibri"/>
                <w:i/>
                <w:iCs/>
                <w:color w:val="auto"/>
              </w:rPr>
              <w:t>1</w:t>
            </w:r>
            <w:r w:rsidR="00D66337">
              <w:rPr>
                <w:rFonts w:asciiTheme="minorHAnsi" w:hAnsiTheme="minorHAnsi" w:cs="Calibri"/>
                <w:i/>
                <w:iCs/>
                <w:color w:val="auto"/>
              </w:rPr>
              <w:t>5</w:t>
            </w:r>
          </w:p>
        </w:tc>
        <w:tc>
          <w:tcPr>
            <w:tcW w:w="426" w:type="dxa"/>
            <w:gridSpan w:val="2"/>
            <w:tcBorders>
              <w:top w:val="single" w:sz="4" w:space="0" w:color="000000"/>
            </w:tcBorders>
          </w:tcPr>
          <w:p w:rsidR="00087116" w:rsidRPr="009E3EB9" w:rsidRDefault="00555F19" w:rsidP="008648D1">
            <w:pPr>
              <w:widowControl w:val="0"/>
              <w:rPr>
                <w:rFonts w:asciiTheme="minorHAnsi" w:hAnsiTheme="minorHAnsi" w:cs="Calibri"/>
                <w:iCs/>
                <w:color w:val="auto"/>
              </w:rPr>
            </w:pPr>
            <w:r>
              <w:rPr>
                <w:rFonts w:asciiTheme="minorHAnsi" w:hAnsiTheme="minorHAnsi" w:cs="Calibri"/>
                <w:iCs/>
                <w:color w:val="auto"/>
              </w:rPr>
              <w:t>F</w:t>
            </w:r>
            <w:r w:rsidR="007810A4" w:rsidRPr="009E3EB9">
              <w:rPr>
                <w:rFonts w:asciiTheme="minorHAnsi" w:hAnsiTheme="minorHAnsi" w:cs="Calibri"/>
                <w:iCs/>
                <w:color w:val="auto"/>
              </w:rPr>
              <w:t>:</w:t>
            </w:r>
          </w:p>
        </w:tc>
        <w:tc>
          <w:tcPr>
            <w:tcW w:w="425" w:type="dxa"/>
            <w:gridSpan w:val="2"/>
            <w:tcBorders>
              <w:top w:val="single" w:sz="4" w:space="0" w:color="000000"/>
            </w:tcBorders>
          </w:tcPr>
          <w:p w:rsidR="00087116" w:rsidRPr="009E3EB9" w:rsidRDefault="00D66337" w:rsidP="008648D1">
            <w:pPr>
              <w:widowControl w:val="0"/>
              <w:rPr>
                <w:rFonts w:asciiTheme="minorHAnsi" w:hAnsiTheme="minorHAnsi" w:cs="Calibri"/>
                <w:i/>
                <w:iCs/>
                <w:color w:val="auto"/>
              </w:rPr>
            </w:pPr>
            <w:r>
              <w:rPr>
                <w:rFonts w:asciiTheme="minorHAnsi" w:hAnsiTheme="minorHAnsi" w:cs="Calibri"/>
                <w:i/>
                <w:iCs/>
                <w:color w:val="auto"/>
              </w:rPr>
              <w:t>?</w:t>
            </w:r>
          </w:p>
        </w:tc>
        <w:tc>
          <w:tcPr>
            <w:tcW w:w="426" w:type="dxa"/>
            <w:gridSpan w:val="3"/>
            <w:tcBorders>
              <w:top w:val="single" w:sz="4" w:space="0" w:color="000000"/>
            </w:tcBorders>
          </w:tcPr>
          <w:p w:rsidR="00087116" w:rsidRPr="009E3EB9" w:rsidRDefault="00087116" w:rsidP="008648D1">
            <w:pPr>
              <w:widowControl w:val="0"/>
              <w:rPr>
                <w:rFonts w:asciiTheme="minorHAnsi" w:hAnsiTheme="minorHAnsi" w:cs="Calibri"/>
                <w:iCs/>
                <w:color w:val="auto"/>
              </w:rPr>
            </w:pPr>
            <w:r w:rsidRPr="009E3EB9">
              <w:rPr>
                <w:rFonts w:asciiTheme="minorHAnsi" w:hAnsiTheme="minorHAnsi" w:cs="Calibri"/>
                <w:iCs/>
                <w:color w:val="auto"/>
              </w:rPr>
              <w:t>M</w:t>
            </w:r>
            <w:r w:rsidR="007810A4" w:rsidRPr="009E3EB9">
              <w:rPr>
                <w:rFonts w:asciiTheme="minorHAnsi" w:hAnsiTheme="minorHAnsi" w:cs="Calibri"/>
                <w:iCs/>
                <w:color w:val="auto"/>
              </w:rPr>
              <w:t>:</w:t>
            </w:r>
          </w:p>
        </w:tc>
        <w:tc>
          <w:tcPr>
            <w:tcW w:w="426" w:type="dxa"/>
            <w:gridSpan w:val="2"/>
            <w:tcBorders>
              <w:top w:val="single" w:sz="4" w:space="0" w:color="000000"/>
            </w:tcBorders>
          </w:tcPr>
          <w:p w:rsidR="00087116" w:rsidRPr="009E3EB9" w:rsidRDefault="00D66337" w:rsidP="008648D1">
            <w:pPr>
              <w:widowControl w:val="0"/>
              <w:rPr>
                <w:rFonts w:asciiTheme="minorHAnsi" w:hAnsiTheme="minorHAnsi" w:cs="Calibri"/>
                <w:i/>
                <w:iCs/>
                <w:color w:val="auto"/>
              </w:rPr>
            </w:pPr>
            <w:r>
              <w:rPr>
                <w:rFonts w:asciiTheme="minorHAnsi" w:hAnsiTheme="minorHAnsi" w:cs="Calibri"/>
                <w:i/>
                <w:iCs/>
                <w:color w:val="auto"/>
              </w:rPr>
              <w:t>?</w:t>
            </w:r>
          </w:p>
        </w:tc>
        <w:tc>
          <w:tcPr>
            <w:tcW w:w="567" w:type="dxa"/>
            <w:gridSpan w:val="2"/>
            <w:tcBorders>
              <w:top w:val="single" w:sz="4" w:space="0" w:color="000000"/>
            </w:tcBorders>
          </w:tcPr>
          <w:p w:rsidR="00087116" w:rsidRPr="009E3EB9" w:rsidRDefault="00087116" w:rsidP="008648D1">
            <w:pPr>
              <w:widowControl w:val="0"/>
              <w:rPr>
                <w:rFonts w:asciiTheme="minorHAnsi" w:hAnsiTheme="minorHAnsi" w:cs="Calibri"/>
                <w:iCs/>
                <w:color w:val="auto"/>
              </w:rPr>
            </w:pPr>
            <w:r w:rsidRPr="009E3EB9">
              <w:rPr>
                <w:rFonts w:asciiTheme="minorHAnsi" w:hAnsiTheme="minorHAnsi" w:cs="Calibri"/>
                <w:iCs/>
                <w:color w:val="auto"/>
              </w:rPr>
              <w:t>SEND</w:t>
            </w:r>
            <w:r w:rsidR="007810A4" w:rsidRPr="009E3EB9">
              <w:rPr>
                <w:rFonts w:asciiTheme="minorHAnsi" w:hAnsiTheme="minorHAnsi" w:cs="Calibri"/>
                <w:iCs/>
                <w:color w:val="auto"/>
              </w:rPr>
              <w:t>:</w:t>
            </w:r>
          </w:p>
        </w:tc>
        <w:tc>
          <w:tcPr>
            <w:tcW w:w="430" w:type="dxa"/>
            <w:tcBorders>
              <w:top w:val="single" w:sz="4" w:space="0" w:color="000000"/>
            </w:tcBorders>
          </w:tcPr>
          <w:p w:rsidR="00087116" w:rsidRPr="009E3EB9" w:rsidRDefault="00D66337" w:rsidP="00EB3285">
            <w:pPr>
              <w:widowControl w:val="0"/>
              <w:rPr>
                <w:rFonts w:asciiTheme="minorHAnsi" w:hAnsiTheme="minorHAnsi" w:cs="Calibri"/>
                <w:i/>
                <w:iCs/>
                <w:color w:val="auto"/>
              </w:rPr>
            </w:pPr>
            <w:r>
              <w:rPr>
                <w:rFonts w:asciiTheme="minorHAnsi" w:hAnsiTheme="minorHAnsi" w:cs="Calibri"/>
                <w:i/>
                <w:iCs/>
                <w:color w:val="auto"/>
              </w:rPr>
              <w:t>?</w:t>
            </w:r>
            <w:r w:rsidR="00BE1905" w:rsidRPr="00BE1905">
              <w:rPr>
                <w:rFonts w:asciiTheme="minorHAnsi" w:hAnsiTheme="minorHAnsi" w:cs="Calibri"/>
                <w:i/>
                <w:iCs/>
                <w:color w:val="auto"/>
                <w:sz w:val="14"/>
              </w:rPr>
              <w:t>)</w:t>
            </w:r>
          </w:p>
        </w:tc>
        <w:tc>
          <w:tcPr>
            <w:tcW w:w="436" w:type="dxa"/>
            <w:gridSpan w:val="3"/>
            <w:tcBorders>
              <w:top w:val="single" w:sz="4" w:space="0" w:color="000000"/>
            </w:tcBorders>
          </w:tcPr>
          <w:p w:rsidR="00087116" w:rsidRPr="009E3EB9" w:rsidRDefault="00087116" w:rsidP="008648D1">
            <w:pPr>
              <w:widowControl w:val="0"/>
              <w:rPr>
                <w:rFonts w:asciiTheme="minorHAnsi" w:hAnsiTheme="minorHAnsi" w:cs="Calibri"/>
                <w:iCs/>
                <w:color w:val="auto"/>
              </w:rPr>
            </w:pPr>
            <w:r w:rsidRPr="009E3EB9">
              <w:rPr>
                <w:rFonts w:asciiTheme="minorHAnsi" w:hAnsiTheme="minorHAnsi" w:cs="Calibri"/>
                <w:iCs/>
                <w:color w:val="auto"/>
              </w:rPr>
              <w:t>EAL</w:t>
            </w:r>
            <w:r w:rsidR="007810A4" w:rsidRPr="009E3EB9">
              <w:rPr>
                <w:rFonts w:asciiTheme="minorHAnsi" w:hAnsiTheme="minorHAnsi" w:cs="Calibri"/>
                <w:iCs/>
                <w:color w:val="auto"/>
              </w:rPr>
              <w:t>:</w:t>
            </w:r>
          </w:p>
        </w:tc>
        <w:tc>
          <w:tcPr>
            <w:tcW w:w="432" w:type="dxa"/>
            <w:gridSpan w:val="4"/>
            <w:tcBorders>
              <w:top w:val="single" w:sz="4" w:space="0" w:color="000000"/>
            </w:tcBorders>
          </w:tcPr>
          <w:p w:rsidR="00087116" w:rsidRPr="009E3EB9" w:rsidRDefault="00D66337" w:rsidP="008648D1">
            <w:pPr>
              <w:widowControl w:val="0"/>
              <w:rPr>
                <w:rFonts w:asciiTheme="minorHAnsi" w:hAnsiTheme="minorHAnsi" w:cs="Calibri"/>
                <w:i/>
                <w:iCs/>
                <w:color w:val="auto"/>
              </w:rPr>
            </w:pPr>
            <w:r>
              <w:rPr>
                <w:rFonts w:asciiTheme="minorHAnsi" w:hAnsiTheme="minorHAnsi" w:cs="Calibri"/>
                <w:i/>
                <w:iCs/>
                <w:color w:val="auto"/>
              </w:rPr>
              <w:t>?</w:t>
            </w:r>
          </w:p>
        </w:tc>
        <w:tc>
          <w:tcPr>
            <w:tcW w:w="431" w:type="dxa"/>
            <w:gridSpan w:val="3"/>
            <w:tcBorders>
              <w:top w:val="single" w:sz="4" w:space="0" w:color="000000"/>
            </w:tcBorders>
          </w:tcPr>
          <w:p w:rsidR="00087116" w:rsidRPr="009E3EB9" w:rsidRDefault="005F598C" w:rsidP="008648D1">
            <w:pPr>
              <w:widowControl w:val="0"/>
              <w:rPr>
                <w:rFonts w:asciiTheme="minorHAnsi" w:hAnsiTheme="minorHAnsi" w:cs="Calibri"/>
                <w:iCs/>
                <w:color w:val="auto"/>
              </w:rPr>
            </w:pPr>
            <w:r>
              <w:rPr>
                <w:rFonts w:asciiTheme="minorHAnsi" w:hAnsiTheme="minorHAnsi" w:cs="Calibri"/>
                <w:iCs/>
                <w:color w:val="auto"/>
              </w:rPr>
              <w:t>PP</w:t>
            </w:r>
            <w:r w:rsidR="007810A4" w:rsidRPr="009E3EB9">
              <w:rPr>
                <w:rFonts w:asciiTheme="minorHAnsi" w:hAnsiTheme="minorHAnsi" w:cs="Calibri"/>
                <w:iCs/>
                <w:color w:val="auto"/>
              </w:rPr>
              <w:t>:</w:t>
            </w:r>
          </w:p>
        </w:tc>
        <w:tc>
          <w:tcPr>
            <w:tcW w:w="431" w:type="dxa"/>
            <w:gridSpan w:val="2"/>
            <w:tcBorders>
              <w:top w:val="single" w:sz="4" w:space="0" w:color="000000"/>
            </w:tcBorders>
          </w:tcPr>
          <w:p w:rsidR="00087116" w:rsidRPr="009E3EB9" w:rsidRDefault="00D66337" w:rsidP="008648D1">
            <w:pPr>
              <w:widowControl w:val="0"/>
              <w:rPr>
                <w:rFonts w:asciiTheme="minorHAnsi" w:hAnsiTheme="minorHAnsi" w:cs="Calibri"/>
                <w:i/>
                <w:iCs/>
                <w:color w:val="auto"/>
              </w:rPr>
            </w:pPr>
            <w:r>
              <w:rPr>
                <w:rFonts w:asciiTheme="minorHAnsi" w:hAnsiTheme="minorHAnsi" w:cs="Calibri"/>
                <w:i/>
                <w:iCs/>
                <w:color w:val="auto"/>
              </w:rPr>
              <w:t>?</w:t>
            </w:r>
          </w:p>
        </w:tc>
        <w:tc>
          <w:tcPr>
            <w:tcW w:w="431" w:type="dxa"/>
            <w:tcBorders>
              <w:top w:val="single" w:sz="4" w:space="0" w:color="000000"/>
            </w:tcBorders>
          </w:tcPr>
          <w:p w:rsidR="00087116" w:rsidRPr="009E3EB9" w:rsidRDefault="00087116" w:rsidP="008648D1">
            <w:pPr>
              <w:widowControl w:val="0"/>
              <w:rPr>
                <w:rFonts w:asciiTheme="minorHAnsi" w:hAnsiTheme="minorHAnsi" w:cs="Calibri"/>
                <w:iCs/>
                <w:color w:val="auto"/>
              </w:rPr>
            </w:pPr>
          </w:p>
        </w:tc>
        <w:tc>
          <w:tcPr>
            <w:tcW w:w="267" w:type="dxa"/>
            <w:gridSpan w:val="3"/>
            <w:tcBorders>
              <w:top w:val="single" w:sz="4" w:space="0" w:color="000000"/>
            </w:tcBorders>
          </w:tcPr>
          <w:p w:rsidR="00087116" w:rsidRPr="009E3EB9" w:rsidRDefault="00087116" w:rsidP="008648D1">
            <w:pPr>
              <w:widowControl w:val="0"/>
              <w:rPr>
                <w:rFonts w:asciiTheme="minorHAnsi" w:hAnsiTheme="minorHAnsi" w:cs="Calibri"/>
                <w:i/>
                <w:iCs/>
                <w:color w:val="auto"/>
              </w:rPr>
            </w:pPr>
          </w:p>
        </w:tc>
        <w:tc>
          <w:tcPr>
            <w:tcW w:w="597" w:type="dxa"/>
            <w:gridSpan w:val="2"/>
            <w:tcBorders>
              <w:top w:val="single" w:sz="4" w:space="0" w:color="000000"/>
            </w:tcBorders>
          </w:tcPr>
          <w:p w:rsidR="00087116" w:rsidRPr="009E3EB9" w:rsidRDefault="00087116" w:rsidP="008648D1">
            <w:pPr>
              <w:widowControl w:val="0"/>
              <w:rPr>
                <w:rFonts w:asciiTheme="minorHAnsi" w:hAnsiTheme="minorHAnsi" w:cs="Calibri"/>
                <w:iCs/>
                <w:color w:val="auto"/>
              </w:rPr>
            </w:pPr>
            <w:r w:rsidRPr="009E3EB9">
              <w:rPr>
                <w:rFonts w:asciiTheme="minorHAnsi" w:hAnsiTheme="minorHAnsi" w:cs="Calibri"/>
                <w:iCs/>
                <w:color w:val="auto"/>
              </w:rPr>
              <w:t>G&amp;T</w:t>
            </w:r>
            <w:r w:rsidR="007810A4" w:rsidRPr="009E3EB9">
              <w:rPr>
                <w:rFonts w:asciiTheme="minorHAnsi" w:hAnsiTheme="minorHAnsi" w:cs="Calibri"/>
                <w:iCs/>
                <w:color w:val="auto"/>
              </w:rPr>
              <w:t>:</w:t>
            </w:r>
          </w:p>
        </w:tc>
        <w:tc>
          <w:tcPr>
            <w:tcW w:w="448" w:type="dxa"/>
            <w:tcBorders>
              <w:top w:val="single" w:sz="4" w:space="0" w:color="000000"/>
              <w:right w:val="single" w:sz="4" w:space="0" w:color="000000"/>
            </w:tcBorders>
          </w:tcPr>
          <w:p w:rsidR="00087116" w:rsidRPr="009E3EB9" w:rsidRDefault="00D66337" w:rsidP="008648D1">
            <w:pPr>
              <w:widowControl w:val="0"/>
              <w:rPr>
                <w:rFonts w:asciiTheme="minorHAnsi" w:hAnsiTheme="minorHAnsi" w:cs="Calibri"/>
                <w:i/>
                <w:iCs/>
                <w:color w:val="auto"/>
              </w:rPr>
            </w:pPr>
            <w:r>
              <w:rPr>
                <w:rFonts w:asciiTheme="minorHAnsi" w:hAnsiTheme="minorHAnsi" w:cs="Calibri"/>
                <w:i/>
                <w:iCs/>
                <w:color w:val="auto"/>
              </w:rPr>
              <w:t>?</w:t>
            </w:r>
          </w:p>
        </w:tc>
      </w:tr>
      <w:tr w:rsidR="007A66D4" w:rsidTr="005F598C">
        <w:trPr>
          <w:trHeight w:val="80"/>
        </w:trPr>
        <w:tc>
          <w:tcPr>
            <w:tcW w:w="1900" w:type="dxa"/>
            <w:gridSpan w:val="2"/>
            <w:vMerge/>
            <w:tcBorders>
              <w:top w:val="single" w:sz="4" w:space="0" w:color="000000"/>
              <w:left w:val="single" w:sz="4" w:space="0" w:color="000000"/>
              <w:bottom w:val="single" w:sz="4" w:space="0" w:color="000000"/>
            </w:tcBorders>
            <w:tcMar>
              <w:top w:w="58" w:type="dxa"/>
              <w:left w:w="58" w:type="dxa"/>
              <w:bottom w:w="58" w:type="dxa"/>
              <w:right w:w="58" w:type="dxa"/>
            </w:tcMar>
            <w:hideMark/>
          </w:tcPr>
          <w:p w:rsidR="007A66D4" w:rsidRPr="009E3EB9" w:rsidRDefault="007A66D4">
            <w:pPr>
              <w:widowControl w:val="0"/>
              <w:rPr>
                <w:rFonts w:asciiTheme="minorHAnsi" w:hAnsiTheme="minorHAnsi"/>
                <w:b/>
                <w:bCs/>
              </w:rPr>
            </w:pPr>
          </w:p>
        </w:tc>
        <w:tc>
          <w:tcPr>
            <w:tcW w:w="1391" w:type="dxa"/>
            <w:gridSpan w:val="5"/>
          </w:tcPr>
          <w:p w:rsidR="007A66D4" w:rsidRPr="009E3EB9" w:rsidRDefault="007A66D4" w:rsidP="007A66D4">
            <w:pPr>
              <w:widowControl w:val="0"/>
              <w:rPr>
                <w:rFonts w:asciiTheme="minorHAnsi" w:hAnsiTheme="minorHAnsi" w:cs="Calibri"/>
                <w:iCs/>
                <w:color w:val="auto"/>
              </w:rPr>
            </w:pPr>
            <w:r w:rsidRPr="009E3EB9">
              <w:rPr>
                <w:rFonts w:asciiTheme="minorHAnsi" w:hAnsiTheme="minorHAnsi" w:cs="Calibri"/>
                <w:iCs/>
                <w:color w:val="auto"/>
              </w:rPr>
              <w:t>Ability range:</w:t>
            </w:r>
          </w:p>
        </w:tc>
        <w:tc>
          <w:tcPr>
            <w:tcW w:w="6600" w:type="dxa"/>
            <w:gridSpan w:val="32"/>
            <w:tcBorders>
              <w:right w:val="single" w:sz="4" w:space="0" w:color="000000"/>
            </w:tcBorders>
          </w:tcPr>
          <w:p w:rsidR="007A66D4" w:rsidRPr="009E3EB9" w:rsidRDefault="00561A76" w:rsidP="00D66337">
            <w:pPr>
              <w:widowControl w:val="0"/>
              <w:rPr>
                <w:rFonts w:asciiTheme="minorHAnsi" w:hAnsiTheme="minorHAnsi" w:cs="Calibri"/>
                <w:i/>
                <w:iCs/>
                <w:color w:val="auto"/>
              </w:rPr>
            </w:pPr>
            <w:sdt>
              <w:sdtPr>
                <w:rPr>
                  <w:rFonts w:asciiTheme="minorHAnsi" w:hAnsiTheme="minorHAnsi" w:cs="Calibri"/>
                  <w:i/>
                  <w:iCs/>
                  <w:color w:val="auto"/>
                </w:rPr>
                <w:id w:val="505017"/>
                <w:placeholder>
                  <w:docPart w:val="B0AC65E757F144C98F08725B8526A045"/>
                </w:placeholder>
              </w:sdtPr>
              <w:sdtEndPr/>
              <w:sdtContent>
                <w:r w:rsidR="00555F19">
                  <w:rPr>
                    <w:rFonts w:asciiTheme="minorHAnsi" w:hAnsiTheme="minorHAnsi" w:cs="Calibri"/>
                    <w:i/>
                    <w:iCs/>
                    <w:color w:val="auto"/>
                  </w:rPr>
                  <w:t xml:space="preserve">GCSE targets range from A to </w:t>
                </w:r>
                <w:r w:rsidR="00D66337">
                  <w:rPr>
                    <w:rFonts w:asciiTheme="minorHAnsi" w:hAnsiTheme="minorHAnsi" w:cs="Calibri"/>
                    <w:i/>
                    <w:iCs/>
                    <w:color w:val="auto"/>
                  </w:rPr>
                  <w:t>A*</w:t>
                </w:r>
                <w:r w:rsidR="00555F19">
                  <w:rPr>
                    <w:rFonts w:asciiTheme="minorHAnsi" w:hAnsiTheme="minorHAnsi" w:cs="Calibri"/>
                    <w:i/>
                    <w:iCs/>
                    <w:color w:val="auto"/>
                  </w:rPr>
                  <w:t>.</w:t>
                </w:r>
              </w:sdtContent>
            </w:sdt>
          </w:p>
        </w:tc>
      </w:tr>
      <w:tr w:rsidR="00087116" w:rsidTr="00E959F0">
        <w:trPr>
          <w:trHeight w:val="31"/>
        </w:trPr>
        <w:tc>
          <w:tcPr>
            <w:tcW w:w="1900" w:type="dxa"/>
            <w:gridSpan w:val="2"/>
            <w:vMerge/>
            <w:tcBorders>
              <w:top w:val="single" w:sz="4" w:space="0" w:color="000000"/>
              <w:left w:val="single" w:sz="4" w:space="0" w:color="000000"/>
              <w:bottom w:val="single" w:sz="4" w:space="0" w:color="000000"/>
            </w:tcBorders>
            <w:tcMar>
              <w:top w:w="58" w:type="dxa"/>
              <w:left w:w="58" w:type="dxa"/>
              <w:bottom w:w="58" w:type="dxa"/>
              <w:right w:w="58" w:type="dxa"/>
            </w:tcMar>
            <w:hideMark/>
          </w:tcPr>
          <w:p w:rsidR="00087116" w:rsidRPr="009E3EB9" w:rsidRDefault="00087116">
            <w:pPr>
              <w:widowControl w:val="0"/>
              <w:rPr>
                <w:rFonts w:asciiTheme="minorHAnsi" w:hAnsiTheme="minorHAnsi"/>
                <w:b/>
                <w:bCs/>
              </w:rPr>
            </w:pPr>
          </w:p>
        </w:tc>
        <w:sdt>
          <w:sdtPr>
            <w:rPr>
              <w:rFonts w:asciiTheme="minorHAnsi" w:hAnsiTheme="minorHAnsi" w:cs="Calibri"/>
              <w:i/>
              <w:iCs/>
              <w:color w:val="auto"/>
            </w:rPr>
            <w:id w:val="505018"/>
            <w:placeholder>
              <w:docPart w:val="1C432B18C05C41D99C3C079F03A56A9C"/>
            </w:placeholder>
            <w:showingPlcHdr/>
          </w:sdtPr>
          <w:sdtEndPr/>
          <w:sdtContent>
            <w:tc>
              <w:tcPr>
                <w:tcW w:w="7991" w:type="dxa"/>
                <w:gridSpan w:val="37"/>
                <w:tcBorders>
                  <w:bottom w:val="single" w:sz="4" w:space="0" w:color="000000"/>
                  <w:right w:val="single" w:sz="4" w:space="0" w:color="000000"/>
                </w:tcBorders>
              </w:tcPr>
              <w:p w:rsidR="00087116" w:rsidRPr="009E3EB9" w:rsidRDefault="00E959F0" w:rsidP="00E959F0">
                <w:pPr>
                  <w:widowControl w:val="0"/>
                  <w:rPr>
                    <w:rFonts w:asciiTheme="minorHAnsi" w:hAnsiTheme="minorHAnsi" w:cs="Calibri"/>
                    <w:i/>
                    <w:iCs/>
                    <w:color w:val="auto"/>
                  </w:rPr>
                </w:pPr>
                <w:r>
                  <w:rPr>
                    <w:rStyle w:val="PlaceholderText"/>
                    <w:rFonts w:asciiTheme="minorHAnsi" w:hAnsiTheme="minorHAnsi"/>
                  </w:rPr>
                  <w:t>Add other addition material which helps communicate your understanding of the group. What is their current attainment? How many are on, above, below target? Is there in-class support available? Are there other details to share (e.g. weak group for discussion)?</w:t>
                </w:r>
              </w:p>
            </w:tc>
          </w:sdtContent>
        </w:sdt>
      </w:tr>
      <w:tr w:rsidR="00987EE2" w:rsidTr="005F598C">
        <w:trPr>
          <w:trHeight w:val="580"/>
        </w:trPr>
        <w:tc>
          <w:tcPr>
            <w:tcW w:w="1900" w:type="dxa"/>
            <w:gridSpan w:val="2"/>
            <w:tcBorders>
              <w:top w:val="single" w:sz="4" w:space="0" w:color="000000"/>
              <w:left w:val="single" w:sz="4" w:space="0" w:color="000000"/>
              <w:bottom w:val="single" w:sz="4" w:space="0" w:color="000000"/>
            </w:tcBorders>
            <w:tcMar>
              <w:top w:w="58" w:type="dxa"/>
              <w:left w:w="58" w:type="dxa"/>
              <w:bottom w:w="58" w:type="dxa"/>
              <w:right w:w="58" w:type="dxa"/>
            </w:tcMar>
            <w:hideMark/>
          </w:tcPr>
          <w:p w:rsidR="00987EE2" w:rsidRPr="009E3EB9" w:rsidRDefault="00987EE2">
            <w:pPr>
              <w:widowControl w:val="0"/>
              <w:rPr>
                <w:rFonts w:asciiTheme="minorHAnsi" w:hAnsiTheme="minorHAnsi" w:cs="Calibri"/>
                <w:i/>
                <w:iCs/>
              </w:rPr>
            </w:pPr>
            <w:r w:rsidRPr="009E3EB9">
              <w:rPr>
                <w:rFonts w:asciiTheme="minorHAnsi" w:hAnsiTheme="minorHAnsi"/>
                <w:b/>
                <w:bCs/>
              </w:rPr>
              <w:t xml:space="preserve">Learning Objective:  </w:t>
            </w:r>
          </w:p>
        </w:tc>
        <w:sdt>
          <w:sdtPr>
            <w:rPr>
              <w:rFonts w:asciiTheme="minorHAnsi" w:hAnsiTheme="minorHAnsi" w:cs="Calibri"/>
              <w:i/>
              <w:iCs/>
              <w:color w:val="auto"/>
            </w:rPr>
            <w:id w:val="505019"/>
            <w:placeholder>
              <w:docPart w:val="7ED43A68C3B84B3583E605FBC74C56D3"/>
            </w:placeholder>
          </w:sdtPr>
          <w:sdtEndPr/>
          <w:sdtContent>
            <w:tc>
              <w:tcPr>
                <w:tcW w:w="7991" w:type="dxa"/>
                <w:gridSpan w:val="37"/>
                <w:tcBorders>
                  <w:top w:val="single" w:sz="4" w:space="0" w:color="000000"/>
                  <w:bottom w:val="single" w:sz="4" w:space="0" w:color="000000"/>
                  <w:right w:val="single" w:sz="4" w:space="0" w:color="000000"/>
                </w:tcBorders>
              </w:tcPr>
              <w:p w:rsidR="00555F19" w:rsidRDefault="00555F19" w:rsidP="00555F19">
                <w:pPr>
                  <w:widowControl w:val="0"/>
                  <w:rPr>
                    <w:rFonts w:asciiTheme="minorHAnsi" w:hAnsiTheme="minorHAnsi" w:cs="Calibri"/>
                    <w:i/>
                    <w:iCs/>
                    <w:color w:val="auto"/>
                  </w:rPr>
                </w:pPr>
                <w:r>
                  <w:rPr>
                    <w:rFonts w:asciiTheme="minorHAnsi" w:hAnsiTheme="minorHAnsi" w:cs="Calibri"/>
                    <w:i/>
                    <w:iCs/>
                    <w:color w:val="auto"/>
                  </w:rPr>
                  <w:t xml:space="preserve">WALT </w:t>
                </w:r>
                <w:r w:rsidR="00335971">
                  <w:rPr>
                    <w:rFonts w:asciiTheme="minorHAnsi" w:hAnsiTheme="minorHAnsi" w:cs="Calibri"/>
                    <w:i/>
                    <w:iCs/>
                    <w:color w:val="auto"/>
                  </w:rPr>
                  <w:t xml:space="preserve">use </w:t>
                </w:r>
                <w:r w:rsidR="005F598C">
                  <w:rPr>
                    <w:rFonts w:asciiTheme="minorHAnsi" w:hAnsiTheme="minorHAnsi" w:cs="Calibri"/>
                    <w:i/>
                    <w:iCs/>
                    <w:color w:val="auto"/>
                  </w:rPr>
                  <w:t>solve mathematical problems by thinking systematically</w:t>
                </w:r>
              </w:p>
              <w:p w:rsidR="003357D7" w:rsidRDefault="003357D7" w:rsidP="003357D7">
                <w:pPr>
                  <w:widowControl w:val="0"/>
                  <w:rPr>
                    <w:rFonts w:asciiTheme="minorHAnsi" w:hAnsiTheme="minorHAnsi" w:cs="Calibri"/>
                    <w:i/>
                    <w:iCs/>
                    <w:color w:val="auto"/>
                  </w:rPr>
                </w:pPr>
                <w:r>
                  <w:rPr>
                    <w:rFonts w:asciiTheme="minorHAnsi" w:hAnsiTheme="minorHAnsi" w:cs="Calibri"/>
                    <w:i/>
                    <w:iCs/>
                    <w:color w:val="auto"/>
                  </w:rPr>
                  <w:t xml:space="preserve">WALT draw cumulative frequency graphs and interpret them (including </w:t>
                </w:r>
              </w:p>
              <w:p w:rsidR="00987EE2" w:rsidRPr="00DF1F30" w:rsidRDefault="005F598C" w:rsidP="005F598C">
                <w:pPr>
                  <w:widowControl w:val="0"/>
                  <w:rPr>
                    <w:rFonts w:ascii="Calibri" w:hAnsi="Calibri"/>
                    <w:i/>
                    <w:iCs/>
                    <w:color w:val="8A8A8A"/>
                  </w:rPr>
                </w:pPr>
                <w:r>
                  <w:rPr>
                    <w:rFonts w:asciiTheme="minorHAnsi" w:hAnsiTheme="minorHAnsi" w:cs="Calibri"/>
                    <w:i/>
                    <w:iCs/>
                    <w:color w:val="auto"/>
                  </w:rPr>
                  <w:t>This rich task will address and synthesise a wider range of other mathematical skills</w:t>
                </w:r>
              </w:p>
            </w:tc>
          </w:sdtContent>
        </w:sdt>
      </w:tr>
      <w:tr w:rsidR="00987EE2" w:rsidTr="003357D7">
        <w:trPr>
          <w:trHeight w:val="4772"/>
        </w:trPr>
        <w:tc>
          <w:tcPr>
            <w:tcW w:w="1900" w:type="dxa"/>
            <w:gridSpan w:val="2"/>
            <w:tcBorders>
              <w:top w:val="single" w:sz="4" w:space="0" w:color="000000"/>
              <w:left w:val="single" w:sz="4" w:space="0" w:color="000000"/>
              <w:bottom w:val="single" w:sz="4" w:space="0" w:color="000000"/>
            </w:tcBorders>
            <w:tcMar>
              <w:top w:w="58" w:type="dxa"/>
              <w:left w:w="58" w:type="dxa"/>
              <w:bottom w:w="58" w:type="dxa"/>
              <w:right w:w="58" w:type="dxa"/>
            </w:tcMar>
            <w:hideMark/>
          </w:tcPr>
          <w:p w:rsidR="00987EE2" w:rsidRPr="009E3EB9" w:rsidRDefault="00987EE2">
            <w:pPr>
              <w:widowControl w:val="0"/>
              <w:rPr>
                <w:rFonts w:asciiTheme="minorHAnsi" w:hAnsiTheme="minorHAnsi" w:cs="Calibri"/>
                <w:i/>
                <w:iCs/>
                <w:sz w:val="12"/>
                <w:szCs w:val="12"/>
              </w:rPr>
            </w:pPr>
            <w:r w:rsidRPr="009E3EB9">
              <w:rPr>
                <w:rFonts w:asciiTheme="minorHAnsi" w:hAnsiTheme="minorHAnsi"/>
                <w:b/>
                <w:bCs/>
              </w:rPr>
              <w:t xml:space="preserve">Learning Outcomes: </w:t>
            </w:r>
            <w:r w:rsidRPr="009E3EB9">
              <w:rPr>
                <w:rFonts w:asciiTheme="minorHAnsi" w:hAnsiTheme="minorHAnsi"/>
                <w:bCs/>
                <w:i/>
              </w:rPr>
              <w:t xml:space="preserve"> </w:t>
            </w:r>
          </w:p>
        </w:tc>
        <w:sdt>
          <w:sdtPr>
            <w:rPr>
              <w:rFonts w:asciiTheme="minorHAnsi" w:hAnsiTheme="minorHAnsi" w:cs="Calibri"/>
              <w:i/>
              <w:iCs/>
              <w:color w:val="auto"/>
            </w:rPr>
            <w:id w:val="16099335"/>
            <w:placeholder>
              <w:docPart w:val="48A27F14F14341EFA9E571E8E8EF6B4E"/>
            </w:placeholder>
          </w:sdtPr>
          <w:sdtEndPr>
            <w:rPr>
              <w:rFonts w:ascii="Times New Roman" w:hAnsi="Times New Roman" w:cs="Times New Roman"/>
              <w:i w:val="0"/>
              <w:iCs w:val="0"/>
              <w:color w:val="000000"/>
              <w:sz w:val="2"/>
            </w:rPr>
          </w:sdtEndPr>
          <w:sdtContent>
            <w:tc>
              <w:tcPr>
                <w:tcW w:w="7991" w:type="dxa"/>
                <w:gridSpan w:val="37"/>
                <w:tcBorders>
                  <w:top w:val="single" w:sz="4" w:space="0" w:color="000000"/>
                  <w:bottom w:val="single" w:sz="4" w:space="0" w:color="000000"/>
                  <w:right w:val="single" w:sz="4" w:space="0" w:color="000000"/>
                </w:tcBorders>
              </w:tcPr>
              <w:p w:rsidR="00BC4BF0" w:rsidRPr="00791A92" w:rsidRDefault="00BC4BF0" w:rsidP="00555F19">
                <w:pPr>
                  <w:widowControl w:val="0"/>
                  <w:rPr>
                    <w:rFonts w:asciiTheme="minorHAnsi" w:hAnsiTheme="minorHAnsi" w:cs="Calibri"/>
                    <w:i/>
                    <w:iCs/>
                    <w:color w:val="auto"/>
                    <w:sz w:val="18"/>
                  </w:rPr>
                </w:pPr>
              </w:p>
              <w:tbl>
                <w:tblPr>
                  <w:tblStyle w:val="TableGrid"/>
                  <w:tblW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1E0" w:firstRow="1" w:lastRow="1" w:firstColumn="1" w:lastColumn="1" w:noHBand="0" w:noVBand="0"/>
                </w:tblPr>
                <w:tblGrid>
                  <w:gridCol w:w="852"/>
                  <w:gridCol w:w="6378"/>
                </w:tblGrid>
                <w:tr w:rsidR="00D66337" w:rsidRPr="00BC4BF0" w:rsidTr="00D66337">
                  <w:trPr>
                    <w:trHeight w:val="392"/>
                  </w:trPr>
                  <w:tc>
                    <w:tcPr>
                      <w:tcW w:w="852" w:type="dxa"/>
                      <w:tcBorders>
                        <w:top w:val="single" w:sz="4" w:space="0" w:color="auto"/>
                        <w:bottom w:val="single" w:sz="4" w:space="0" w:color="auto"/>
                      </w:tcBorders>
                      <w:vAlign w:val="center"/>
                    </w:tcPr>
                    <w:p w:rsidR="00D66337" w:rsidRPr="003357D7" w:rsidRDefault="00D66337" w:rsidP="00501220">
                      <w:pPr>
                        <w:rPr>
                          <w:rFonts w:asciiTheme="minorHAnsi" w:hAnsiTheme="minorHAnsi"/>
                        </w:rPr>
                      </w:pPr>
                      <w:r w:rsidRPr="003357D7">
                        <w:rPr>
                          <w:rFonts w:asciiTheme="minorHAnsi" w:hAnsiTheme="minorHAnsi"/>
                        </w:rPr>
                        <w:t>grade</w:t>
                      </w:r>
                    </w:p>
                  </w:tc>
                  <w:tc>
                    <w:tcPr>
                      <w:tcW w:w="6378" w:type="dxa"/>
                      <w:tcBorders>
                        <w:top w:val="single" w:sz="4" w:space="0" w:color="auto"/>
                        <w:bottom w:val="single" w:sz="4" w:space="0" w:color="auto"/>
                      </w:tcBorders>
                      <w:vAlign w:val="center"/>
                    </w:tcPr>
                    <w:p w:rsidR="00D66337" w:rsidRPr="003357D7" w:rsidRDefault="00D66337" w:rsidP="00BC4BF0">
                      <w:pPr>
                        <w:rPr>
                          <w:rFonts w:asciiTheme="minorHAnsi" w:hAnsiTheme="minorHAnsi"/>
                        </w:rPr>
                      </w:pPr>
                      <w:r w:rsidRPr="003357D7">
                        <w:rPr>
                          <w:rFonts w:asciiTheme="minorHAnsi" w:hAnsiTheme="minorHAnsi"/>
                        </w:rPr>
                        <w:t>learning outcome</w:t>
                      </w:r>
                    </w:p>
                  </w:tc>
                </w:tr>
                <w:tr w:rsidR="00D66337" w:rsidRPr="00BC4BF0" w:rsidTr="00D66337">
                  <w:trPr>
                    <w:trHeight w:val="601"/>
                  </w:trPr>
                  <w:tc>
                    <w:tcPr>
                      <w:tcW w:w="852" w:type="dxa"/>
                      <w:tcBorders>
                        <w:top w:val="single" w:sz="4" w:space="0" w:color="auto"/>
                      </w:tcBorders>
                      <w:vAlign w:val="center"/>
                    </w:tcPr>
                    <w:p w:rsidR="00D66337" w:rsidRPr="00BC4BF0" w:rsidRDefault="00D66337" w:rsidP="006A2395">
                      <w:pPr>
                        <w:jc w:val="center"/>
                        <w:rPr>
                          <w:rFonts w:ascii="Century Gothic" w:hAnsi="Century Gothic"/>
                          <w:sz w:val="46"/>
                          <w:szCs w:val="72"/>
                        </w:rPr>
                      </w:pPr>
                      <w:r>
                        <w:rPr>
                          <w:rFonts w:ascii="Century Gothic" w:hAnsi="Century Gothic"/>
                          <w:sz w:val="46"/>
                          <w:szCs w:val="72"/>
                        </w:rPr>
                        <w:t>A+</w:t>
                      </w:r>
                    </w:p>
                  </w:tc>
                  <w:tc>
                    <w:tcPr>
                      <w:tcW w:w="6378" w:type="dxa"/>
                      <w:tcBorders>
                        <w:top w:val="single" w:sz="4" w:space="0" w:color="auto"/>
                      </w:tcBorders>
                      <w:vAlign w:val="center"/>
                    </w:tcPr>
                    <w:p w:rsidR="00D66337" w:rsidRDefault="00D66337" w:rsidP="00D66337">
                      <w:pPr>
                        <w:numPr>
                          <w:ilvl w:val="0"/>
                          <w:numId w:val="4"/>
                        </w:numPr>
                        <w:tabs>
                          <w:tab w:val="clear" w:pos="1215"/>
                        </w:tabs>
                        <w:ind w:left="309" w:hanging="309"/>
                        <w:rPr>
                          <w:rFonts w:asciiTheme="minorHAnsi" w:hAnsiTheme="minorHAnsi"/>
                          <w:i/>
                          <w:szCs w:val="16"/>
                        </w:rPr>
                      </w:pPr>
                      <w:r>
                        <w:rPr>
                          <w:rFonts w:asciiTheme="minorHAnsi" w:hAnsiTheme="minorHAnsi"/>
                          <w:i/>
                          <w:szCs w:val="16"/>
                        </w:rPr>
                        <w:t>C</w:t>
                      </w:r>
                      <w:r w:rsidRPr="00D66337">
                        <w:rPr>
                          <w:rFonts w:asciiTheme="minorHAnsi" w:hAnsiTheme="minorHAnsi"/>
                          <w:i/>
                          <w:szCs w:val="16"/>
                        </w:rPr>
                        <w:t xml:space="preserve">ritically examine the strategies adopted when investigating within mathematics itself or when using mathematics to analyse tasks. </w:t>
                      </w:r>
                    </w:p>
                    <w:p w:rsidR="00D66337" w:rsidRDefault="00D66337" w:rsidP="00D66337">
                      <w:pPr>
                        <w:numPr>
                          <w:ilvl w:val="0"/>
                          <w:numId w:val="4"/>
                        </w:numPr>
                        <w:tabs>
                          <w:tab w:val="clear" w:pos="1215"/>
                        </w:tabs>
                        <w:ind w:left="309" w:hanging="309"/>
                        <w:rPr>
                          <w:rFonts w:asciiTheme="minorHAnsi" w:hAnsiTheme="minorHAnsi"/>
                          <w:i/>
                          <w:szCs w:val="16"/>
                        </w:rPr>
                      </w:pPr>
                      <w:r>
                        <w:rPr>
                          <w:rFonts w:asciiTheme="minorHAnsi" w:hAnsiTheme="minorHAnsi"/>
                          <w:i/>
                          <w:szCs w:val="16"/>
                        </w:rPr>
                        <w:t>E</w:t>
                      </w:r>
                      <w:r w:rsidRPr="00D66337">
                        <w:rPr>
                          <w:rFonts w:asciiTheme="minorHAnsi" w:hAnsiTheme="minorHAnsi"/>
                          <w:i/>
                          <w:szCs w:val="16"/>
                        </w:rPr>
                        <w:t xml:space="preserve">xplain why different strategies were used, considering the elegance and efficiency of alternative lines of enquiry or procedures. </w:t>
                      </w:r>
                    </w:p>
                    <w:p w:rsidR="00D66337" w:rsidRDefault="00D66337" w:rsidP="00D66337">
                      <w:pPr>
                        <w:numPr>
                          <w:ilvl w:val="0"/>
                          <w:numId w:val="4"/>
                        </w:numPr>
                        <w:tabs>
                          <w:tab w:val="clear" w:pos="1215"/>
                        </w:tabs>
                        <w:ind w:left="309" w:hanging="309"/>
                        <w:rPr>
                          <w:rFonts w:asciiTheme="minorHAnsi" w:hAnsiTheme="minorHAnsi"/>
                          <w:i/>
                          <w:szCs w:val="16"/>
                        </w:rPr>
                      </w:pPr>
                      <w:r>
                        <w:rPr>
                          <w:rFonts w:asciiTheme="minorHAnsi" w:hAnsiTheme="minorHAnsi"/>
                          <w:i/>
                          <w:szCs w:val="16"/>
                        </w:rPr>
                        <w:t>A</w:t>
                      </w:r>
                      <w:r w:rsidRPr="00D66337">
                        <w:rPr>
                          <w:rFonts w:asciiTheme="minorHAnsi" w:hAnsiTheme="minorHAnsi"/>
                          <w:i/>
                          <w:szCs w:val="16"/>
                        </w:rPr>
                        <w:t>pply mathematics in a wide range of fa</w:t>
                      </w:r>
                      <w:r>
                        <w:rPr>
                          <w:rFonts w:asciiTheme="minorHAnsi" w:hAnsiTheme="minorHAnsi"/>
                          <w:i/>
                          <w:szCs w:val="16"/>
                        </w:rPr>
                        <w:t>miliar and unfamiliar contexts.</w:t>
                      </w:r>
                    </w:p>
                    <w:p w:rsidR="00D66337" w:rsidRDefault="00D66337" w:rsidP="00D66337">
                      <w:pPr>
                        <w:numPr>
                          <w:ilvl w:val="0"/>
                          <w:numId w:val="4"/>
                        </w:numPr>
                        <w:tabs>
                          <w:tab w:val="clear" w:pos="1215"/>
                        </w:tabs>
                        <w:ind w:left="309" w:hanging="309"/>
                        <w:rPr>
                          <w:rFonts w:asciiTheme="minorHAnsi" w:hAnsiTheme="minorHAnsi"/>
                          <w:i/>
                          <w:szCs w:val="16"/>
                        </w:rPr>
                      </w:pPr>
                      <w:r>
                        <w:rPr>
                          <w:rFonts w:asciiTheme="minorHAnsi" w:hAnsiTheme="minorHAnsi"/>
                          <w:i/>
                          <w:szCs w:val="16"/>
                        </w:rPr>
                        <w:t>U</w:t>
                      </w:r>
                      <w:r w:rsidRPr="00D66337">
                        <w:rPr>
                          <w:rFonts w:asciiTheme="minorHAnsi" w:hAnsiTheme="minorHAnsi"/>
                          <w:i/>
                          <w:szCs w:val="16"/>
                        </w:rPr>
                        <w:t xml:space="preserve">se mathematical language and symbols effectively in presenting a convincing, reasoned argument. </w:t>
                      </w:r>
                    </w:p>
                    <w:p w:rsidR="00D66337" w:rsidRPr="003357D7" w:rsidRDefault="00D66337" w:rsidP="00D66337">
                      <w:pPr>
                        <w:numPr>
                          <w:ilvl w:val="0"/>
                          <w:numId w:val="4"/>
                        </w:numPr>
                        <w:tabs>
                          <w:tab w:val="clear" w:pos="1215"/>
                        </w:tabs>
                        <w:ind w:left="309" w:hanging="309"/>
                        <w:rPr>
                          <w:rFonts w:asciiTheme="minorHAnsi" w:hAnsiTheme="minorHAnsi"/>
                          <w:i/>
                          <w:szCs w:val="16"/>
                        </w:rPr>
                      </w:pPr>
                      <w:r>
                        <w:rPr>
                          <w:rFonts w:asciiTheme="minorHAnsi" w:hAnsiTheme="minorHAnsi"/>
                          <w:i/>
                          <w:szCs w:val="16"/>
                        </w:rPr>
                        <w:t>Give</w:t>
                      </w:r>
                      <w:r w:rsidRPr="00D66337">
                        <w:rPr>
                          <w:rFonts w:asciiTheme="minorHAnsi" w:hAnsiTheme="minorHAnsi"/>
                          <w:i/>
                          <w:szCs w:val="16"/>
                        </w:rPr>
                        <w:t xml:space="preserve"> mathematical justifications, distinguishing between evidence and proof and explaining their solutions to problems involving a number of features or variables.</w:t>
                      </w:r>
                    </w:p>
                  </w:tc>
                </w:tr>
                <w:tr w:rsidR="00D66337" w:rsidRPr="00BC4BF0" w:rsidTr="00D66337">
                  <w:trPr>
                    <w:trHeight w:val="448"/>
                  </w:trPr>
                  <w:tc>
                    <w:tcPr>
                      <w:tcW w:w="852" w:type="dxa"/>
                      <w:vAlign w:val="center"/>
                    </w:tcPr>
                    <w:p w:rsidR="00D66337" w:rsidRPr="00BC4BF0" w:rsidRDefault="00D66337" w:rsidP="00501220">
                      <w:pPr>
                        <w:jc w:val="center"/>
                        <w:rPr>
                          <w:rFonts w:ascii="Century Gothic" w:hAnsi="Century Gothic"/>
                          <w:sz w:val="46"/>
                          <w:szCs w:val="72"/>
                        </w:rPr>
                      </w:pPr>
                      <w:r w:rsidRPr="00BC4BF0">
                        <w:rPr>
                          <w:rFonts w:ascii="Century Gothic" w:hAnsi="Century Gothic"/>
                          <w:sz w:val="46"/>
                          <w:szCs w:val="72"/>
                        </w:rPr>
                        <w:t>B</w:t>
                      </w:r>
                    </w:p>
                  </w:tc>
                  <w:tc>
                    <w:tcPr>
                      <w:tcW w:w="6378" w:type="dxa"/>
                      <w:tcBorders>
                        <w:top w:val="single" w:sz="4" w:space="0" w:color="auto"/>
                      </w:tcBorders>
                      <w:vAlign w:val="center"/>
                    </w:tcPr>
                    <w:p w:rsidR="00D66337"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D</w:t>
                      </w:r>
                      <w:r w:rsidRPr="00D66337">
                        <w:rPr>
                          <w:rFonts w:asciiTheme="minorHAnsi" w:hAnsiTheme="minorHAnsi"/>
                          <w:i/>
                          <w:szCs w:val="16"/>
                        </w:rPr>
                        <w:t xml:space="preserve">evelop and follow alternative approaches. </w:t>
                      </w:r>
                    </w:p>
                    <w:p w:rsidR="00D66337"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C</w:t>
                      </w:r>
                      <w:r w:rsidRPr="00D66337">
                        <w:rPr>
                          <w:rFonts w:asciiTheme="minorHAnsi" w:hAnsiTheme="minorHAnsi"/>
                          <w:i/>
                          <w:szCs w:val="16"/>
                        </w:rPr>
                        <w:t xml:space="preserve">ompare and evaluate representations of a situation, introducing and using a range of mathematical techniques. </w:t>
                      </w:r>
                    </w:p>
                    <w:p w:rsidR="00D66337"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R</w:t>
                      </w:r>
                      <w:r w:rsidRPr="00D66337">
                        <w:rPr>
                          <w:rFonts w:asciiTheme="minorHAnsi" w:hAnsiTheme="minorHAnsi"/>
                          <w:i/>
                          <w:szCs w:val="16"/>
                        </w:rPr>
                        <w:t>eflect on lines of enquiry whe</w:t>
                      </w:r>
                      <w:r>
                        <w:rPr>
                          <w:rFonts w:asciiTheme="minorHAnsi" w:hAnsiTheme="minorHAnsi"/>
                          <w:i/>
                          <w:szCs w:val="16"/>
                        </w:rPr>
                        <w:t>n exploring mathematical tasks.</w:t>
                      </w:r>
                    </w:p>
                    <w:p w:rsidR="00D66337"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C</w:t>
                      </w:r>
                      <w:r w:rsidRPr="00D66337">
                        <w:rPr>
                          <w:rFonts w:asciiTheme="minorHAnsi" w:hAnsiTheme="minorHAnsi"/>
                          <w:i/>
                          <w:szCs w:val="16"/>
                        </w:rPr>
                        <w:t xml:space="preserve">ommunicate mathematical </w:t>
                      </w:r>
                      <w:r>
                        <w:rPr>
                          <w:rFonts w:asciiTheme="minorHAnsi" w:hAnsiTheme="minorHAnsi"/>
                          <w:i/>
                          <w:szCs w:val="16"/>
                        </w:rPr>
                        <w:t>[…]</w:t>
                      </w:r>
                      <w:r w:rsidRPr="00D66337">
                        <w:rPr>
                          <w:rFonts w:asciiTheme="minorHAnsi" w:hAnsiTheme="minorHAnsi"/>
                          <w:i/>
                          <w:szCs w:val="16"/>
                        </w:rPr>
                        <w:t xml:space="preserve"> meaning to different audiences through precise and consistent use of symbols that is sustained throughout the work. </w:t>
                      </w:r>
                    </w:p>
                    <w:p w:rsidR="00D66337"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E</w:t>
                      </w:r>
                      <w:r w:rsidRPr="00D66337">
                        <w:rPr>
                          <w:rFonts w:asciiTheme="minorHAnsi" w:hAnsiTheme="minorHAnsi"/>
                          <w:i/>
                          <w:szCs w:val="16"/>
                        </w:rPr>
                        <w:t xml:space="preserve">xamine generalisations or solutions reached in an activity and make further progress in the activity as a result. </w:t>
                      </w:r>
                    </w:p>
                    <w:p w:rsidR="00D66337" w:rsidRPr="006372C0" w:rsidRDefault="00D66337" w:rsidP="00D66337">
                      <w:pPr>
                        <w:numPr>
                          <w:ilvl w:val="0"/>
                          <w:numId w:val="4"/>
                        </w:numPr>
                        <w:tabs>
                          <w:tab w:val="clear" w:pos="1215"/>
                          <w:tab w:val="num" w:pos="309"/>
                        </w:tabs>
                        <w:ind w:left="309" w:hanging="309"/>
                        <w:rPr>
                          <w:rFonts w:asciiTheme="minorHAnsi" w:hAnsiTheme="minorHAnsi"/>
                          <w:i/>
                          <w:szCs w:val="16"/>
                        </w:rPr>
                      </w:pPr>
                      <w:r>
                        <w:rPr>
                          <w:rFonts w:asciiTheme="minorHAnsi" w:hAnsiTheme="minorHAnsi"/>
                          <w:i/>
                          <w:szCs w:val="16"/>
                        </w:rPr>
                        <w:t>C</w:t>
                      </w:r>
                      <w:r w:rsidRPr="00D66337">
                        <w:rPr>
                          <w:rFonts w:asciiTheme="minorHAnsi" w:hAnsiTheme="minorHAnsi"/>
                          <w:i/>
                          <w:szCs w:val="16"/>
                        </w:rPr>
                        <w:t>omment constructively on the reasoning and logic, the process employed and the results obtained.</w:t>
                      </w:r>
                    </w:p>
                  </w:tc>
                </w:tr>
              </w:tbl>
              <w:p w:rsidR="00987EE2" w:rsidRPr="00555F19" w:rsidRDefault="00987EE2" w:rsidP="00BC4BF0">
                <w:pPr>
                  <w:pStyle w:val="ListParagraph"/>
                  <w:widowControl w:val="0"/>
                  <w:rPr>
                    <w:rFonts w:ascii="Calibri" w:hAnsi="Calibri"/>
                    <w:i/>
                    <w:iCs/>
                    <w:color w:val="8A8A8A"/>
                  </w:rPr>
                </w:pPr>
              </w:p>
            </w:tc>
          </w:sdtContent>
        </w:sdt>
      </w:tr>
      <w:tr w:rsidR="00A033B2" w:rsidTr="005F598C">
        <w:trPr>
          <w:cantSplit/>
          <w:trHeight w:val="20"/>
        </w:trPr>
        <w:tc>
          <w:tcPr>
            <w:tcW w:w="4820" w:type="dxa"/>
            <w:gridSpan w:val="14"/>
            <w:tcBorders>
              <w:top w:val="single" w:sz="4" w:space="0" w:color="000000"/>
              <w:left w:val="single" w:sz="4" w:space="0" w:color="000000"/>
              <w:right w:val="single" w:sz="4" w:space="0" w:color="000000"/>
            </w:tcBorders>
            <w:tcMar>
              <w:top w:w="58" w:type="dxa"/>
              <w:left w:w="58" w:type="dxa"/>
              <w:bottom w:w="58" w:type="dxa"/>
              <w:right w:w="58" w:type="dxa"/>
            </w:tcMar>
            <w:hideMark/>
          </w:tcPr>
          <w:p w:rsidR="00A033B2" w:rsidRPr="009E3EB9" w:rsidRDefault="00A033B2" w:rsidP="008F6C07">
            <w:pPr>
              <w:widowControl w:val="0"/>
              <w:rPr>
                <w:rFonts w:asciiTheme="minorHAnsi" w:hAnsiTheme="minorHAnsi" w:cs="Calibri"/>
                <w:i/>
                <w:iCs/>
                <w:color w:val="8A8A8A"/>
                <w:sz w:val="8"/>
                <w:szCs w:val="8"/>
              </w:rPr>
            </w:pPr>
            <w:r w:rsidRPr="009E3EB9">
              <w:rPr>
                <w:rFonts w:asciiTheme="minorHAnsi" w:hAnsiTheme="minorHAnsi"/>
                <w:b/>
                <w:bCs/>
              </w:rPr>
              <w:t>Differentiation Strategies:</w:t>
            </w:r>
          </w:p>
        </w:tc>
        <w:tc>
          <w:tcPr>
            <w:tcW w:w="5071" w:type="dxa"/>
            <w:gridSpan w:val="25"/>
            <w:tcBorders>
              <w:top w:val="single" w:sz="4" w:space="0" w:color="000000"/>
              <w:left w:val="single" w:sz="4" w:space="0" w:color="000000"/>
              <w:right w:val="single" w:sz="4" w:space="0" w:color="000000"/>
            </w:tcBorders>
            <w:tcMar>
              <w:top w:w="58" w:type="dxa"/>
              <w:left w:w="58" w:type="dxa"/>
              <w:bottom w:w="58" w:type="dxa"/>
              <w:right w:w="58" w:type="dxa"/>
            </w:tcMar>
            <w:hideMark/>
          </w:tcPr>
          <w:p w:rsidR="00A033B2" w:rsidRPr="009E3EB9" w:rsidRDefault="00A033B2" w:rsidP="008F6C07">
            <w:pPr>
              <w:widowControl w:val="0"/>
              <w:rPr>
                <w:rFonts w:asciiTheme="minorHAnsi" w:hAnsiTheme="minorHAnsi" w:cs="Calibri"/>
                <w:i/>
                <w:iCs/>
                <w:color w:val="auto"/>
              </w:rPr>
            </w:pPr>
            <w:r w:rsidRPr="009E3EB9">
              <w:rPr>
                <w:rFonts w:asciiTheme="minorHAnsi" w:hAnsiTheme="minorHAnsi"/>
                <w:b/>
                <w:bCs/>
                <w:color w:val="auto"/>
              </w:rPr>
              <w:t>Assessment for Learning Strategies:</w:t>
            </w:r>
            <w:r w:rsidRPr="009E3EB9">
              <w:rPr>
                <w:rFonts w:asciiTheme="minorHAnsi" w:hAnsiTheme="minorHAnsi" w:cs="Calibri"/>
                <w:i/>
                <w:iCs/>
                <w:color w:val="auto"/>
                <w:sz w:val="8"/>
                <w:szCs w:val="8"/>
              </w:rPr>
              <w:t> </w:t>
            </w:r>
          </w:p>
        </w:tc>
      </w:tr>
      <w:tr w:rsidR="0090081C" w:rsidTr="005F598C">
        <w:trPr>
          <w:trHeight w:val="20"/>
        </w:trPr>
        <w:sdt>
          <w:sdtPr>
            <w:rPr>
              <w:rFonts w:asciiTheme="minorHAnsi" w:hAnsiTheme="minorHAnsi"/>
              <w:bCs/>
              <w:i/>
              <w:color w:val="auto"/>
            </w:rPr>
            <w:id w:val="1526510"/>
            <w:placeholder>
              <w:docPart w:val="47E86DEBA671467295709E40CDC3031A"/>
            </w:placeholder>
            <w:dropDownList>
              <w:listItem w:value="Choose an item."/>
              <w:listItem w:displayText="* Activity stations" w:value="* Activity stations"/>
              <w:listItem w:displayText="* AfL" w:value="* AfL"/>
              <w:listItem w:displayText="* Antonyms" w:value="* Antonyms"/>
              <w:listItem w:displayText="* Assertive questioning" w:value="* Assertive questioning"/>
              <w:listItem w:displayText="* Blooming extensions" w:value="* Blooming extensions"/>
              <w:listItem w:displayText="* Blooming questions" w:value="* Blooming questions"/>
              <w:listItem w:displayText="* Bullet points and tables" w:value="* Bullet points and tables"/>
              <w:listItem w:displayText="* Buzz groups" w:value="* Buzz groups"/>
              <w:listItem w:displayText="* By outcome" w:value="* By outcome"/>
              <w:listItem w:displayText="* Card sorts" w:value="* Card sorts"/>
              <w:listItem w:displayText="* Case studies" w:value="* Case studies"/>
              <w:listItem w:displayText="* Challenge" w:value="* Challenge"/>
              <w:listItem w:displayText="* Challenging questions" w:value="* Challenging questions"/>
              <w:listItem w:displayText="* Check sheets" w:value="* Check sheets"/>
              <w:listItem w:displayText="* Choices" w:value="* Choices"/>
              <w:listItem w:displayText="* Clarification" w:value="* Clarification"/>
              <w:listItem w:displayText="* Confidence indicators" w:value="* Confidence indicators"/>
              <w:listItem w:displayText="* Design brief" w:value="* Design brief"/>
              <w:listItem w:displayText="* Dictionary champions" w:value="* Dictionary champions"/>
              <w:listItem w:displayText="* Different media" w:value="* Different media"/>
              <w:listItem w:displayText="* Discovery learning" w:value="* Discovery learning"/>
              <w:listItem w:displayText="* Discussion" w:value="* Discussion"/>
              <w:listItem w:displayText="* Envoys" w:value="* Envoys"/>
              <w:listItem w:displayText="* Evaluate and create" w:value="* Evaluate and create"/>
              <w:listItem w:displayText="* Exemplify" w:value="* Exemplify"/>
              <w:listItem w:displayText="* Experiments" w:value="* Experiments"/>
              <w:listItem w:displayText="* Expert corner" w:value="* Expert corner"/>
              <w:listItem w:displayText="* Extensions" w:value="* Extensions"/>
              <w:listItem w:displayText="* Group work" w:value="* Group work"/>
              <w:listItem w:displayText="* Helpers" w:value="* Helpers"/>
              <w:listItem w:displayText="* Hot-seating" w:value="* Hot-seating"/>
              <w:listItem w:displayText="* Humour" w:value="* Humour"/>
              <w:listItem w:displayText="* Images" w:value="* Images"/>
              <w:listItem w:displayText="* Individual questioning" w:value="* Individual questioning"/>
              <w:listItem w:displayText="* Individual writing" w:value="* Individual writing"/>
              <w:listItem w:displayText="* Justify" w:value="* Justify"/>
              <w:listItem w:displayText="* Keyword context" w:value="* Keyword context"/>
              <w:listItem w:displayText="* Keyword discussion" w:value="* Keyword discussion"/>
              <w:listItem w:displayText="* Keyword display" w:value="* Keyword display"/>
              <w:listItem w:displayText="* Keywords" w:value="* Keywords"/>
              <w:listItem w:displayText="* Listening frame" w:value="* Listening frame"/>
              <w:listItem w:displayText="* Match group rank" w:value="* Match group rank"/>
              <w:listItem w:displayText="* Model answers" w:value="* Model answers"/>
              <w:listItem w:displayText="* Modelling" w:value="* Modelling"/>
              <w:listItem w:displayText="* Modelling conversation" w:value="* Modelling conversation"/>
              <w:listItem w:displayText="* Narrative" w:value="* Narrative"/>
              <w:listItem w:displayText="* New words" w:value="* New words"/>
              <w:listItem w:displayText="* Open activities" w:value="* Open activities"/>
              <w:listItem w:displayText="* Open and closed" w:value="* Open and closed"/>
              <w:listItem w:displayText="* Options" w:value="* Options"/>
              <w:listItem w:displayText="* Pace yourself" w:value="* Pace yourself"/>
              <w:listItem w:displayText="* Pair work" w:value="* Pair work"/>
              <w:listItem w:displayText="* Peer research" w:value="* Peer research"/>
              <w:listItem w:displayText="* Personal experience" w:value="* Personal experience"/>
              <w:listItem w:displayText="* Photocopy of good work" w:value="* Photocopy of good work"/>
              <w:listItem w:displayText="* Planning pro-forma" w:value="* Planning pro-forma"/>
              <w:listItem w:displayText="* Prior knowledge" w:value="* Prior knowledge"/>
              <w:listItem w:displayText="* Question planning" w:value="* Question planning"/>
              <w:listItem w:displayText="* Question range" w:value="* Question range"/>
              <w:listItem w:displayText="* Scrap paper" w:value="* Scrap paper"/>
              <w:listItem w:displayText="* Seating plans" w:value="* Seating plans"/>
              <w:listItem w:displayText="* Sentence starters" w:value="* Sentence starters"/>
              <w:listItem w:displayText="* Serial questioning" w:value="* Serial questioning"/>
              <w:listItem w:displayText="* Simple language" w:value="* Simple language"/>
              <w:listItem w:displayText="* Socratic dialogue" w:value="* Socratic dialogue"/>
              <w:listItem w:displayText="* Stepped activities" w:value="* Stepped activities"/>
              <w:listItem w:displayText="* Structure guidelines" w:value="* Structure guidelines"/>
              <w:listItem w:displayText="* Student presentations" w:value="* Student presentations"/>
              <w:listItem w:displayText="* Students ask questions" w:value="* Students ask questions"/>
              <w:listItem w:displayText="* Students teaching" w:value="* Students teaching"/>
              <w:listItem w:displayText="* Talk to me" w:value="* Talk to me"/>
              <w:listItem w:displayText="* Task explanation" w:value="* Task explanation"/>
              <w:listItem w:displayText="* Task mixture" w:value="* Task mixture"/>
              <w:listItem w:displayText="* Thinking time" w:value="* Thinking time"/>
              <w:listItem w:displayText="* Top middle and bottom" w:value="* Top middle and bottom"/>
              <w:listItem w:displayText="* Visits and visitors" w:value="* Visits and visitors"/>
              <w:listItem w:displayText="* Wonder wall" w:value="* Wonder wall"/>
              <w:listItem w:displayText="* Worksheets" w:value="* Worksheets"/>
              <w:listItem w:displayText="* Writing frames" w:value="* Writing frames"/>
            </w:dropDownList>
          </w:sdtPr>
          <w:sdtEndPr/>
          <w:sdtContent>
            <w:tc>
              <w:tcPr>
                <w:tcW w:w="4820" w:type="dxa"/>
                <w:gridSpan w:val="14"/>
                <w:tcBorders>
                  <w:left w:val="single" w:sz="4" w:space="0" w:color="000000"/>
                  <w:right w:val="single" w:sz="4" w:space="0" w:color="000000"/>
                </w:tcBorders>
                <w:tcMar>
                  <w:top w:w="58" w:type="dxa"/>
                  <w:left w:w="58" w:type="dxa"/>
                  <w:bottom w:w="58" w:type="dxa"/>
                  <w:right w:w="58" w:type="dxa"/>
                </w:tcMar>
                <w:hideMark/>
              </w:tcPr>
              <w:p w:rsidR="0090081C" w:rsidRPr="009E3EB9" w:rsidRDefault="00D66337">
                <w:pPr>
                  <w:widowControl w:val="0"/>
                  <w:rPr>
                    <w:rFonts w:asciiTheme="minorHAnsi" w:hAnsiTheme="minorHAnsi"/>
                    <w:bCs/>
                    <w:i/>
                    <w:color w:val="auto"/>
                  </w:rPr>
                </w:pPr>
                <w:r>
                  <w:rPr>
                    <w:rFonts w:asciiTheme="minorHAnsi" w:hAnsiTheme="minorHAnsi"/>
                    <w:bCs/>
                    <w:i/>
                    <w:color w:val="auto"/>
                  </w:rPr>
                  <w:t>* Evaluate and create</w:t>
                </w:r>
              </w:p>
            </w:tc>
          </w:sdtContent>
        </w:sdt>
        <w:tc>
          <w:tcPr>
            <w:tcW w:w="5071" w:type="dxa"/>
            <w:gridSpan w:val="25"/>
            <w:tcBorders>
              <w:left w:val="single" w:sz="4" w:space="0" w:color="000000"/>
              <w:right w:val="single" w:sz="4" w:space="0" w:color="000000"/>
            </w:tcBorders>
            <w:tcMar>
              <w:top w:w="58" w:type="dxa"/>
              <w:left w:w="58" w:type="dxa"/>
              <w:bottom w:w="58" w:type="dxa"/>
              <w:right w:w="58" w:type="dxa"/>
            </w:tcMar>
            <w:hideMark/>
          </w:tcPr>
          <w:p w:rsidR="0090081C" w:rsidRPr="009E3EB9" w:rsidRDefault="00561A76" w:rsidP="00041247">
            <w:pPr>
              <w:widowControl w:val="0"/>
              <w:rPr>
                <w:rFonts w:asciiTheme="minorHAnsi" w:hAnsiTheme="minorHAnsi"/>
                <w:bCs/>
                <w:color w:val="auto"/>
              </w:rPr>
            </w:pPr>
            <w:sdt>
              <w:sdtPr>
                <w:rPr>
                  <w:rFonts w:asciiTheme="minorHAnsi" w:hAnsiTheme="minorHAnsi"/>
                  <w:bCs/>
                  <w:i/>
                  <w:color w:val="auto"/>
                </w:rPr>
                <w:id w:val="14218431"/>
                <w:placeholder>
                  <w:docPart w:val="5F5146593BF64075A376F7AEC95FE3CB"/>
                </w:placeholder>
                <w:dropDownList>
                  <w:listItem w:value="Choose an item."/>
                  <w:listItem w:displayText="* ABCD cards" w:value="* ABCD cards"/>
                  <w:listItem w:displayText="* ABCD corners" w:value="* ABCD corners"/>
                  <w:listItem w:displayText="* A or nothing" w:value="* A or nothing"/>
                  <w:listItem w:displayText="* Ask the audience" w:value="* Ask the audience"/>
                  <w:listItem w:displayText="* Best accent competition " w:value="* Best accent competition "/>
                  <w:listItem w:displayText="* Best composite test paper" w:value="* Best composite test paper"/>
                  <w:listItem w:displayText="* Choose-swap-choose" w:value="* Choose-swap-choose"/>
                  <w:listItem w:displayText="* Coloured cups" w:value="* Coloured cups"/>
                  <w:listItem w:displayText="* Daily sign-in" w:value="* Daily sign-in"/>
                  <w:listItem w:displayText="* Error classification" w:value="* Error classification"/>
                  <w:listItem w:displayText="* Exit pass" w:value="* Exit pass"/>
                  <w:listItem w:displayText="* Exit pass place mats" w:value="* Exit pass place mats"/>
                  <w:listItem w:displayText="* Extended wait time " w:value="* Extended wait time "/>
                  <w:listItem w:displayText="* Find the errors and fix them" w:value="* Find the errors and fix them"/>
                  <w:listItem w:displayText="* Generating test items (with answers)" w:value="* Generating test items (with answers)"/>
                  <w:listItem w:displayText="* Go 50-50" w:value="* Go 50-50"/>
                  <w:listItem w:displayText="* Group-based end-of-unit questions " w:value="* Group-based end-of-unit questions "/>
                  <w:listItem w:displayText="* Group-based test preparation" w:value="* Group-based test preparation"/>
                  <w:listItem w:displayText="* Hinge-point questions" w:value="* Hinge-point questions"/>
                  <w:listItem w:displayText="* Homework help board" w:value="* Homework help board"/>
                  <w:listItem w:displayText="* Hot-seat questioning" w:value="* Hot-seat questioning"/>
                  <w:listItem w:displayText="* If you did know, what would you say?" w:value="* If you did know, what would you say?"/>
                  <w:listItem w:displayText="* If you've learned it, help someone who hasn't" w:value="* If you've learned it, help someone who hasn't"/>
                  <w:listItem w:displayText="* I-you-we checklists" w:value="* I-you-we checklists"/>
                  <w:listItem w:displayText="* Learning logs" w:value="* Learning logs"/>
                  <w:listItem w:displayText="* Learning portfolios" w:value="* Learning portfolios"/>
                  <w:listItem w:displayText="* Lollipop sticks" w:value="* Lollipop sticks"/>
                  <w:listItem w:displayText="* Match the comments to the essays" w:value="* Match the comments to the essays"/>
                  <w:listItem w:displayText="* Mini white boards" w:value="* Mini white boards"/>
                  <w:listItem w:displayText="* No hands up except to ask a question" w:value="* No hands up except to ask a question"/>
                  <w:listItem w:displayText="* Page protectors" w:value="* Page protectors"/>
                  <w:listItem w:displayText="* Phone a friend" w:value="* Phone a friend"/>
                  <w:listItem w:displayText="* Plus-minus-equals grading" w:value="* Plus-minus-equals grading"/>
                  <w:listItem w:displayText="* Pose-pause-pounce-bounce" w:value="* Pose-pause-pounce-bounce"/>
                  <w:listItem w:displayText="* Preflight checklist" w:value="* Preflight checklist"/>
                  <w:listItem w:displayText="* Question shells" w:value="* Question shells"/>
                  <w:listItem w:displayText="* Ranking exemplars" w:value="* Ranking exemplars"/>
                  <w:listItem w:displayText="* Real-time test" w:value="* Real-time test"/>
                  <w:listItem w:displayText="* Red/green discs" w:value="* Red/green discs"/>
                  <w:listItem w:displayText="* Reporter at random" w:value="* Reporter at random"/>
                  <w:listItem w:displayText="* Statements rather than questions" w:value="* Statements rather than questions"/>
                  <w:listItem w:displayText="* Student reporter" w:value="* Student reporter"/>
                  <w:listItem w:displayText="* Think-pair-share" w:value="* Think-pair-share"/>
                  <w:listItem w:displayText="* Three best samples discussion" w:value="* Three best samples discussion"/>
                  <w:listItem w:displayText="* Three-quarters of the way through a unit test" w:value="* Three-quarters of the way through a unit test"/>
                  <w:listItem w:displayText="* Traffic lights" w:value="* Traffic lights"/>
                  <w:listItem w:displayText="* Two stars and a wish" w:value="* Two stars and a wish"/>
                  <w:listItem w:displayText="* WALT and WILF" w:value="* WALT and WILF"/>
                  <w:listItem w:displayText="* What did we learn today?" w:value="* What did we learn today?"/>
                  <w:listItem w:displayText="* What not to write" w:value="* What not to write"/>
                  <w:listItem w:displayText="* Writing frames" w:value="* Writing frames"/>
                </w:dropDownList>
              </w:sdtPr>
              <w:sdtEndPr/>
              <w:sdtContent>
                <w:r w:rsidR="00961FF2">
                  <w:rPr>
                    <w:rFonts w:asciiTheme="minorHAnsi" w:hAnsiTheme="minorHAnsi"/>
                    <w:bCs/>
                    <w:i/>
                    <w:color w:val="auto"/>
                  </w:rPr>
                  <w:t>* Mini white boards</w:t>
                </w:r>
              </w:sdtContent>
            </w:sdt>
          </w:p>
        </w:tc>
      </w:tr>
      <w:tr w:rsidR="0090081C" w:rsidTr="005F598C">
        <w:trPr>
          <w:trHeight w:val="20"/>
        </w:trPr>
        <w:sdt>
          <w:sdtPr>
            <w:rPr>
              <w:rFonts w:asciiTheme="minorHAnsi" w:hAnsiTheme="minorHAnsi"/>
              <w:bCs/>
              <w:i/>
              <w:color w:val="auto"/>
            </w:rPr>
            <w:id w:val="1526534"/>
            <w:placeholder>
              <w:docPart w:val="DC64996A19624D48A126B57B439932C8"/>
            </w:placeholder>
            <w:dropDownList>
              <w:listItem w:value="Choose an item."/>
              <w:listItem w:displayText="* Activity stations" w:value="* Activity stations"/>
              <w:listItem w:displayText="* AfL" w:value="* AfL"/>
              <w:listItem w:displayText="* Antonyms" w:value="* Antonyms"/>
              <w:listItem w:displayText="* Assertive questioning" w:value="* Assertive questioning"/>
              <w:listItem w:displayText="* Blooming extensions" w:value="* Blooming extensions"/>
              <w:listItem w:displayText="* Blooming questions" w:value="* Blooming questions"/>
              <w:listItem w:displayText="* Bullet points and tables" w:value="* Bullet points and tables"/>
              <w:listItem w:displayText="* Buzz groups" w:value="* Buzz groups"/>
              <w:listItem w:displayText="* By outcome" w:value="* By outcome"/>
              <w:listItem w:displayText="* Card sorts" w:value="* Card sorts"/>
              <w:listItem w:displayText="* Case studies" w:value="* Case studies"/>
              <w:listItem w:displayText="* Challenge" w:value="* Challenge"/>
              <w:listItem w:displayText="* Challenging questions" w:value="* Challenging questions"/>
              <w:listItem w:displayText="* Check sheets" w:value="* Check sheets"/>
              <w:listItem w:displayText="* Choices" w:value="* Choices"/>
              <w:listItem w:displayText="* Clarification" w:value="* Clarification"/>
              <w:listItem w:displayText="* Confidence indicators" w:value="* Confidence indicators"/>
              <w:listItem w:displayText="* Design brief" w:value="* Design brief"/>
              <w:listItem w:displayText="* Dictionary champions" w:value="* Dictionary champions"/>
              <w:listItem w:displayText="* Different media" w:value="* Different media"/>
              <w:listItem w:displayText="* Discovery learning" w:value="* Discovery learning"/>
              <w:listItem w:displayText="* Discussion" w:value="* Discussion"/>
              <w:listItem w:displayText="* Envoys" w:value="* Envoys"/>
              <w:listItem w:displayText="* Evaluate and create" w:value="* Evaluate and create"/>
              <w:listItem w:displayText="* Exemplify" w:value="* Exemplify"/>
              <w:listItem w:displayText="* Experiments" w:value="* Experiments"/>
              <w:listItem w:displayText="* Expert corner" w:value="* Expert corner"/>
              <w:listItem w:displayText="* Extensions" w:value="* Extensions"/>
              <w:listItem w:displayText="* Group work" w:value="* Group work"/>
              <w:listItem w:displayText="* Helpers" w:value="* Helpers"/>
              <w:listItem w:displayText="* Hot-seating" w:value="* Hot-seating"/>
              <w:listItem w:displayText="* Humour" w:value="* Humour"/>
              <w:listItem w:displayText="* Images" w:value="* Images"/>
              <w:listItem w:displayText="* Individual questioning" w:value="* Individual questioning"/>
              <w:listItem w:displayText="* Individual writing" w:value="* Individual writing"/>
              <w:listItem w:displayText="* Justify" w:value="* Justify"/>
              <w:listItem w:displayText="* Keyword context" w:value="* Keyword context"/>
              <w:listItem w:displayText="* Keyword discussion" w:value="* Keyword discussion"/>
              <w:listItem w:displayText="* Keyword display" w:value="* Keyword display"/>
              <w:listItem w:displayText="* Keywords" w:value="* Keywords"/>
              <w:listItem w:displayText="* Listening frame" w:value="* Listening frame"/>
              <w:listItem w:displayText="* Match group rank" w:value="* Match group rank"/>
              <w:listItem w:displayText="* Model answers" w:value="* Model answers"/>
              <w:listItem w:displayText="* Modelling" w:value="* Modelling"/>
              <w:listItem w:displayText="* Modelling conversation" w:value="* Modelling conversation"/>
              <w:listItem w:displayText="* Narrative" w:value="* Narrative"/>
              <w:listItem w:displayText="* New words" w:value="* New words"/>
              <w:listItem w:displayText="* Open activities" w:value="* Open activities"/>
              <w:listItem w:displayText="* Open and closed" w:value="* Open and closed"/>
              <w:listItem w:displayText="* Options" w:value="* Options"/>
              <w:listItem w:displayText="* Pace yourself" w:value="* Pace yourself"/>
              <w:listItem w:displayText="* Pair work" w:value="* Pair work"/>
              <w:listItem w:displayText="* Peer research" w:value="* Peer research"/>
              <w:listItem w:displayText="* Personal experience" w:value="* Personal experience"/>
              <w:listItem w:displayText="* Photocopy of good work" w:value="* Photocopy of good work"/>
              <w:listItem w:displayText="* Planning pro-forma" w:value="* Planning pro-forma"/>
              <w:listItem w:displayText="* Prior knowledge" w:value="* Prior knowledge"/>
              <w:listItem w:displayText="* Question planning" w:value="* Question planning"/>
              <w:listItem w:displayText="* Question range" w:value="* Question range"/>
              <w:listItem w:displayText="* Scrap paper" w:value="* Scrap paper"/>
              <w:listItem w:displayText="* Seating plans" w:value="* Seating plans"/>
              <w:listItem w:displayText="* Sentence starters" w:value="* Sentence starters"/>
              <w:listItem w:displayText="* Serial questioning" w:value="* Serial questioning"/>
              <w:listItem w:displayText="* Simple language" w:value="* Simple language"/>
              <w:listItem w:displayText="* Socratic dialogue" w:value="* Socratic dialogue"/>
              <w:listItem w:displayText="* Stepped activities" w:value="* Stepped activities"/>
              <w:listItem w:displayText="* Structure guidelines" w:value="* Structure guidelines"/>
              <w:listItem w:displayText="* Student presentations" w:value="* Student presentations"/>
              <w:listItem w:displayText="* Students ask questions" w:value="* Students ask questions"/>
              <w:listItem w:displayText="* Students teaching" w:value="* Students teaching"/>
              <w:listItem w:displayText="* Talk to me" w:value="* Talk to me"/>
              <w:listItem w:displayText="* Task explanation" w:value="* Task explanation"/>
              <w:listItem w:displayText="* Task mixture" w:value="* Task mixture"/>
              <w:listItem w:displayText="* Thinking time" w:value="* Thinking time"/>
              <w:listItem w:displayText="* Top middle and bottom" w:value="* Top middle and bottom"/>
              <w:listItem w:displayText="* Visits and visitors" w:value="* Visits and visitors"/>
              <w:listItem w:displayText="* Wonder wall" w:value="* Wonder wall"/>
              <w:listItem w:displayText="* Worksheets" w:value="* Worksheets"/>
              <w:listItem w:displayText="* Writing frames" w:value="* Writing frames"/>
            </w:dropDownList>
          </w:sdtPr>
          <w:sdtEndPr/>
          <w:sdtContent>
            <w:tc>
              <w:tcPr>
                <w:tcW w:w="4820" w:type="dxa"/>
                <w:gridSpan w:val="14"/>
                <w:tcBorders>
                  <w:left w:val="single" w:sz="4" w:space="0" w:color="000000"/>
                  <w:right w:val="single" w:sz="4" w:space="0" w:color="000000"/>
                </w:tcBorders>
                <w:tcMar>
                  <w:top w:w="58" w:type="dxa"/>
                  <w:left w:w="58" w:type="dxa"/>
                  <w:bottom w:w="58" w:type="dxa"/>
                  <w:right w:w="58" w:type="dxa"/>
                </w:tcMar>
                <w:hideMark/>
              </w:tcPr>
              <w:p w:rsidR="0090081C" w:rsidRPr="009E3EB9" w:rsidRDefault="00D66337">
                <w:pPr>
                  <w:widowControl w:val="0"/>
                  <w:rPr>
                    <w:rStyle w:val="Style1"/>
                    <w:rFonts w:asciiTheme="minorHAnsi" w:hAnsiTheme="minorHAnsi"/>
                    <w:color w:val="auto"/>
                  </w:rPr>
                </w:pPr>
                <w:r>
                  <w:rPr>
                    <w:rFonts w:asciiTheme="minorHAnsi" w:hAnsiTheme="minorHAnsi"/>
                    <w:bCs/>
                    <w:i/>
                    <w:color w:val="auto"/>
                  </w:rPr>
                  <w:t>* Students ask questions</w:t>
                </w:r>
              </w:p>
            </w:tc>
          </w:sdtContent>
        </w:sdt>
        <w:tc>
          <w:tcPr>
            <w:tcW w:w="5071" w:type="dxa"/>
            <w:gridSpan w:val="25"/>
            <w:tcBorders>
              <w:left w:val="single" w:sz="4" w:space="0" w:color="000000"/>
              <w:right w:val="single" w:sz="4" w:space="0" w:color="000000"/>
            </w:tcBorders>
            <w:tcMar>
              <w:top w:w="58" w:type="dxa"/>
              <w:left w:w="58" w:type="dxa"/>
              <w:bottom w:w="58" w:type="dxa"/>
              <w:right w:w="58" w:type="dxa"/>
            </w:tcMar>
            <w:hideMark/>
          </w:tcPr>
          <w:p w:rsidR="0090081C" w:rsidRPr="009E3EB9" w:rsidRDefault="00561A76">
            <w:pPr>
              <w:widowControl w:val="0"/>
              <w:rPr>
                <w:rFonts w:asciiTheme="minorHAnsi" w:hAnsiTheme="minorHAnsi"/>
                <w:bCs/>
                <w:i/>
                <w:color w:val="auto"/>
              </w:rPr>
            </w:pPr>
            <w:sdt>
              <w:sdtPr>
                <w:rPr>
                  <w:rFonts w:asciiTheme="minorHAnsi" w:hAnsiTheme="minorHAnsi"/>
                  <w:bCs/>
                  <w:i/>
                  <w:color w:val="auto"/>
                </w:rPr>
                <w:id w:val="1526429"/>
                <w:placeholder>
                  <w:docPart w:val="FAC50572B4624CEF81622E9033F9E254"/>
                </w:placeholder>
                <w:dropDownList>
                  <w:listItem w:value="Choose an item."/>
                  <w:listItem w:displayText="* ABCD cards" w:value="* ABCD cards"/>
                  <w:listItem w:displayText="* ABCD corners" w:value="* ABCD corners"/>
                  <w:listItem w:displayText="* A or nothing" w:value="* A or nothing"/>
                  <w:listItem w:displayText="* Ask the audience" w:value="* Ask the audience"/>
                  <w:listItem w:displayText="* Best accent competition " w:value="* Best accent competition "/>
                  <w:listItem w:displayText="* Best composite test paper" w:value="* Best composite test paper"/>
                  <w:listItem w:displayText="* Choose-swap-choose" w:value="* Choose-swap-choose"/>
                  <w:listItem w:displayText="* Coloured cups" w:value="* Coloured cups"/>
                  <w:listItem w:displayText="* Daily sign-in" w:value="* Daily sign-in"/>
                  <w:listItem w:displayText="* Error classification" w:value="* Error classification"/>
                  <w:listItem w:displayText="* Exit pass" w:value="* Exit pass"/>
                  <w:listItem w:displayText="* Exit pass place mats" w:value="* Exit pass place mats"/>
                  <w:listItem w:displayText="* Extended wait time " w:value="* Extended wait time "/>
                  <w:listItem w:displayText="* Find the errors and fix them" w:value="* Find the errors and fix them"/>
                  <w:listItem w:displayText="* Generating test items (with answers)" w:value="* Generating test items (with answers)"/>
                  <w:listItem w:displayText="* Go 50-50" w:value="* Go 50-50"/>
                  <w:listItem w:displayText="* Group-based end-of-unit questions " w:value="* Group-based end-of-unit questions "/>
                  <w:listItem w:displayText="* Group-based test preparation" w:value="* Group-based test preparation"/>
                  <w:listItem w:displayText="* Hinge-point questions" w:value="* Hinge-point questions"/>
                  <w:listItem w:displayText="* Homework help board" w:value="* Homework help board"/>
                  <w:listItem w:displayText="* Hot-seat questioning" w:value="* Hot-seat questioning"/>
                  <w:listItem w:displayText="* If you did know, what would you say?" w:value="* If you did know, what would you say?"/>
                  <w:listItem w:displayText="* If you've learned it, help someone who hasn't" w:value="* If you've learned it, help someone who hasn't"/>
                  <w:listItem w:displayText="* I-you-we checklists" w:value="* I-you-we checklists"/>
                  <w:listItem w:displayText="* Learning logs" w:value="* Learning logs"/>
                  <w:listItem w:displayText="* Learning portfolios" w:value="* Learning portfolios"/>
                  <w:listItem w:displayText="* Lollipop sticks" w:value="* Lollipop sticks"/>
                  <w:listItem w:displayText="* Match the comments to the essays" w:value="* Match the comments to the essays"/>
                  <w:listItem w:displayText="* Mini white boards" w:value="* Mini white boards"/>
                  <w:listItem w:displayText="* No hands up except to ask a question" w:value="* No hands up except to ask a question"/>
                  <w:listItem w:displayText="* Page protectors" w:value="* Page protectors"/>
                  <w:listItem w:displayText="* Phone a friend" w:value="* Phone a friend"/>
                  <w:listItem w:displayText="* Plus-minus-equals grading" w:value="* Plus-minus-equals grading"/>
                  <w:listItem w:displayText="* Pose-pause-pounce-bounce" w:value="* Pose-pause-pounce-bounce"/>
                  <w:listItem w:displayText="* Preflight checklist" w:value="* Preflight checklist"/>
                  <w:listItem w:displayText="* Question shells" w:value="* Question shells"/>
                  <w:listItem w:displayText="* Ranking exemplars" w:value="* Ranking exemplars"/>
                  <w:listItem w:displayText="* Real-time test" w:value="* Real-time test"/>
                  <w:listItem w:displayText="* Red/green discs" w:value="* Red/green discs"/>
                  <w:listItem w:displayText="* Reporter at random" w:value="* Reporter at random"/>
                  <w:listItem w:displayText="* Statements rather than questions" w:value="* Statements rather than questions"/>
                  <w:listItem w:displayText="* Student reporter" w:value="* Student reporter"/>
                  <w:listItem w:displayText="* Think-pair-share" w:value="* Think-pair-share"/>
                  <w:listItem w:displayText="* Three best samples discussion" w:value="* Three best samples discussion"/>
                  <w:listItem w:displayText="* Three-quarters of the way through a unit test" w:value="* Three-quarters of the way through a unit test"/>
                  <w:listItem w:displayText="* Traffic lights" w:value="* Traffic lights"/>
                  <w:listItem w:displayText="* Two stars and a wish" w:value="* Two stars and a wish"/>
                  <w:listItem w:displayText="* WALT and WILF" w:value="* WALT and WILF"/>
                  <w:listItem w:displayText="* What did we learn today?" w:value="* What did we learn today?"/>
                  <w:listItem w:displayText="* What not to write" w:value="* What not to write"/>
                  <w:listItem w:displayText="* Writing frames" w:value="* Writing frames"/>
                </w:dropDownList>
              </w:sdtPr>
              <w:sdtEndPr/>
              <w:sdtContent>
                <w:r w:rsidR="00842057">
                  <w:rPr>
                    <w:rFonts w:asciiTheme="minorHAnsi" w:hAnsiTheme="minorHAnsi"/>
                    <w:bCs/>
                    <w:i/>
                    <w:color w:val="auto"/>
                  </w:rPr>
                  <w:t>* Generating test items (with answers)</w:t>
                </w:r>
              </w:sdtContent>
            </w:sdt>
          </w:p>
        </w:tc>
      </w:tr>
      <w:tr w:rsidR="0090081C" w:rsidTr="005F598C">
        <w:trPr>
          <w:trHeight w:val="20"/>
        </w:trPr>
        <w:sdt>
          <w:sdtPr>
            <w:rPr>
              <w:rFonts w:asciiTheme="minorHAnsi" w:hAnsiTheme="minorHAnsi"/>
              <w:bCs/>
              <w:i/>
              <w:color w:val="auto"/>
            </w:rPr>
            <w:id w:val="1526535"/>
            <w:placeholder>
              <w:docPart w:val="70E2B65D743B4067880D88637EA17CE6"/>
            </w:placeholder>
            <w:dropDownList>
              <w:listItem w:value="Choose an item."/>
              <w:listItem w:displayText="* Activity stations" w:value="* Activity stations"/>
              <w:listItem w:displayText="* AfL" w:value="* AfL"/>
              <w:listItem w:displayText="* Antonyms" w:value="* Antonyms"/>
              <w:listItem w:displayText="* Assertive questioning" w:value="* Assertive questioning"/>
              <w:listItem w:displayText="* Blooming extensions" w:value="* Blooming extensions"/>
              <w:listItem w:displayText="* Blooming questions" w:value="* Blooming questions"/>
              <w:listItem w:displayText="* Bullet points and tables" w:value="* Bullet points and tables"/>
              <w:listItem w:displayText="* Buzz groups" w:value="* Buzz groups"/>
              <w:listItem w:displayText="* By outcome" w:value="* By outcome"/>
              <w:listItem w:displayText="* Card sorts" w:value="* Card sorts"/>
              <w:listItem w:displayText="* Case studies" w:value="* Case studies"/>
              <w:listItem w:displayText="* Challenge" w:value="* Challenge"/>
              <w:listItem w:displayText="* Challenging questions" w:value="* Challenging questions"/>
              <w:listItem w:displayText="* Check sheets" w:value="* Check sheets"/>
              <w:listItem w:displayText="* Choices" w:value="* Choices"/>
              <w:listItem w:displayText="* Clarification" w:value="* Clarification"/>
              <w:listItem w:displayText="* Confidence indicators" w:value="* Confidence indicators"/>
              <w:listItem w:displayText="* Design brief" w:value="* Design brief"/>
              <w:listItem w:displayText="* Dictionary champions" w:value="* Dictionary champions"/>
              <w:listItem w:displayText="* Different media" w:value="* Different media"/>
              <w:listItem w:displayText="* Discovery learning" w:value="* Discovery learning"/>
              <w:listItem w:displayText="* Discussion" w:value="* Discussion"/>
              <w:listItem w:displayText="* Envoys" w:value="* Envoys"/>
              <w:listItem w:displayText="* Evaluate and create" w:value="* Evaluate and create"/>
              <w:listItem w:displayText="* Exemplify" w:value="* Exemplify"/>
              <w:listItem w:displayText="* Experiments" w:value="* Experiments"/>
              <w:listItem w:displayText="* Expert corner" w:value="* Expert corner"/>
              <w:listItem w:displayText="* Extensions" w:value="* Extensions"/>
              <w:listItem w:displayText="* Group work" w:value="* Group work"/>
              <w:listItem w:displayText="* Helpers" w:value="* Helpers"/>
              <w:listItem w:displayText="* Hot-seating" w:value="* Hot-seating"/>
              <w:listItem w:displayText="* Humour" w:value="* Humour"/>
              <w:listItem w:displayText="* Images" w:value="* Images"/>
              <w:listItem w:displayText="* Individual questioning" w:value="* Individual questioning"/>
              <w:listItem w:displayText="* Individual writing" w:value="* Individual writing"/>
              <w:listItem w:displayText="* Justify" w:value="* Justify"/>
              <w:listItem w:displayText="* Keyword context" w:value="* Keyword context"/>
              <w:listItem w:displayText="* Keyword discussion" w:value="* Keyword discussion"/>
              <w:listItem w:displayText="* Keyword display" w:value="* Keyword display"/>
              <w:listItem w:displayText="* Keywords" w:value="* Keywords"/>
              <w:listItem w:displayText="* Listening frame" w:value="* Listening frame"/>
              <w:listItem w:displayText="* Match group rank" w:value="* Match group rank"/>
              <w:listItem w:displayText="* Model answers" w:value="* Model answers"/>
              <w:listItem w:displayText="* Modelling" w:value="* Modelling"/>
              <w:listItem w:displayText="* Modelling conversation" w:value="* Modelling conversation"/>
              <w:listItem w:displayText="* Narrative" w:value="* Narrative"/>
              <w:listItem w:displayText="* New words" w:value="* New words"/>
              <w:listItem w:displayText="* Open activities" w:value="* Open activities"/>
              <w:listItem w:displayText="* Open and closed" w:value="* Open and closed"/>
              <w:listItem w:displayText="* Options" w:value="* Options"/>
              <w:listItem w:displayText="* Pace yourself" w:value="* Pace yourself"/>
              <w:listItem w:displayText="* Pair work" w:value="* Pair work"/>
              <w:listItem w:displayText="* Peer research" w:value="* Peer research"/>
              <w:listItem w:displayText="* Personal experience" w:value="* Personal experience"/>
              <w:listItem w:displayText="* Photocopy of good work" w:value="* Photocopy of good work"/>
              <w:listItem w:displayText="* Planning pro-forma" w:value="* Planning pro-forma"/>
              <w:listItem w:displayText="* Prior knowledge" w:value="* Prior knowledge"/>
              <w:listItem w:displayText="* Question planning" w:value="* Question planning"/>
              <w:listItem w:displayText="* Question range" w:value="* Question range"/>
              <w:listItem w:displayText="* Scrap paper" w:value="* Scrap paper"/>
              <w:listItem w:displayText="* Seating plans" w:value="* Seating plans"/>
              <w:listItem w:displayText="* Sentence starters" w:value="* Sentence starters"/>
              <w:listItem w:displayText="* Serial questioning" w:value="* Serial questioning"/>
              <w:listItem w:displayText="* Simple language" w:value="* Simple language"/>
              <w:listItem w:displayText="* Socratic dialogue" w:value="* Socratic dialogue"/>
              <w:listItem w:displayText="* Stepped activities" w:value="* Stepped activities"/>
              <w:listItem w:displayText="* Structure guidelines" w:value="* Structure guidelines"/>
              <w:listItem w:displayText="* Student presentations" w:value="* Student presentations"/>
              <w:listItem w:displayText="* Students ask questions" w:value="* Students ask questions"/>
              <w:listItem w:displayText="* Students teaching" w:value="* Students teaching"/>
              <w:listItem w:displayText="* Talk to me" w:value="* Talk to me"/>
              <w:listItem w:displayText="* Task explanation" w:value="* Task explanation"/>
              <w:listItem w:displayText="* Task mixture" w:value="* Task mixture"/>
              <w:listItem w:displayText="* Thinking time" w:value="* Thinking time"/>
              <w:listItem w:displayText="* Top middle and bottom" w:value="* Top middle and bottom"/>
              <w:listItem w:displayText="* Visits and visitors" w:value="* Visits and visitors"/>
              <w:listItem w:displayText="* Wonder wall" w:value="* Wonder wall"/>
              <w:listItem w:displayText="* Worksheets" w:value="* Worksheets"/>
              <w:listItem w:displayText="* Writing frames" w:value="* Writing frames"/>
            </w:dropDownList>
          </w:sdtPr>
          <w:sdtEndPr/>
          <w:sdtContent>
            <w:tc>
              <w:tcPr>
                <w:tcW w:w="4820" w:type="dxa"/>
                <w:gridSpan w:val="14"/>
                <w:tcBorders>
                  <w:left w:val="single" w:sz="4" w:space="0" w:color="000000"/>
                  <w:right w:val="single" w:sz="4" w:space="0" w:color="000000"/>
                </w:tcBorders>
                <w:tcMar>
                  <w:top w:w="58" w:type="dxa"/>
                  <w:left w:w="58" w:type="dxa"/>
                  <w:bottom w:w="58" w:type="dxa"/>
                  <w:right w:w="58" w:type="dxa"/>
                </w:tcMar>
                <w:hideMark/>
              </w:tcPr>
              <w:p w:rsidR="0090081C" w:rsidRPr="009E3EB9" w:rsidRDefault="00D66337">
                <w:pPr>
                  <w:widowControl w:val="0"/>
                  <w:rPr>
                    <w:rStyle w:val="Style1"/>
                    <w:rFonts w:asciiTheme="minorHAnsi" w:hAnsiTheme="minorHAnsi"/>
                    <w:color w:val="auto"/>
                  </w:rPr>
                </w:pPr>
                <w:r>
                  <w:rPr>
                    <w:rFonts w:asciiTheme="minorHAnsi" w:hAnsiTheme="minorHAnsi"/>
                    <w:bCs/>
                    <w:i/>
                    <w:color w:val="auto"/>
                  </w:rPr>
                  <w:t>* Discussion</w:t>
                </w:r>
              </w:p>
            </w:tc>
          </w:sdtContent>
        </w:sdt>
        <w:tc>
          <w:tcPr>
            <w:tcW w:w="5071" w:type="dxa"/>
            <w:gridSpan w:val="25"/>
            <w:tcBorders>
              <w:left w:val="single" w:sz="4" w:space="0" w:color="000000"/>
              <w:right w:val="single" w:sz="4" w:space="0" w:color="000000"/>
            </w:tcBorders>
            <w:tcMar>
              <w:top w:w="58" w:type="dxa"/>
              <w:left w:w="58" w:type="dxa"/>
              <w:bottom w:w="58" w:type="dxa"/>
              <w:right w:w="58" w:type="dxa"/>
            </w:tcMar>
            <w:hideMark/>
          </w:tcPr>
          <w:p w:rsidR="0090081C" w:rsidRPr="009E3EB9" w:rsidRDefault="00561A76">
            <w:pPr>
              <w:widowControl w:val="0"/>
              <w:rPr>
                <w:rFonts w:asciiTheme="minorHAnsi" w:hAnsiTheme="minorHAnsi"/>
                <w:bCs/>
                <w:i/>
                <w:color w:val="auto"/>
              </w:rPr>
            </w:pPr>
            <w:sdt>
              <w:sdtPr>
                <w:rPr>
                  <w:rFonts w:asciiTheme="minorHAnsi" w:hAnsiTheme="minorHAnsi"/>
                  <w:bCs/>
                  <w:i/>
                  <w:color w:val="auto"/>
                </w:rPr>
                <w:id w:val="1526430"/>
                <w:placeholder>
                  <w:docPart w:val="F2756E49D5704E35BA3FC5EABD5A3962"/>
                </w:placeholder>
                <w:dropDownList>
                  <w:listItem w:value="Choose an item."/>
                  <w:listItem w:displayText="* ABCD cards" w:value="* ABCD cards"/>
                  <w:listItem w:displayText="* ABCD corners" w:value="* ABCD corners"/>
                  <w:listItem w:displayText="* A or nothing" w:value="* A or nothing"/>
                  <w:listItem w:displayText="* Ask the audience" w:value="* Ask the audience"/>
                  <w:listItem w:displayText="* Best accent competition " w:value="* Best accent competition "/>
                  <w:listItem w:displayText="* Best composite test paper" w:value="* Best composite test paper"/>
                  <w:listItem w:displayText="* Choose-swap-choose" w:value="* Choose-swap-choose"/>
                  <w:listItem w:displayText="* Coloured cups" w:value="* Coloured cups"/>
                  <w:listItem w:displayText="* Daily sign-in" w:value="* Daily sign-in"/>
                  <w:listItem w:displayText="* Error classification" w:value="* Error classification"/>
                  <w:listItem w:displayText="* Exit pass" w:value="* Exit pass"/>
                  <w:listItem w:displayText="* Exit pass place mats" w:value="* Exit pass place mats"/>
                  <w:listItem w:displayText="* Extended wait time " w:value="* Extended wait time "/>
                  <w:listItem w:displayText="* Find the errors and fix them" w:value="* Find the errors and fix them"/>
                  <w:listItem w:displayText="* Generating test items (with answers)" w:value="* Generating test items (with answers)"/>
                  <w:listItem w:displayText="* Go 50-50" w:value="* Go 50-50"/>
                  <w:listItem w:displayText="* Group-based end-of-unit questions " w:value="* Group-based end-of-unit questions "/>
                  <w:listItem w:displayText="* Group-based test preparation" w:value="* Group-based test preparation"/>
                  <w:listItem w:displayText="* Hinge-point questions" w:value="* Hinge-point questions"/>
                  <w:listItem w:displayText="* Homework help board" w:value="* Homework help board"/>
                  <w:listItem w:displayText="* Hot-seat questioning" w:value="* Hot-seat questioning"/>
                  <w:listItem w:displayText="* If you did know, what would you say?" w:value="* If you did know, what would you say?"/>
                  <w:listItem w:displayText="* If you've learned it, help someone who hasn't" w:value="* If you've learned it, help someone who hasn't"/>
                  <w:listItem w:displayText="* I-you-we checklists" w:value="* I-you-we checklists"/>
                  <w:listItem w:displayText="* Learning logs" w:value="* Learning logs"/>
                  <w:listItem w:displayText="* Learning portfolios" w:value="* Learning portfolios"/>
                  <w:listItem w:displayText="* Lollipop sticks" w:value="* Lollipop sticks"/>
                  <w:listItem w:displayText="* Match the comments to the essays" w:value="* Match the comments to the essays"/>
                  <w:listItem w:displayText="* Mini white boards" w:value="* Mini white boards"/>
                  <w:listItem w:displayText="* No hands up except to ask a question" w:value="* No hands up except to ask a question"/>
                  <w:listItem w:displayText="* Page protectors" w:value="* Page protectors"/>
                  <w:listItem w:displayText="* Phone a friend" w:value="* Phone a friend"/>
                  <w:listItem w:displayText="* Plus-minus-equals grading" w:value="* Plus-minus-equals grading"/>
                  <w:listItem w:displayText="* Pose-pause-pounce-bounce" w:value="* Pose-pause-pounce-bounce"/>
                  <w:listItem w:displayText="* Preflight checklist" w:value="* Preflight checklist"/>
                  <w:listItem w:displayText="* Question shells" w:value="* Question shells"/>
                  <w:listItem w:displayText="* Ranking exemplars" w:value="* Ranking exemplars"/>
                  <w:listItem w:displayText="* Real-time test" w:value="* Real-time test"/>
                  <w:listItem w:displayText="* Red/green discs" w:value="* Red/green discs"/>
                  <w:listItem w:displayText="* Reporter at random" w:value="* Reporter at random"/>
                  <w:listItem w:displayText="* Statements rather than questions" w:value="* Statements rather than questions"/>
                  <w:listItem w:displayText="* Student reporter" w:value="* Student reporter"/>
                  <w:listItem w:displayText="* Think-pair-share" w:value="* Think-pair-share"/>
                  <w:listItem w:displayText="* Three best samples discussion" w:value="* Three best samples discussion"/>
                  <w:listItem w:displayText="* Three-quarters of the way through a unit test" w:value="* Three-quarters of the way through a unit test"/>
                  <w:listItem w:displayText="* Traffic lights" w:value="* Traffic lights"/>
                  <w:listItem w:displayText="* Two stars and a wish" w:value="* Two stars and a wish"/>
                  <w:listItem w:displayText="* WALT and WILF" w:value="* WALT and WILF"/>
                  <w:listItem w:displayText="* What did we learn today?" w:value="* What did we learn today?"/>
                  <w:listItem w:displayText="* What not to write" w:value="* What not to write"/>
                  <w:listItem w:displayText="* Writing frames" w:value="* Writing frames"/>
                </w:dropDownList>
              </w:sdtPr>
              <w:sdtEndPr/>
              <w:sdtContent>
                <w:r w:rsidR="00283A50">
                  <w:rPr>
                    <w:rFonts w:asciiTheme="minorHAnsi" w:hAnsiTheme="minorHAnsi"/>
                    <w:bCs/>
                    <w:i/>
                    <w:color w:val="auto"/>
                  </w:rPr>
                  <w:t>* Pose-pause-pounce-bounce</w:t>
                </w:r>
              </w:sdtContent>
            </w:sdt>
          </w:p>
        </w:tc>
      </w:tr>
      <w:tr w:rsidR="0090081C" w:rsidTr="00BC4BF0">
        <w:trPr>
          <w:trHeight w:val="567"/>
        </w:trPr>
        <w:sdt>
          <w:sdtPr>
            <w:rPr>
              <w:rFonts w:asciiTheme="minorHAnsi" w:hAnsiTheme="minorHAnsi" w:cs="Calibri"/>
              <w:i/>
              <w:iCs/>
              <w:color w:val="808080"/>
            </w:rPr>
            <w:id w:val="1526537"/>
            <w:placeholder>
              <w:docPart w:val="243CDD89AED145999DD918CA39D8F46C"/>
            </w:placeholder>
          </w:sdtPr>
          <w:sdtEndPr/>
          <w:sdtContent>
            <w:tc>
              <w:tcPr>
                <w:tcW w:w="4820" w:type="dxa"/>
                <w:gridSpan w:val="14"/>
                <w:tcBorders>
                  <w:left w:val="single" w:sz="4" w:space="0" w:color="000000"/>
                  <w:bottom w:val="single" w:sz="4" w:space="0" w:color="000000"/>
                  <w:right w:val="single" w:sz="4" w:space="0" w:color="000000"/>
                </w:tcBorders>
                <w:tcMar>
                  <w:top w:w="58" w:type="dxa"/>
                  <w:left w:w="58" w:type="dxa"/>
                  <w:bottom w:w="58" w:type="dxa"/>
                  <w:right w:w="58" w:type="dxa"/>
                </w:tcMar>
                <w:hideMark/>
              </w:tcPr>
              <w:p w:rsidR="0090081C" w:rsidRPr="009E3EB9" w:rsidRDefault="006372C0" w:rsidP="00842057">
                <w:pPr>
                  <w:widowControl w:val="0"/>
                  <w:rPr>
                    <w:rStyle w:val="Style1"/>
                    <w:rFonts w:asciiTheme="minorHAnsi" w:hAnsiTheme="minorHAnsi" w:cs="Calibri"/>
                    <w:i w:val="0"/>
                    <w:iCs/>
                    <w:color w:val="auto"/>
                  </w:rPr>
                </w:pPr>
                <w:r w:rsidRPr="00A27E6A">
                  <w:rPr>
                    <w:rFonts w:asciiTheme="minorHAnsi" w:hAnsiTheme="minorHAnsi" w:cs="Calibri"/>
                    <w:i/>
                    <w:iCs/>
                    <w:color w:val="808080"/>
                    <w:sz w:val="16"/>
                  </w:rPr>
                  <w:t xml:space="preserve">The main activity of the lesson centres on </w:t>
                </w:r>
                <w:r w:rsidR="00D66337">
                  <w:rPr>
                    <w:rFonts w:asciiTheme="minorHAnsi" w:hAnsiTheme="minorHAnsi" w:cs="Calibri"/>
                    <w:i/>
                    <w:iCs/>
                    <w:color w:val="808080"/>
                    <w:sz w:val="16"/>
                  </w:rPr>
                  <w:t xml:space="preserve">developing a range of learner-generated questions </w:t>
                </w:r>
                <w:r w:rsidR="00842057">
                  <w:rPr>
                    <w:rFonts w:asciiTheme="minorHAnsi" w:hAnsiTheme="minorHAnsi" w:cs="Calibri"/>
                    <w:i/>
                    <w:iCs/>
                    <w:color w:val="808080"/>
                    <w:sz w:val="16"/>
                  </w:rPr>
                  <w:t xml:space="preserve">based on a given geometrical context. These could be mathematically low-level requiring relatively simple Pythagoras work or a basic knowledge of area, but can also extend to very sophisticated questions about areas and arcs. </w:t>
                </w:r>
              </w:p>
            </w:tc>
          </w:sdtContent>
        </w:sdt>
        <w:sdt>
          <w:sdtPr>
            <w:rPr>
              <w:rFonts w:asciiTheme="minorHAnsi" w:hAnsiTheme="minorHAnsi" w:cs="Calibri"/>
              <w:i/>
              <w:iCs/>
              <w:color w:val="auto"/>
            </w:rPr>
            <w:id w:val="1526508"/>
            <w:placeholder>
              <w:docPart w:val="E0C3DD40ECEF439C84837169DB223048"/>
            </w:placeholder>
          </w:sdtPr>
          <w:sdtEndPr/>
          <w:sdtContent>
            <w:sdt>
              <w:sdtPr>
                <w:rPr>
                  <w:rFonts w:asciiTheme="minorHAnsi" w:hAnsiTheme="minorHAnsi" w:cs="Calibri"/>
                  <w:i/>
                  <w:iCs/>
                  <w:color w:val="auto"/>
                </w:rPr>
                <w:id w:val="1063455353"/>
                <w:placeholder>
                  <w:docPart w:val="F98EEBDD38904320BF4B96AB5F355D0E"/>
                </w:placeholder>
              </w:sdtPr>
              <w:sdtEndPr>
                <w:rPr>
                  <w:color w:val="808080"/>
                </w:rPr>
              </w:sdtEndPr>
              <w:sdtContent>
                <w:tc>
                  <w:tcPr>
                    <w:tcW w:w="5071" w:type="dxa"/>
                    <w:gridSpan w:val="25"/>
                    <w:tcBorders>
                      <w:left w:val="single" w:sz="4" w:space="0" w:color="000000"/>
                      <w:bottom w:val="single" w:sz="4" w:space="0" w:color="000000"/>
                      <w:right w:val="single" w:sz="4" w:space="0" w:color="000000"/>
                    </w:tcBorders>
                    <w:tcMar>
                      <w:top w:w="58" w:type="dxa"/>
                      <w:left w:w="58" w:type="dxa"/>
                      <w:bottom w:w="58" w:type="dxa"/>
                      <w:right w:w="58" w:type="dxa"/>
                    </w:tcMar>
                    <w:hideMark/>
                  </w:tcPr>
                  <w:p w:rsidR="0090081C" w:rsidRPr="009E3EB9" w:rsidRDefault="00A27E6A" w:rsidP="00842057">
                    <w:pPr>
                      <w:widowControl w:val="0"/>
                      <w:rPr>
                        <w:rFonts w:asciiTheme="minorHAnsi" w:hAnsiTheme="minorHAnsi"/>
                        <w:bCs/>
                        <w:i/>
                        <w:color w:val="auto"/>
                      </w:rPr>
                    </w:pPr>
                    <w:r>
                      <w:rPr>
                        <w:rFonts w:asciiTheme="minorHAnsi" w:hAnsiTheme="minorHAnsi" w:cs="Calibri"/>
                        <w:i/>
                        <w:iCs/>
                        <w:color w:val="808080"/>
                        <w:sz w:val="16"/>
                      </w:rPr>
                      <w:t xml:space="preserve">Pupil </w:t>
                    </w:r>
                    <w:r w:rsidR="00842057">
                      <w:rPr>
                        <w:rFonts w:asciiTheme="minorHAnsi" w:hAnsiTheme="minorHAnsi" w:cs="Calibri"/>
                        <w:i/>
                        <w:iCs/>
                        <w:color w:val="808080"/>
                        <w:sz w:val="16"/>
                      </w:rPr>
                      <w:t>randomiser?</w:t>
                    </w:r>
                  </w:p>
                </w:tc>
              </w:sdtContent>
            </w:sdt>
          </w:sdtContent>
        </w:sdt>
      </w:tr>
      <w:tr w:rsidR="009F0564" w:rsidTr="005F598C">
        <w:trPr>
          <w:trHeight w:val="20"/>
        </w:trPr>
        <w:tc>
          <w:tcPr>
            <w:tcW w:w="3163" w:type="dxa"/>
            <w:gridSpan w:val="6"/>
            <w:tcBorders>
              <w:top w:val="single" w:sz="4" w:space="0" w:color="000000"/>
              <w:left w:val="single" w:sz="4" w:space="0" w:color="000000"/>
              <w:right w:val="single" w:sz="4" w:space="0" w:color="000000"/>
            </w:tcBorders>
            <w:tcMar>
              <w:top w:w="58" w:type="dxa"/>
              <w:left w:w="58" w:type="dxa"/>
              <w:bottom w:w="58" w:type="dxa"/>
              <w:right w:w="58" w:type="dxa"/>
            </w:tcMar>
            <w:hideMark/>
          </w:tcPr>
          <w:p w:rsidR="009F0564" w:rsidRPr="009E3EB9" w:rsidRDefault="00A27E6A" w:rsidP="006E0A8F">
            <w:pPr>
              <w:widowControl w:val="0"/>
              <w:rPr>
                <w:rFonts w:asciiTheme="minorHAnsi" w:hAnsiTheme="minorHAnsi" w:cs="Calibri"/>
                <w:i/>
                <w:iCs/>
              </w:rPr>
            </w:pPr>
            <w:r>
              <w:br w:type="page"/>
            </w:r>
            <w:r w:rsidR="009F0564" w:rsidRPr="009E3EB9">
              <w:rPr>
                <w:rFonts w:asciiTheme="minorHAnsi" w:hAnsiTheme="minorHAnsi"/>
                <w:b/>
                <w:bCs/>
              </w:rPr>
              <w:t>Learning Skills Focus:</w:t>
            </w:r>
          </w:p>
        </w:tc>
        <w:tc>
          <w:tcPr>
            <w:tcW w:w="3263" w:type="dxa"/>
            <w:gridSpan w:val="15"/>
            <w:tcBorders>
              <w:top w:val="single" w:sz="4" w:space="0" w:color="000000"/>
              <w:left w:val="single" w:sz="4" w:space="0" w:color="000000"/>
              <w:right w:val="single" w:sz="4" w:space="0" w:color="000000"/>
            </w:tcBorders>
            <w:tcMar>
              <w:top w:w="58" w:type="dxa"/>
              <w:left w:w="58" w:type="dxa"/>
              <w:bottom w:w="58" w:type="dxa"/>
              <w:right w:w="58" w:type="dxa"/>
            </w:tcMar>
            <w:hideMark/>
          </w:tcPr>
          <w:p w:rsidR="009F0564" w:rsidRPr="009E3EB9" w:rsidRDefault="009F0564" w:rsidP="006E0A8F">
            <w:pPr>
              <w:widowControl w:val="0"/>
              <w:rPr>
                <w:rFonts w:asciiTheme="minorHAnsi" w:hAnsiTheme="minorHAnsi" w:cs="Calibri"/>
                <w:i/>
                <w:iCs/>
              </w:rPr>
            </w:pPr>
            <w:r w:rsidRPr="009E3EB9">
              <w:rPr>
                <w:rFonts w:asciiTheme="minorHAnsi" w:hAnsiTheme="minorHAnsi"/>
                <w:b/>
                <w:bCs/>
              </w:rPr>
              <w:t>SMSC Focus:</w:t>
            </w:r>
          </w:p>
        </w:tc>
        <w:tc>
          <w:tcPr>
            <w:tcW w:w="3465" w:type="dxa"/>
            <w:gridSpan w:val="18"/>
            <w:tcBorders>
              <w:top w:val="single" w:sz="4" w:space="0" w:color="000000"/>
              <w:left w:val="single" w:sz="4" w:space="0" w:color="000000"/>
              <w:right w:val="single" w:sz="4" w:space="0" w:color="000000"/>
            </w:tcBorders>
            <w:tcMar>
              <w:top w:w="58" w:type="dxa"/>
              <w:left w:w="58" w:type="dxa"/>
              <w:bottom w:w="58" w:type="dxa"/>
              <w:right w:w="58" w:type="dxa"/>
            </w:tcMar>
            <w:hideMark/>
          </w:tcPr>
          <w:p w:rsidR="009F0564" w:rsidRPr="009E3EB9" w:rsidRDefault="009F0564" w:rsidP="00252BB1">
            <w:pPr>
              <w:widowControl w:val="0"/>
              <w:rPr>
                <w:rFonts w:asciiTheme="minorHAnsi" w:hAnsiTheme="minorHAnsi"/>
                <w:b/>
                <w:bCs/>
              </w:rPr>
            </w:pPr>
            <w:r w:rsidRPr="009E3EB9">
              <w:rPr>
                <w:rFonts w:asciiTheme="minorHAnsi" w:hAnsiTheme="minorHAnsi"/>
                <w:b/>
                <w:bCs/>
              </w:rPr>
              <w:t>Literacy/Numeracy Focus:</w:t>
            </w:r>
          </w:p>
        </w:tc>
      </w:tr>
      <w:tr w:rsidR="005F27A1" w:rsidTr="005F598C">
        <w:trPr>
          <w:trHeight w:val="20"/>
        </w:trPr>
        <w:sdt>
          <w:sdtPr>
            <w:rPr>
              <w:rFonts w:asciiTheme="minorHAnsi" w:hAnsiTheme="minorHAnsi"/>
              <w:bCs/>
              <w:i/>
              <w:color w:val="auto"/>
            </w:rPr>
            <w:id w:val="300751448"/>
            <w:placeholder>
              <w:docPart w:val="61397D7284534B5EA4F4334BF165DA9F"/>
            </w:placeholder>
            <w:dropDownList>
              <w:listItem w:value="Choose an item."/>
              <w:listItem w:displayText="* Creative SMART:" w:value="* Creative SMART:"/>
              <w:listItem w:displayText="* Effective SMART: " w:value="* Effective SMART: "/>
              <w:listItem w:displayText="* Independent SMART:" w:value="* Independent SMART:"/>
              <w:listItem w:displayText="* Reflective SMART:" w:value="* Reflective SMART:"/>
              <w:listItem w:displayText="* Self SMART:" w:value="* Self SMART:"/>
              <w:listItem w:displayText="* Team SMART:" w:value="* Team SMART:"/>
            </w:dropDownList>
          </w:sdtPr>
          <w:sdtEndPr/>
          <w:sdtContent>
            <w:tc>
              <w:tcPr>
                <w:tcW w:w="3163" w:type="dxa"/>
                <w:gridSpan w:val="6"/>
                <w:tcBorders>
                  <w:left w:val="single" w:sz="4" w:space="0" w:color="000000"/>
                  <w:right w:val="single" w:sz="4" w:space="0" w:color="000000"/>
                </w:tcBorders>
                <w:tcMar>
                  <w:top w:w="58" w:type="dxa"/>
                  <w:left w:w="58" w:type="dxa"/>
                  <w:bottom w:w="58" w:type="dxa"/>
                  <w:right w:w="58" w:type="dxa"/>
                </w:tcMar>
                <w:hideMark/>
              </w:tcPr>
              <w:p w:rsidR="005F27A1" w:rsidRPr="009E3EB9" w:rsidRDefault="00842057" w:rsidP="00252BB1">
                <w:pPr>
                  <w:widowControl w:val="0"/>
                  <w:rPr>
                    <w:rFonts w:asciiTheme="minorHAnsi" w:hAnsiTheme="minorHAnsi"/>
                    <w:bCs/>
                    <w:i/>
                    <w:color w:val="auto"/>
                  </w:rPr>
                </w:pPr>
                <w:r>
                  <w:rPr>
                    <w:rFonts w:asciiTheme="minorHAnsi" w:hAnsiTheme="minorHAnsi"/>
                    <w:bCs/>
                    <w:i/>
                    <w:color w:val="auto"/>
                  </w:rPr>
                  <w:t>* Reflective SMART:</w:t>
                </w:r>
              </w:p>
            </w:tc>
          </w:sdtContent>
        </w:sdt>
        <w:sdt>
          <w:sdtPr>
            <w:rPr>
              <w:rFonts w:asciiTheme="minorHAnsi" w:hAnsiTheme="minorHAnsi"/>
              <w:bCs/>
              <w:i/>
              <w:color w:val="auto"/>
            </w:rPr>
            <w:id w:val="300751396"/>
            <w:placeholder>
              <w:docPart w:val="E93E1E2C02664481B2E4EDC161571184"/>
            </w:placeholder>
            <w:dropDownList>
              <w:listItem w:value="Choose an item."/>
              <w:listItem w:displayText="* Spiritual:" w:value="* Spiritual:"/>
              <w:listItem w:displayText="* Moral:" w:value="* Moral:"/>
              <w:listItem w:displayText="* Social:" w:value="* Social:"/>
              <w:listItem w:displayText="* Cultural:" w:value="* Cultural:"/>
            </w:dropDownList>
          </w:sdtPr>
          <w:sdtEndPr/>
          <w:sdtContent>
            <w:tc>
              <w:tcPr>
                <w:tcW w:w="3263" w:type="dxa"/>
                <w:gridSpan w:val="15"/>
                <w:tcBorders>
                  <w:left w:val="single" w:sz="4" w:space="0" w:color="000000"/>
                  <w:right w:val="single" w:sz="4" w:space="0" w:color="000000"/>
                </w:tcBorders>
                <w:tcMar>
                  <w:top w:w="58" w:type="dxa"/>
                  <w:left w:w="58" w:type="dxa"/>
                  <w:bottom w:w="58" w:type="dxa"/>
                  <w:right w:w="58" w:type="dxa"/>
                </w:tcMar>
                <w:hideMark/>
              </w:tcPr>
              <w:p w:rsidR="005F27A1" w:rsidRPr="009E3EB9" w:rsidRDefault="00961FF2" w:rsidP="006E0A8F">
                <w:pPr>
                  <w:widowControl w:val="0"/>
                  <w:rPr>
                    <w:rFonts w:asciiTheme="minorHAnsi" w:hAnsiTheme="minorHAnsi"/>
                    <w:bCs/>
                    <w:i/>
                    <w:color w:val="auto"/>
                  </w:rPr>
                </w:pPr>
                <w:r>
                  <w:rPr>
                    <w:rFonts w:asciiTheme="minorHAnsi" w:hAnsiTheme="minorHAnsi"/>
                    <w:bCs/>
                    <w:i/>
                    <w:color w:val="auto"/>
                  </w:rPr>
                  <w:t>* Cultural:</w:t>
                </w:r>
              </w:p>
            </w:tc>
          </w:sdtContent>
        </w:sdt>
        <w:sdt>
          <w:sdtPr>
            <w:rPr>
              <w:rFonts w:asciiTheme="minorHAnsi" w:hAnsiTheme="minorHAnsi"/>
              <w:bCs/>
              <w:i/>
              <w:color w:val="auto"/>
            </w:rPr>
            <w:id w:val="300751463"/>
            <w:placeholder>
              <w:docPart w:val="17C1D4BA2F4541FEB7DAEC955853C8F0"/>
            </w:placeholder>
            <w:dropDownList>
              <w:listItem w:value="Choose an item."/>
              <w:listItem w:displayText="* Literacy:" w:value="* Literacy:"/>
              <w:listItem w:displayText="* Numeracy:" w:value="* Numeracy:"/>
            </w:dropDownList>
          </w:sdtPr>
          <w:sdtEndPr/>
          <w:sdtContent>
            <w:tc>
              <w:tcPr>
                <w:tcW w:w="3465" w:type="dxa"/>
                <w:gridSpan w:val="18"/>
                <w:tcBorders>
                  <w:left w:val="single" w:sz="4" w:space="0" w:color="000000"/>
                  <w:right w:val="single" w:sz="4" w:space="0" w:color="000000"/>
                </w:tcBorders>
                <w:tcMar>
                  <w:top w:w="58" w:type="dxa"/>
                  <w:left w:w="58" w:type="dxa"/>
                  <w:bottom w:w="58" w:type="dxa"/>
                  <w:right w:w="58" w:type="dxa"/>
                </w:tcMar>
                <w:hideMark/>
              </w:tcPr>
              <w:p w:rsidR="005F27A1" w:rsidRPr="009E3EB9" w:rsidRDefault="00961FF2" w:rsidP="00252BB1">
                <w:pPr>
                  <w:widowControl w:val="0"/>
                  <w:rPr>
                    <w:rFonts w:asciiTheme="minorHAnsi" w:hAnsiTheme="minorHAnsi"/>
                    <w:bCs/>
                    <w:i/>
                    <w:color w:val="auto"/>
                  </w:rPr>
                </w:pPr>
                <w:r>
                  <w:rPr>
                    <w:rFonts w:asciiTheme="minorHAnsi" w:hAnsiTheme="minorHAnsi"/>
                    <w:bCs/>
                    <w:i/>
                    <w:color w:val="auto"/>
                  </w:rPr>
                  <w:t>* Numeracy:</w:t>
                </w:r>
              </w:p>
            </w:tc>
          </w:sdtContent>
        </w:sdt>
      </w:tr>
      <w:tr w:rsidR="005F27A1" w:rsidTr="00BC4BF0">
        <w:trPr>
          <w:trHeight w:val="20"/>
        </w:trPr>
        <w:tc>
          <w:tcPr>
            <w:tcW w:w="3163" w:type="dxa"/>
            <w:gridSpan w:val="6"/>
            <w:tcBorders>
              <w:left w:val="single" w:sz="4" w:space="0" w:color="000000"/>
              <w:bottom w:val="single" w:sz="4" w:space="0" w:color="auto"/>
              <w:right w:val="single" w:sz="4" w:space="0" w:color="000000"/>
            </w:tcBorders>
            <w:tcMar>
              <w:top w:w="58" w:type="dxa"/>
              <w:left w:w="58" w:type="dxa"/>
              <w:bottom w:w="58" w:type="dxa"/>
              <w:right w:w="58" w:type="dxa"/>
            </w:tcMar>
            <w:hideMark/>
          </w:tcPr>
          <w:p w:rsidR="005F27A1" w:rsidRPr="009E3EB9" w:rsidRDefault="005F27A1" w:rsidP="005F598C">
            <w:pPr>
              <w:widowControl w:val="0"/>
              <w:rPr>
                <w:rFonts w:asciiTheme="minorHAnsi" w:hAnsiTheme="minorHAnsi"/>
                <w:bCs/>
                <w:i/>
                <w:color w:val="auto"/>
              </w:rPr>
            </w:pPr>
            <w:r w:rsidRPr="009E3EB9">
              <w:rPr>
                <w:rFonts w:asciiTheme="minorHAnsi" w:hAnsiTheme="minorHAnsi"/>
                <w:bCs/>
                <w:i/>
                <w:color w:val="auto"/>
              </w:rPr>
              <w:t xml:space="preserve">    </w:t>
            </w:r>
            <w:sdt>
              <w:sdtPr>
                <w:rPr>
                  <w:rFonts w:asciiTheme="minorHAnsi" w:hAnsiTheme="minorHAnsi" w:cs="Calibri"/>
                  <w:i/>
                  <w:iCs/>
                </w:rPr>
                <w:id w:val="1526735"/>
                <w:placeholder>
                  <w:docPart w:val="D426D937383E4437B1B02951EF9E5067"/>
                </w:placeholder>
              </w:sdtPr>
              <w:sdtEndPr/>
              <w:sdtContent>
                <w:r w:rsidR="005F598C">
                  <w:rPr>
                    <w:rFonts w:asciiTheme="minorHAnsi" w:hAnsiTheme="minorHAnsi" w:cs="Calibri"/>
                    <w:i/>
                    <w:iCs/>
                  </w:rPr>
                  <w:t xml:space="preserve">Pupils work </w:t>
                </w:r>
                <w:r w:rsidR="00842057">
                  <w:rPr>
                    <w:rFonts w:asciiTheme="minorHAnsi" w:hAnsiTheme="minorHAnsi" w:cs="Calibri"/>
                    <w:i/>
                    <w:iCs/>
                  </w:rPr>
                  <w:t>(</w:t>
                </w:r>
                <w:r w:rsidR="005F598C">
                  <w:rPr>
                    <w:rFonts w:asciiTheme="minorHAnsi" w:hAnsiTheme="minorHAnsi" w:cs="Calibri"/>
                    <w:i/>
                    <w:iCs/>
                  </w:rPr>
                  <w:t>together</w:t>
                </w:r>
                <w:r w:rsidR="00842057">
                  <w:rPr>
                    <w:rFonts w:asciiTheme="minorHAnsi" w:hAnsiTheme="minorHAnsi" w:cs="Calibri"/>
                    <w:i/>
                    <w:iCs/>
                  </w:rPr>
                  <w:t>)</w:t>
                </w:r>
                <w:r w:rsidR="005F598C">
                  <w:rPr>
                    <w:rFonts w:asciiTheme="minorHAnsi" w:hAnsiTheme="minorHAnsi" w:cs="Calibri"/>
                    <w:i/>
                    <w:iCs/>
                  </w:rPr>
                  <w:t xml:space="preserve"> to generate ideas and explore possible solutions</w:t>
                </w:r>
              </w:sdtContent>
            </w:sdt>
          </w:p>
        </w:tc>
        <w:tc>
          <w:tcPr>
            <w:tcW w:w="3263" w:type="dxa"/>
            <w:gridSpan w:val="15"/>
            <w:tcBorders>
              <w:left w:val="single" w:sz="4" w:space="0" w:color="000000"/>
              <w:bottom w:val="single" w:sz="4" w:space="0" w:color="auto"/>
              <w:right w:val="single" w:sz="4" w:space="0" w:color="000000"/>
            </w:tcBorders>
            <w:tcMar>
              <w:top w:w="58" w:type="dxa"/>
              <w:left w:w="58" w:type="dxa"/>
              <w:bottom w:w="58" w:type="dxa"/>
              <w:right w:w="58" w:type="dxa"/>
            </w:tcMar>
            <w:hideMark/>
          </w:tcPr>
          <w:p w:rsidR="005F27A1" w:rsidRPr="009E3EB9" w:rsidRDefault="005F27A1" w:rsidP="00E959F0">
            <w:pPr>
              <w:widowControl w:val="0"/>
              <w:rPr>
                <w:rFonts w:asciiTheme="minorHAnsi" w:hAnsiTheme="minorHAnsi"/>
                <w:bCs/>
                <w:i/>
                <w:color w:val="auto"/>
              </w:rPr>
            </w:pPr>
            <w:r w:rsidRPr="009E3EB9">
              <w:rPr>
                <w:rFonts w:asciiTheme="minorHAnsi" w:hAnsiTheme="minorHAnsi"/>
                <w:bCs/>
                <w:i/>
                <w:color w:val="auto"/>
              </w:rPr>
              <w:t xml:space="preserve">    </w:t>
            </w:r>
            <w:sdt>
              <w:sdtPr>
                <w:rPr>
                  <w:rFonts w:asciiTheme="minorHAnsi" w:hAnsiTheme="minorHAnsi" w:cs="Calibri"/>
                  <w:i/>
                  <w:iCs/>
                </w:rPr>
                <w:id w:val="9347389"/>
                <w:placeholder>
                  <w:docPart w:val="F604810E838948439A03FFBEE19B1882"/>
                </w:placeholder>
              </w:sdtPr>
              <w:sdtEndPr/>
              <w:sdtContent>
                <w:r w:rsidR="00842057">
                  <w:rPr>
                    <w:rFonts w:asciiTheme="minorHAnsi" w:hAnsiTheme="minorHAnsi" w:cs="Calibri"/>
                    <w:i/>
                    <w:iCs/>
                  </w:rPr>
                  <w:t>Differences in H</w:t>
                </w:r>
                <w:r w:rsidR="00E959F0">
                  <w:rPr>
                    <w:rFonts w:asciiTheme="minorHAnsi" w:hAnsiTheme="minorHAnsi" w:cs="Calibri"/>
                    <w:i/>
                    <w:iCs/>
                  </w:rPr>
                  <w:t>ungarian mathematics education? Why?</w:t>
                </w:r>
              </w:sdtContent>
            </w:sdt>
          </w:p>
        </w:tc>
        <w:tc>
          <w:tcPr>
            <w:tcW w:w="3465" w:type="dxa"/>
            <w:gridSpan w:val="18"/>
            <w:tcBorders>
              <w:left w:val="single" w:sz="4" w:space="0" w:color="000000"/>
              <w:bottom w:val="single" w:sz="4" w:space="0" w:color="auto"/>
              <w:right w:val="single" w:sz="4" w:space="0" w:color="000000"/>
            </w:tcBorders>
            <w:tcMar>
              <w:top w:w="58" w:type="dxa"/>
              <w:left w:w="58" w:type="dxa"/>
              <w:bottom w:w="58" w:type="dxa"/>
              <w:right w:w="58" w:type="dxa"/>
            </w:tcMar>
            <w:hideMark/>
          </w:tcPr>
          <w:p w:rsidR="005F27A1" w:rsidRPr="009E3EB9" w:rsidRDefault="005F27A1" w:rsidP="00E959F0">
            <w:pPr>
              <w:widowControl w:val="0"/>
              <w:rPr>
                <w:rFonts w:asciiTheme="minorHAnsi" w:hAnsiTheme="minorHAnsi"/>
                <w:bCs/>
                <w:i/>
                <w:color w:val="auto"/>
              </w:rPr>
            </w:pPr>
            <w:r w:rsidRPr="009E3EB9">
              <w:rPr>
                <w:rFonts w:asciiTheme="minorHAnsi" w:hAnsiTheme="minorHAnsi"/>
                <w:bCs/>
                <w:i/>
                <w:color w:val="auto"/>
              </w:rPr>
              <w:t xml:space="preserve">    </w:t>
            </w:r>
            <w:sdt>
              <w:sdtPr>
                <w:rPr>
                  <w:rFonts w:asciiTheme="minorHAnsi" w:hAnsiTheme="minorHAnsi" w:cs="Calibri"/>
                  <w:i/>
                  <w:iCs/>
                </w:rPr>
                <w:id w:val="1526646"/>
                <w:placeholder>
                  <w:docPart w:val="D677F685C9A84DB9BBC3A2C1A26334A5"/>
                </w:placeholder>
              </w:sdtPr>
              <w:sdtEndPr/>
              <w:sdtContent>
                <w:r w:rsidR="00E959F0">
                  <w:rPr>
                    <w:rFonts w:asciiTheme="minorHAnsi" w:hAnsiTheme="minorHAnsi" w:cs="Calibri"/>
                    <w:i/>
                    <w:iCs/>
                  </w:rPr>
                  <w:t>M</w:t>
                </w:r>
                <w:r w:rsidR="00842057">
                  <w:rPr>
                    <w:rFonts w:asciiTheme="minorHAnsi" w:hAnsiTheme="minorHAnsi" w:cs="Calibri"/>
                    <w:i/>
                    <w:iCs/>
                  </w:rPr>
                  <w:t>ostly squaring and square-rooting; some algebra as well as geometry.</w:t>
                </w:r>
              </w:sdtContent>
            </w:sdt>
          </w:p>
        </w:tc>
      </w:tr>
      <w:tr w:rsidR="005F27A1" w:rsidTr="00BC4BF0">
        <w:trPr>
          <w:trHeight w:val="244"/>
        </w:trPr>
        <w:tc>
          <w:tcPr>
            <w:tcW w:w="4820" w:type="dxa"/>
            <w:gridSpan w:val="14"/>
            <w:tcBorders>
              <w:top w:val="single" w:sz="4" w:space="0" w:color="000000"/>
              <w:left w:val="single" w:sz="4" w:space="0" w:color="000000"/>
              <w:right w:val="single" w:sz="4" w:space="0" w:color="000000"/>
            </w:tcBorders>
            <w:tcMar>
              <w:top w:w="58" w:type="dxa"/>
              <w:left w:w="58" w:type="dxa"/>
              <w:bottom w:w="58" w:type="dxa"/>
              <w:right w:w="58" w:type="dxa"/>
            </w:tcMar>
            <w:hideMark/>
          </w:tcPr>
          <w:p w:rsidR="005F27A1" w:rsidRPr="009E3EB9" w:rsidRDefault="005F27A1" w:rsidP="006E0A8F">
            <w:pPr>
              <w:widowControl w:val="0"/>
              <w:rPr>
                <w:rFonts w:asciiTheme="minorHAnsi" w:hAnsiTheme="minorHAnsi" w:cs="Calibri"/>
                <w:i/>
                <w:iCs/>
              </w:rPr>
            </w:pPr>
            <w:r w:rsidRPr="009E3EB9">
              <w:rPr>
                <w:rFonts w:asciiTheme="minorHAnsi" w:hAnsiTheme="minorHAnsi"/>
                <w:b/>
                <w:bCs/>
              </w:rPr>
              <w:lastRenderedPageBreak/>
              <w:t xml:space="preserve">Key Questions:  </w:t>
            </w:r>
          </w:p>
        </w:tc>
        <w:tc>
          <w:tcPr>
            <w:tcW w:w="5071" w:type="dxa"/>
            <w:gridSpan w:val="25"/>
            <w:tcBorders>
              <w:top w:val="single" w:sz="4" w:space="0" w:color="000000"/>
              <w:left w:val="single" w:sz="4" w:space="0" w:color="000000"/>
              <w:right w:val="single" w:sz="4" w:space="0" w:color="000000"/>
            </w:tcBorders>
            <w:tcMar>
              <w:top w:w="58" w:type="dxa"/>
              <w:left w:w="58" w:type="dxa"/>
              <w:bottom w:w="58" w:type="dxa"/>
              <w:right w:w="58" w:type="dxa"/>
            </w:tcMar>
            <w:hideMark/>
          </w:tcPr>
          <w:p w:rsidR="005F27A1" w:rsidRPr="009E3EB9" w:rsidRDefault="005F27A1" w:rsidP="006E0A8F">
            <w:pPr>
              <w:widowControl w:val="0"/>
              <w:rPr>
                <w:rFonts w:asciiTheme="minorHAnsi" w:hAnsiTheme="minorHAnsi" w:cs="Calibri"/>
                <w:i/>
                <w:iCs/>
              </w:rPr>
            </w:pPr>
            <w:r w:rsidRPr="009E3EB9">
              <w:rPr>
                <w:rFonts w:asciiTheme="minorHAnsi" w:hAnsiTheme="minorHAnsi"/>
                <w:b/>
                <w:bCs/>
              </w:rPr>
              <w:t>Key</w:t>
            </w:r>
            <w:r w:rsidR="00842057">
              <w:rPr>
                <w:rFonts w:asciiTheme="minorHAnsi" w:hAnsiTheme="minorHAnsi"/>
                <w:b/>
                <w:bCs/>
              </w:rPr>
              <w:t>/new</w:t>
            </w:r>
            <w:r w:rsidRPr="009E3EB9">
              <w:rPr>
                <w:rFonts w:asciiTheme="minorHAnsi" w:hAnsiTheme="minorHAnsi"/>
                <w:b/>
                <w:bCs/>
              </w:rPr>
              <w:t xml:space="preserve"> Vocabulary:</w:t>
            </w:r>
          </w:p>
        </w:tc>
      </w:tr>
      <w:tr w:rsidR="005F27A1" w:rsidTr="00BC4BF0">
        <w:trPr>
          <w:trHeight w:val="937"/>
        </w:trPr>
        <w:tc>
          <w:tcPr>
            <w:tcW w:w="4820" w:type="dxa"/>
            <w:gridSpan w:val="14"/>
            <w:tcBorders>
              <w:left w:val="single" w:sz="4" w:space="0" w:color="000000"/>
              <w:bottom w:val="single" w:sz="4" w:space="0" w:color="000000"/>
              <w:right w:val="single" w:sz="4" w:space="0" w:color="000000"/>
            </w:tcBorders>
            <w:tcMar>
              <w:top w:w="58" w:type="dxa"/>
              <w:left w:w="58" w:type="dxa"/>
              <w:bottom w:w="58" w:type="dxa"/>
              <w:right w:w="58" w:type="dxa"/>
            </w:tcMar>
            <w:hideMark/>
          </w:tcPr>
          <w:sdt>
            <w:sdtPr>
              <w:rPr>
                <w:rFonts w:asciiTheme="minorHAnsi" w:hAnsiTheme="minorHAnsi"/>
                <w:bCs/>
              </w:rPr>
              <w:id w:val="14218456"/>
              <w:placeholder>
                <w:docPart w:val="A6BFBE3032C742C993C16D2B01915D68"/>
              </w:placeholder>
            </w:sdtPr>
            <w:sdtEndPr/>
            <w:sdtContent>
              <w:p w:rsidR="006630A4" w:rsidRDefault="00842057" w:rsidP="006630A4">
                <w:pPr>
                  <w:widowControl w:val="0"/>
                  <w:rPr>
                    <w:rFonts w:asciiTheme="minorHAnsi" w:hAnsiTheme="minorHAnsi"/>
                    <w:bCs/>
                  </w:rPr>
                </w:pPr>
                <w:r>
                  <w:rPr>
                    <w:rFonts w:asciiTheme="minorHAnsi" w:hAnsiTheme="minorHAnsi"/>
                    <w:bCs/>
                  </w:rPr>
                  <w:t>[</w:t>
                </w:r>
                <w:r w:rsidRPr="00842057">
                  <w:rPr>
                    <w:rFonts w:asciiTheme="minorHAnsi" w:hAnsiTheme="minorHAnsi"/>
                    <w:bCs/>
                    <w:i/>
                  </w:rPr>
                  <w:t>In the given geometrical diagram</w:t>
                </w:r>
                <w:r>
                  <w:rPr>
                    <w:rFonts w:asciiTheme="minorHAnsi" w:hAnsiTheme="minorHAnsi"/>
                    <w:bCs/>
                  </w:rPr>
                  <w:t xml:space="preserve">…] </w:t>
                </w:r>
                <w:r w:rsidRPr="00652E71">
                  <w:rPr>
                    <w:rFonts w:asciiTheme="minorHAnsi" w:hAnsiTheme="minorHAnsi"/>
                    <w:b/>
                    <w:bCs/>
                  </w:rPr>
                  <w:t xml:space="preserve">what </w:t>
                </w:r>
                <w:r w:rsidRPr="00652E71">
                  <w:rPr>
                    <w:rFonts w:asciiTheme="minorHAnsi" w:hAnsiTheme="minorHAnsi"/>
                    <w:b/>
                    <w:bCs/>
                    <w:i/>
                  </w:rPr>
                  <w:t>can</w:t>
                </w:r>
                <w:r w:rsidRPr="00652E71">
                  <w:rPr>
                    <w:rFonts w:asciiTheme="minorHAnsi" w:hAnsiTheme="minorHAnsi"/>
                    <w:b/>
                    <w:bCs/>
                  </w:rPr>
                  <w:t xml:space="preserve"> I find</w:t>
                </w:r>
                <w:r w:rsidR="006630A4">
                  <w:rPr>
                    <w:rFonts w:asciiTheme="minorHAnsi" w:hAnsiTheme="minorHAnsi"/>
                    <w:bCs/>
                  </w:rPr>
                  <w:t>?</w:t>
                </w:r>
              </w:p>
              <w:p w:rsidR="00652E71" w:rsidRDefault="00652E71" w:rsidP="006630A4">
                <w:pPr>
                  <w:widowControl w:val="0"/>
                  <w:rPr>
                    <w:rFonts w:asciiTheme="minorHAnsi" w:hAnsiTheme="minorHAnsi"/>
                    <w:bCs/>
                  </w:rPr>
                </w:pPr>
              </w:p>
              <w:p w:rsidR="00842057" w:rsidRDefault="00842057" w:rsidP="006630A4">
                <w:pPr>
                  <w:widowControl w:val="0"/>
                  <w:rPr>
                    <w:rFonts w:asciiTheme="minorHAnsi" w:hAnsiTheme="minorHAnsi"/>
                    <w:bCs/>
                  </w:rPr>
                </w:pPr>
                <w:proofErr w:type="spellStart"/>
                <w:r>
                  <w:rPr>
                    <w:rFonts w:asciiTheme="minorHAnsi" w:hAnsiTheme="minorHAnsi"/>
                    <w:bCs/>
                  </w:rPr>
                  <w:t>P</w:t>
                </w:r>
                <w:r>
                  <w:rPr>
                    <w:rFonts w:ascii="Calibri" w:hAnsi="Calibri"/>
                    <w:bCs/>
                  </w:rPr>
                  <w:t>ó</w:t>
                </w:r>
                <w:r>
                  <w:rPr>
                    <w:rFonts w:asciiTheme="minorHAnsi" w:hAnsiTheme="minorHAnsi"/>
                    <w:bCs/>
                  </w:rPr>
                  <w:t>lya</w:t>
                </w:r>
                <w:proofErr w:type="spellEnd"/>
                <w:r>
                  <w:rPr>
                    <w:rFonts w:asciiTheme="minorHAnsi" w:hAnsiTheme="minorHAnsi"/>
                    <w:bCs/>
                  </w:rPr>
                  <w:t xml:space="preserve"> classifies a series of key questions initially for the </w:t>
                </w:r>
                <w:r w:rsidRPr="00652E71">
                  <w:rPr>
                    <w:rFonts w:asciiTheme="minorHAnsi" w:hAnsiTheme="minorHAnsi"/>
                    <w:bCs/>
                    <w:i/>
                  </w:rPr>
                  <w:t xml:space="preserve">teacher </w:t>
                </w:r>
                <w:r>
                  <w:rPr>
                    <w:rFonts w:asciiTheme="minorHAnsi" w:hAnsiTheme="minorHAnsi"/>
                    <w:bCs/>
                  </w:rPr>
                  <w:t xml:space="preserve">of mathematics to ask, but later for the </w:t>
                </w:r>
                <w:r w:rsidRPr="00652E71">
                  <w:rPr>
                    <w:rFonts w:asciiTheme="minorHAnsi" w:hAnsiTheme="minorHAnsi"/>
                    <w:bCs/>
                    <w:i/>
                  </w:rPr>
                  <w:t xml:space="preserve">student </w:t>
                </w:r>
                <w:r>
                  <w:rPr>
                    <w:rFonts w:asciiTheme="minorHAnsi" w:hAnsiTheme="minorHAnsi"/>
                    <w:bCs/>
                  </w:rPr>
                  <w:t>to internalise and employ as self-talk in problem-solving.</w:t>
                </w:r>
              </w:p>
              <w:p w:rsidR="005F27A1" w:rsidRPr="00630DC9" w:rsidRDefault="00561A76" w:rsidP="006630A4">
                <w:pPr>
                  <w:widowControl w:val="0"/>
                  <w:rPr>
                    <w:rFonts w:asciiTheme="minorHAnsi" w:hAnsiTheme="minorHAnsi"/>
                    <w:bCs/>
                  </w:rPr>
                </w:pPr>
              </w:p>
            </w:sdtContent>
          </w:sdt>
        </w:tc>
        <w:sdt>
          <w:sdtPr>
            <w:rPr>
              <w:rFonts w:asciiTheme="minorHAnsi" w:hAnsiTheme="minorHAnsi"/>
              <w:bCs/>
              <w:i/>
              <w:color w:val="auto"/>
            </w:rPr>
            <w:id w:val="14218453"/>
            <w:placeholder>
              <w:docPart w:val="8B722560F61347D68642741528C03141"/>
            </w:placeholder>
          </w:sdtPr>
          <w:sdtEndPr/>
          <w:sdtContent>
            <w:tc>
              <w:tcPr>
                <w:tcW w:w="5071" w:type="dxa"/>
                <w:gridSpan w:val="25"/>
                <w:tcBorders>
                  <w:left w:val="single" w:sz="4" w:space="0" w:color="000000"/>
                  <w:bottom w:val="single" w:sz="4" w:space="0" w:color="000000"/>
                  <w:right w:val="single" w:sz="4" w:space="0" w:color="000000"/>
                </w:tcBorders>
                <w:tcMar>
                  <w:top w:w="58" w:type="dxa"/>
                  <w:left w:w="58" w:type="dxa"/>
                  <w:bottom w:w="58" w:type="dxa"/>
                  <w:right w:w="58" w:type="dxa"/>
                </w:tcMar>
                <w:hideMark/>
              </w:tcPr>
              <w:p w:rsidR="00842057" w:rsidRDefault="00842057" w:rsidP="00842057">
                <w:pPr>
                  <w:widowControl w:val="0"/>
                  <w:rPr>
                    <w:rFonts w:asciiTheme="minorHAnsi" w:hAnsiTheme="minorHAnsi"/>
                    <w:bCs/>
                    <w:i/>
                    <w:color w:val="auto"/>
                  </w:rPr>
                </w:pPr>
                <w:r>
                  <w:rPr>
                    <w:rFonts w:asciiTheme="minorHAnsi" w:hAnsiTheme="minorHAnsi"/>
                    <w:bCs/>
                    <w:i/>
                    <w:color w:val="auto"/>
                  </w:rPr>
                  <w:t xml:space="preserve">Heuristics; data (of a question); the unknown; </w:t>
                </w:r>
                <w:r>
                  <w:rPr>
                    <w:rFonts w:asciiTheme="minorHAnsi" w:hAnsiTheme="minorHAnsi"/>
                    <w:bCs/>
                    <w:i/>
                    <w:color w:val="auto"/>
                  </w:rPr>
                  <w:br/>
                  <w:t>insufficient; sufficient; redundant;</w:t>
                </w:r>
              </w:p>
              <w:p w:rsidR="005F27A1" w:rsidRPr="009E3EB9" w:rsidRDefault="00842057" w:rsidP="00842057">
                <w:pPr>
                  <w:widowControl w:val="0"/>
                  <w:rPr>
                    <w:rFonts w:asciiTheme="minorHAnsi" w:hAnsiTheme="minorHAnsi"/>
                    <w:bCs/>
                    <w:i/>
                    <w:color w:val="auto"/>
                  </w:rPr>
                </w:pPr>
                <w:proofErr w:type="gramStart"/>
                <w:r>
                  <w:rPr>
                    <w:rFonts w:asciiTheme="minorHAnsi" w:hAnsiTheme="minorHAnsi"/>
                    <w:bCs/>
                    <w:i/>
                    <w:color w:val="auto"/>
                  </w:rPr>
                  <w:t>corollary</w:t>
                </w:r>
                <w:proofErr w:type="gramEnd"/>
                <w:r>
                  <w:rPr>
                    <w:rFonts w:asciiTheme="minorHAnsi" w:hAnsiTheme="minorHAnsi"/>
                    <w:bCs/>
                    <w:i/>
                    <w:color w:val="auto"/>
                  </w:rPr>
                  <w:t xml:space="preserve"> (?);</w:t>
                </w:r>
              </w:p>
            </w:tc>
          </w:sdtContent>
        </w:sdt>
      </w:tr>
      <w:tr w:rsidR="005F27A1" w:rsidTr="00BC4BF0">
        <w:trPr>
          <w:trHeight w:val="356"/>
        </w:trPr>
        <w:tc>
          <w:tcPr>
            <w:tcW w:w="76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hideMark/>
          </w:tcPr>
          <w:p w:rsidR="005F27A1" w:rsidRPr="009E3EB9" w:rsidRDefault="00C6434A" w:rsidP="003F5409">
            <w:pPr>
              <w:widowControl w:val="0"/>
              <w:jc w:val="center"/>
              <w:rPr>
                <w:rFonts w:asciiTheme="minorHAnsi" w:hAnsiTheme="minorHAnsi" w:cs="Calibri"/>
              </w:rPr>
            </w:pPr>
            <w:r>
              <w:rPr>
                <w:rFonts w:asciiTheme="minorHAnsi" w:hAnsiTheme="minorHAnsi"/>
                <w:noProof/>
                <w:color w:val="auto"/>
                <w:kern w:val="0"/>
                <w:sz w:val="24"/>
                <w:szCs w:val="24"/>
              </w:rPr>
              <mc:AlternateContent>
                <mc:Choice Requires="wps">
                  <w:drawing>
                    <wp:anchor distT="36576" distB="36576" distL="36576" distR="36576" simplePos="0" relativeHeight="251668992" behindDoc="0" locked="0" layoutInCell="1" allowOverlap="1" wp14:anchorId="7AAE8D47" wp14:editId="156ED4E8">
                      <wp:simplePos x="0" y="0"/>
                      <wp:positionH relativeFrom="column">
                        <wp:posOffset>720090</wp:posOffset>
                      </wp:positionH>
                      <wp:positionV relativeFrom="paragraph">
                        <wp:posOffset>720090</wp:posOffset>
                      </wp:positionV>
                      <wp:extent cx="6120130" cy="9251950"/>
                      <wp:effectExtent l="0" t="0" r="0" b="635"/>
                      <wp:wrapNone/>
                      <wp:docPr id="1" name="Contro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120130" cy="925195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13" o:spid="_x0000_s1026" style="position:absolute;margin-left:56.7pt;margin-top:56.7pt;width:481.9pt;height:728.5pt;z-index:251668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" filled="f" stroked="f" insetpen="t">
                      <v:shadow color="#ccc"/>
                      <o:lock v:ext="edit" shapetype="t"/>
                      <v:textbox inset="0,0,0,0"/>
                    </v:rect>
                  </w:pict>
                </mc:Fallback>
              </mc:AlternateContent>
            </w:r>
            <w:r w:rsidR="005F27A1" w:rsidRPr="009E3EB9">
              <w:rPr>
                <w:rFonts w:asciiTheme="minorHAnsi" w:hAnsiTheme="minorHAnsi"/>
                <w:b/>
                <w:bCs/>
                <w:sz w:val="18"/>
                <w:szCs w:val="18"/>
              </w:rPr>
              <w:t>Phase:</w:t>
            </w:r>
          </w:p>
        </w:tc>
        <w:tc>
          <w:tcPr>
            <w:tcW w:w="8363" w:type="dxa"/>
            <w:gridSpan w:val="36"/>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hideMark/>
          </w:tcPr>
          <w:p w:rsidR="005F27A1" w:rsidRPr="009E3EB9" w:rsidRDefault="005F27A1" w:rsidP="003F5409">
            <w:pPr>
              <w:widowControl w:val="0"/>
              <w:jc w:val="center"/>
              <w:rPr>
                <w:rFonts w:asciiTheme="minorHAnsi" w:hAnsiTheme="minorHAnsi" w:cs="Calibri"/>
              </w:rPr>
            </w:pPr>
            <w:r w:rsidRPr="009E3EB9">
              <w:rPr>
                <w:rFonts w:asciiTheme="minorHAnsi" w:hAnsiTheme="minorHAnsi"/>
                <w:b/>
                <w:bCs/>
              </w:rPr>
              <w:t>Learning and Teaching Activities:</w:t>
            </w:r>
          </w:p>
        </w:tc>
        <w:tc>
          <w:tcPr>
            <w:tcW w:w="764" w:type="dxa"/>
            <w:gridSpan w:val="2"/>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hideMark/>
          </w:tcPr>
          <w:p w:rsidR="005F27A1" w:rsidRPr="009E3EB9" w:rsidRDefault="005F27A1" w:rsidP="003F5409">
            <w:pPr>
              <w:widowControl w:val="0"/>
              <w:jc w:val="center"/>
              <w:rPr>
                <w:rFonts w:asciiTheme="minorHAnsi" w:hAnsiTheme="minorHAnsi" w:cs="Calibri"/>
              </w:rPr>
            </w:pPr>
            <w:r w:rsidRPr="009E3EB9">
              <w:rPr>
                <w:rFonts w:asciiTheme="minorHAnsi" w:hAnsiTheme="minorHAnsi"/>
                <w:b/>
                <w:bCs/>
                <w:sz w:val="18"/>
                <w:szCs w:val="18"/>
              </w:rPr>
              <w:t>Timing:</w:t>
            </w:r>
          </w:p>
        </w:tc>
      </w:tr>
      <w:tr w:rsidR="00016914" w:rsidTr="00BC4BF0">
        <w:trPr>
          <w:trHeight w:val="1016"/>
        </w:trPr>
        <w:tc>
          <w:tcPr>
            <w:tcW w:w="764" w:type="dxa"/>
            <w:tcBorders>
              <w:top w:val="single" w:sz="4" w:space="0" w:color="000000"/>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300751530"/>
              <w:placeholder>
                <w:docPart w:val="CAC033D07BA44354BF89022BDE338E2F"/>
              </w:placeholder>
            </w:sdtPr>
            <w:sdtEndPr/>
            <w:sdtContent>
              <w:p w:rsidR="00961FF2" w:rsidRPr="00961FF2" w:rsidRDefault="00961FF2" w:rsidP="00961FF2">
                <w:pPr>
                  <w:widowControl w:val="0"/>
                  <w:rPr>
                    <w:rFonts w:asciiTheme="minorHAnsi" w:hAnsiTheme="minorHAnsi" w:cs="Calibri"/>
                    <w:iCs/>
                    <w:color w:val="auto"/>
                  </w:rPr>
                </w:pPr>
                <w:r w:rsidRPr="00961FF2">
                  <w:rPr>
                    <w:rFonts w:asciiTheme="minorHAnsi" w:hAnsiTheme="minorHAnsi" w:cs="Calibri"/>
                    <w:iCs/>
                    <w:color w:val="auto"/>
                  </w:rPr>
                  <w:sym w:font="Wingdings" w:char="F0F0"/>
                </w:r>
              </w:p>
              <w:p w:rsidR="00016914" w:rsidRPr="009E3EB9" w:rsidRDefault="00961FF2" w:rsidP="00961FF2">
                <w:pPr>
                  <w:widowControl w:val="0"/>
                  <w:rPr>
                    <w:rFonts w:asciiTheme="minorHAnsi" w:hAnsiTheme="minorHAnsi"/>
                    <w:i/>
                    <w:color w:val="auto"/>
                    <w:kern w:val="0"/>
                  </w:rPr>
                </w:pPr>
                <w:r w:rsidRPr="00961FF2">
                  <w:rPr>
                    <w:rFonts w:asciiTheme="minorHAnsi" w:hAnsiTheme="minorHAnsi" w:cs="Calibri"/>
                    <w:i/>
                    <w:iCs/>
                    <w:color w:val="auto"/>
                    <w:sz w:val="16"/>
                  </w:rPr>
                  <w:t>Do Now</w:t>
                </w:r>
              </w:p>
            </w:sdtContent>
          </w:sdt>
        </w:tc>
        <w:tc>
          <w:tcPr>
            <w:tcW w:w="8363" w:type="dxa"/>
            <w:gridSpan w:val="36"/>
            <w:tcBorders>
              <w:top w:val="single" w:sz="4" w:space="0" w:color="000000"/>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Cs/>
                <w:color w:val="auto"/>
              </w:rPr>
              <w:id w:val="300751531"/>
              <w:placeholder>
                <w:docPart w:val="4B98BEA294004CDF96A2C3A53B65363E"/>
              </w:placeholder>
            </w:sdtPr>
            <w:sdtEndPr>
              <w:rPr>
                <w:rFonts w:ascii="Times New Roman" w:hAnsi="Times New Roman" w:cs="Times New Roman"/>
                <w:iCs w:val="0"/>
                <w:color w:val="000000"/>
              </w:rPr>
            </w:sdtEndPr>
            <w:sdtContent>
              <w:p w:rsidR="00BC4BF0" w:rsidRPr="00421AB7" w:rsidRDefault="00842057" w:rsidP="00842057">
                <w:pPr>
                  <w:widowControl w:val="0"/>
                  <w:rPr>
                    <w:rFonts w:asciiTheme="minorHAnsi" w:hAnsiTheme="minorHAnsi" w:cs="Calibri"/>
                    <w:iCs/>
                    <w:color w:val="auto"/>
                  </w:rPr>
                </w:pPr>
                <w:r>
                  <w:rPr>
                    <w:rFonts w:asciiTheme="minorHAnsi" w:hAnsiTheme="minorHAnsi" w:cs="Calibri"/>
                    <w:iCs/>
                    <w:color w:val="auto"/>
                  </w:rPr>
                  <w:t>What colour is the bear?</w:t>
                </w:r>
              </w:p>
              <w:p w:rsidR="00C80C85" w:rsidRPr="00C80C85" w:rsidRDefault="00C80C85" w:rsidP="00BC4BF0">
                <w:pPr>
                  <w:pStyle w:val="ListParagraph"/>
                  <w:widowControl w:val="0"/>
                  <w:numPr>
                    <w:ilvl w:val="0"/>
                    <w:numId w:val="5"/>
                  </w:numPr>
                  <w:rPr>
                    <w:rFonts w:ascii="Calibri" w:hAnsi="Calibri"/>
                    <w:i/>
                    <w:iCs/>
                    <w:color w:val="8A8A8A"/>
                  </w:rPr>
                </w:pPr>
                <w:r>
                  <w:rPr>
                    <w:rFonts w:asciiTheme="minorHAnsi" w:hAnsiTheme="minorHAnsi" w:cs="Calibri"/>
                    <w:i/>
                    <w:iCs/>
                    <w:color w:val="auto"/>
                  </w:rPr>
                  <w:t xml:space="preserve">Emphasise the </w:t>
                </w:r>
                <w:r w:rsidR="00842057">
                  <w:rPr>
                    <w:rFonts w:asciiTheme="minorHAnsi" w:hAnsiTheme="minorHAnsi" w:cs="Calibri"/>
                    <w:i/>
                    <w:iCs/>
                    <w:color w:val="auto"/>
                  </w:rPr>
                  <w:t>strategy</w:t>
                </w:r>
                <w:r w:rsidR="004D0E87">
                  <w:rPr>
                    <w:rFonts w:asciiTheme="minorHAnsi" w:hAnsiTheme="minorHAnsi" w:cs="Calibri"/>
                    <w:i/>
                    <w:iCs/>
                    <w:color w:val="auto"/>
                  </w:rPr>
                  <w:t>: draw a diagram – it’s a crucial check on understanding the question</w:t>
                </w:r>
              </w:p>
              <w:p w:rsidR="004D0E87" w:rsidRDefault="004D0E87" w:rsidP="004D0E87">
                <w:pPr>
                  <w:widowControl w:val="0"/>
                  <w:rPr>
                    <w:rFonts w:ascii="Calibri" w:hAnsi="Calibri"/>
                    <w:i/>
                    <w:iCs/>
                    <w:color w:val="8A8A8A"/>
                  </w:rPr>
                </w:pPr>
                <w:r>
                  <w:rPr>
                    <w:rFonts w:ascii="Calibri" w:hAnsi="Calibri"/>
                    <w:i/>
                    <w:iCs/>
                    <w:color w:val="8A8A8A"/>
                  </w:rPr>
                  <w:t>Alternative puzzles for</w:t>
                </w:r>
                <w:r w:rsidR="00C80C85">
                  <w:rPr>
                    <w:rFonts w:ascii="Calibri" w:hAnsi="Calibri"/>
                    <w:i/>
                    <w:iCs/>
                    <w:color w:val="8A8A8A"/>
                  </w:rPr>
                  <w:t xml:space="preserve"> anyo</w:t>
                </w:r>
                <w:r>
                  <w:rPr>
                    <w:rFonts w:ascii="Calibri" w:hAnsi="Calibri"/>
                    <w:i/>
                    <w:iCs/>
                    <w:color w:val="8A8A8A"/>
                  </w:rPr>
                  <w:t xml:space="preserve">ne who’s spotted it too quickly: </w:t>
                </w:r>
              </w:p>
              <w:p w:rsidR="004D0E87" w:rsidRDefault="004D0E87" w:rsidP="004D0E87">
                <w:pPr>
                  <w:widowControl w:val="0"/>
                  <w:rPr>
                    <w:rFonts w:ascii="Calibri" w:hAnsi="Calibri"/>
                    <w:i/>
                    <w:iCs/>
                    <w:color w:val="8A8A8A"/>
                  </w:rPr>
                </w:pPr>
                <w:r>
                  <w:rPr>
                    <w:rFonts w:ascii="Calibri" w:hAnsi="Calibri"/>
                    <w:i/>
                    <w:iCs/>
                    <w:color w:val="8A8A8A"/>
                  </w:rPr>
                  <w:t>£14 and six pockets – each pocket a different whole number of pounds</w:t>
                </w:r>
                <w:proofErr w:type="gramStart"/>
                <w:r>
                  <w:rPr>
                    <w:rFonts w:ascii="Calibri" w:hAnsi="Calibri"/>
                    <w:i/>
                    <w:iCs/>
                    <w:color w:val="8A8A8A"/>
                  </w:rPr>
                  <w:t>?;</w:t>
                </w:r>
                <w:proofErr w:type="gramEnd"/>
                <w:r>
                  <w:rPr>
                    <w:rFonts w:ascii="Calibri" w:hAnsi="Calibri"/>
                    <w:i/>
                    <w:iCs/>
                    <w:color w:val="8A8A8A"/>
                  </w:rPr>
                  <w:t xml:space="preserve"> </w:t>
                </w:r>
              </w:p>
              <w:p w:rsidR="004D0E87" w:rsidRDefault="004D0E87" w:rsidP="004D0E87">
                <w:pPr>
                  <w:widowControl w:val="0"/>
                  <w:rPr>
                    <w:rFonts w:ascii="Calibri" w:hAnsi="Calibri"/>
                    <w:i/>
                    <w:iCs/>
                    <w:color w:val="8A8A8A"/>
                  </w:rPr>
                </w:pPr>
                <w:r>
                  <w:rPr>
                    <w:rFonts w:ascii="Calibri" w:hAnsi="Calibri"/>
                    <w:i/>
                    <w:iCs/>
                    <w:color w:val="8A8A8A"/>
                  </w:rPr>
                  <w:t>10 animals and 34 legs – how many pigs/chickens?</w:t>
                </w:r>
              </w:p>
              <w:p w:rsidR="00561A76" w:rsidRDefault="00561A76" w:rsidP="004D0E87">
                <w:pPr>
                  <w:widowControl w:val="0"/>
                  <w:rPr>
                    <w:rFonts w:ascii="Calibri" w:hAnsi="Calibri"/>
                    <w:i/>
                    <w:iCs/>
                    <w:color w:val="8A8A8A"/>
                  </w:rPr>
                </w:pPr>
                <w:r>
                  <w:rPr>
                    <w:rFonts w:ascii="Calibri" w:hAnsi="Calibri"/>
                    <w:i/>
                    <w:iCs/>
                    <w:color w:val="8A8A8A"/>
                  </w:rPr>
                  <w:t>Squares on a grid – choose point A (</w:t>
                </w:r>
                <w:proofErr w:type="spellStart"/>
                <w:r>
                  <w:rPr>
                    <w:rFonts w:ascii="Calibri" w:hAnsi="Calibri"/>
                    <w:i/>
                    <w:iCs/>
                    <w:color w:val="8A8A8A"/>
                  </w:rPr>
                  <w:t>a</w:t>
                </w:r>
                <w:proofErr w:type="gramStart"/>
                <w:r>
                  <w:rPr>
                    <w:rFonts w:ascii="Calibri" w:hAnsi="Calibri"/>
                    <w:i/>
                    <w:iCs/>
                    <w:color w:val="8A8A8A"/>
                  </w:rPr>
                  <w:t>,b</w:t>
                </w:r>
                <w:proofErr w:type="spellEnd"/>
                <w:proofErr w:type="gramEnd"/>
                <w:r>
                  <w:rPr>
                    <w:rFonts w:ascii="Calibri" w:hAnsi="Calibri"/>
                    <w:i/>
                    <w:iCs/>
                    <w:color w:val="8A8A8A"/>
                  </w:rPr>
                  <w:t xml:space="preserve">). How many squares ABCD side length 5 where </w:t>
                </w:r>
                <w:proofErr w:type="gramStart"/>
                <w:r>
                  <w:rPr>
                    <w:rFonts w:ascii="Calibri" w:hAnsi="Calibri"/>
                    <w:i/>
                    <w:iCs/>
                    <w:color w:val="8A8A8A"/>
                  </w:rPr>
                  <w:t xml:space="preserve">all </w:t>
                </w:r>
                <w:proofErr w:type="gramEnd"/>
                <m:oMath>
                  <m:d>
                    <m:dPr>
                      <m:ctrlPr>
                        <w:rPr>
                          <w:rFonts w:ascii="Cambria Math" w:hAnsi="Cambria Math"/>
                          <w:i/>
                          <w:iCs/>
                          <w:color w:val="8A8A8A"/>
                        </w:rPr>
                      </m:ctrlPr>
                    </m:dPr>
                    <m:e>
                      <m:r>
                        <w:rPr>
                          <w:rFonts w:ascii="Cambria Math" w:hAnsi="Cambria Math"/>
                          <w:color w:val="8A8A8A"/>
                        </w:rPr>
                        <m:t>p,q</m:t>
                      </m:r>
                    </m:e>
                  </m:d>
                  <m:r>
                    <m:rPr>
                      <m:scr m:val="double-struck"/>
                    </m:rPr>
                    <w:rPr>
                      <w:rFonts w:ascii="Cambria Math" w:hAnsi="Cambria Math"/>
                      <w:color w:val="8A8A8A"/>
                    </w:rPr>
                    <m:t>∈Z</m:t>
                  </m:r>
                </m:oMath>
                <w:r>
                  <w:rPr>
                    <w:rFonts w:ascii="Calibri" w:hAnsi="Calibri"/>
                    <w:i/>
                    <w:iCs/>
                    <w:color w:val="8A8A8A"/>
                  </w:rPr>
                  <w:t>?</w:t>
                </w:r>
              </w:p>
              <w:p w:rsidR="004D0E87" w:rsidRPr="004D0E87" w:rsidRDefault="004D0E87" w:rsidP="004D0E87">
                <w:pPr>
                  <w:pStyle w:val="ListParagraph"/>
                  <w:widowControl w:val="0"/>
                  <w:numPr>
                    <w:ilvl w:val="0"/>
                    <w:numId w:val="5"/>
                  </w:numPr>
                  <w:rPr>
                    <w:rFonts w:ascii="Calibri" w:hAnsi="Calibri"/>
                    <w:i/>
                    <w:iCs/>
                    <w:color w:val="8A8A8A"/>
                  </w:rPr>
                </w:pPr>
                <w:r>
                  <w:rPr>
                    <w:rFonts w:asciiTheme="minorHAnsi" w:hAnsiTheme="minorHAnsi" w:cs="Calibri"/>
                    <w:i/>
                    <w:iCs/>
                    <w:color w:val="auto"/>
                  </w:rPr>
                  <w:t>Rapid review of solution</w:t>
                </w:r>
                <w:r w:rsidR="00561A76">
                  <w:rPr>
                    <w:rFonts w:asciiTheme="minorHAnsi" w:hAnsiTheme="minorHAnsi" w:cs="Calibri"/>
                    <w:i/>
                    <w:iCs/>
                    <w:color w:val="auto"/>
                  </w:rPr>
                  <w:t>(s)</w:t>
                </w:r>
              </w:p>
              <w:p w:rsidR="00016914" w:rsidRPr="00E959F0" w:rsidRDefault="004D0E87" w:rsidP="004D0E87">
                <w:pPr>
                  <w:pStyle w:val="ListParagraph"/>
                  <w:widowControl w:val="0"/>
                  <w:numPr>
                    <w:ilvl w:val="0"/>
                    <w:numId w:val="5"/>
                  </w:numPr>
                  <w:rPr>
                    <w:rFonts w:ascii="Calibri" w:hAnsi="Calibri"/>
                    <w:i/>
                    <w:iCs/>
                    <w:color w:val="8A8A8A"/>
                  </w:rPr>
                </w:pPr>
                <w:r>
                  <w:rPr>
                    <w:rFonts w:asciiTheme="minorHAnsi" w:hAnsiTheme="minorHAnsi" w:cs="Calibri"/>
                    <w:i/>
                    <w:iCs/>
                    <w:color w:val="auto"/>
                  </w:rPr>
                  <w:t>Open the booklets</w:t>
                </w:r>
              </w:p>
            </w:sdtContent>
          </w:sdt>
        </w:tc>
        <w:tc>
          <w:tcPr>
            <w:tcW w:w="764" w:type="dxa"/>
            <w:gridSpan w:val="2"/>
            <w:tcBorders>
              <w:top w:val="single" w:sz="4" w:space="0" w:color="000000"/>
              <w:left w:val="single" w:sz="4" w:space="0" w:color="000000"/>
              <w:right w:val="single" w:sz="4" w:space="0" w:color="000000"/>
            </w:tcBorders>
            <w:tcMar>
              <w:top w:w="58" w:type="dxa"/>
              <w:left w:w="58" w:type="dxa"/>
              <w:bottom w:w="58" w:type="dxa"/>
              <w:right w:w="58" w:type="dxa"/>
            </w:tcMar>
            <w:hideMark/>
          </w:tcPr>
          <w:p w:rsidR="00016914" w:rsidRPr="00300DC5" w:rsidRDefault="00016914" w:rsidP="00C80C85">
            <w:pPr>
              <w:widowControl w:val="0"/>
              <w:rPr>
                <w:rFonts w:asciiTheme="minorHAnsi" w:hAnsiTheme="minorHAnsi"/>
                <w:bCs/>
                <w:i/>
                <w:color w:val="auto"/>
                <w:sz w:val="16"/>
                <w:szCs w:val="16"/>
              </w:rPr>
            </w:pPr>
          </w:p>
        </w:tc>
      </w:tr>
      <w:tr w:rsidR="00016914" w:rsidTr="00E959F0">
        <w:trPr>
          <w:trHeight w:val="1005"/>
        </w:trPr>
        <w:tc>
          <w:tcPr>
            <w:tcW w:w="764" w:type="dxa"/>
            <w:tcBorders>
              <w:left w:val="single" w:sz="4" w:space="0" w:color="000000"/>
              <w:right w:val="single" w:sz="4" w:space="0" w:color="000000"/>
            </w:tcBorders>
            <w:tcMar>
              <w:top w:w="58" w:type="dxa"/>
              <w:left w:w="58" w:type="dxa"/>
              <w:bottom w:w="58" w:type="dxa"/>
              <w:right w:w="58" w:type="dxa"/>
            </w:tcMar>
            <w:hideMark/>
          </w:tcPr>
          <w:p w:rsidR="00016914" w:rsidRPr="009E3EB9" w:rsidRDefault="00561A76" w:rsidP="00961FF2">
            <w:pPr>
              <w:widowControl w:val="0"/>
              <w:rPr>
                <w:rFonts w:asciiTheme="minorHAnsi" w:hAnsiTheme="minorHAnsi"/>
                <w:i/>
                <w:color w:val="auto"/>
                <w:kern w:val="0"/>
              </w:rPr>
            </w:pPr>
            <w:sdt>
              <w:sdtPr>
                <w:rPr>
                  <w:rFonts w:asciiTheme="minorHAnsi" w:hAnsiTheme="minorHAnsi" w:cs="Calibri"/>
                  <w:i/>
                  <w:iCs/>
                  <w:color w:val="auto"/>
                </w:rPr>
                <w:id w:val="300751533"/>
                <w:placeholder>
                  <w:docPart w:val="92106CBB0FC148CF8E21C8E0A63BE4AE"/>
                </w:placeholder>
              </w:sdtPr>
              <w:sdtEndPr/>
              <w:sdtContent>
                <w:r w:rsidR="00961FF2">
                  <w:rPr>
                    <w:rFonts w:asciiTheme="minorHAnsi" w:hAnsiTheme="minorHAnsi" w:cs="Calibri"/>
                    <w:i/>
                    <w:iCs/>
                    <w:color w:val="auto"/>
                  </w:rPr>
                  <w:t>LO</w:t>
                </w:r>
              </w:sdtContent>
            </w:sdt>
          </w:p>
        </w:tc>
        <w:tc>
          <w:tcPr>
            <w:tcW w:w="8363" w:type="dxa"/>
            <w:gridSpan w:val="36"/>
            <w:tcBorders>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300751534"/>
              <w:placeholder>
                <w:docPart w:val="AAACC5CC986A4C7BA53A0E9276E6A6CA"/>
              </w:placeholder>
            </w:sdtPr>
            <w:sdtEndPr>
              <w:rPr>
                <w:rFonts w:ascii="Times New Roman" w:hAnsi="Times New Roman"/>
                <w:i w:val="0"/>
                <w:color w:val="000000"/>
              </w:rPr>
            </w:sdtEndPr>
            <w:sdtContent>
              <w:p w:rsidR="004D0E87" w:rsidRDefault="004D0E87" w:rsidP="004D0E87">
                <w:pPr>
                  <w:widowControl w:val="0"/>
                  <w:rPr>
                    <w:rFonts w:asciiTheme="minorHAnsi" w:hAnsiTheme="minorHAnsi" w:cs="Calibri"/>
                    <w:i/>
                    <w:iCs/>
                    <w:color w:val="auto"/>
                  </w:rPr>
                </w:pPr>
                <w:r>
                  <w:rPr>
                    <w:rFonts w:asciiTheme="minorHAnsi" w:hAnsiTheme="minorHAnsi" w:cs="Calibri"/>
                    <w:i/>
                    <w:iCs/>
                    <w:color w:val="auto"/>
                  </w:rPr>
                  <w:t xml:space="preserve">Rapid tour through our objectives and an introduction to </w:t>
                </w:r>
                <w:proofErr w:type="spellStart"/>
                <w:r>
                  <w:rPr>
                    <w:rFonts w:asciiTheme="minorHAnsi" w:hAnsiTheme="minorHAnsi" w:cs="Calibri"/>
                    <w:i/>
                    <w:iCs/>
                    <w:color w:val="auto"/>
                  </w:rPr>
                  <w:t>P</w:t>
                </w:r>
                <w:r>
                  <w:rPr>
                    <w:rFonts w:ascii="Calibri" w:hAnsi="Calibri" w:cs="Calibri"/>
                    <w:i/>
                    <w:iCs/>
                    <w:color w:val="auto"/>
                  </w:rPr>
                  <w:t>ó</w:t>
                </w:r>
                <w:r>
                  <w:rPr>
                    <w:rFonts w:asciiTheme="minorHAnsi" w:hAnsiTheme="minorHAnsi" w:cs="Calibri"/>
                    <w:i/>
                    <w:iCs/>
                    <w:color w:val="auto"/>
                  </w:rPr>
                  <w:t>lya</w:t>
                </w:r>
                <w:proofErr w:type="spellEnd"/>
              </w:p>
              <w:p w:rsidR="004D0E87" w:rsidRPr="004D0E87" w:rsidRDefault="004D0E87" w:rsidP="004D0E87">
                <w:pPr>
                  <w:pStyle w:val="ListParagraph"/>
                  <w:widowControl w:val="0"/>
                  <w:numPr>
                    <w:ilvl w:val="0"/>
                    <w:numId w:val="5"/>
                  </w:numPr>
                  <w:rPr>
                    <w:rFonts w:ascii="Calibri" w:hAnsi="Calibri"/>
                    <w:i/>
                    <w:iCs/>
                    <w:color w:val="8A8A8A"/>
                  </w:rPr>
                </w:pPr>
                <w:r>
                  <w:rPr>
                    <w:rFonts w:asciiTheme="minorHAnsi" w:hAnsiTheme="minorHAnsi" w:cs="Calibri"/>
                    <w:i/>
                    <w:iCs/>
                    <w:color w:val="auto"/>
                  </w:rPr>
                  <w:t>Between 4 and 8 learners to select a tool from the toolbox and read it out</w:t>
                </w:r>
              </w:p>
              <w:p w:rsidR="00016914" w:rsidRPr="00E959F0" w:rsidRDefault="004D0E87" w:rsidP="004D0E87">
                <w:pPr>
                  <w:pStyle w:val="ListParagraph"/>
                  <w:widowControl w:val="0"/>
                  <w:numPr>
                    <w:ilvl w:val="0"/>
                    <w:numId w:val="5"/>
                  </w:numPr>
                  <w:rPr>
                    <w:rFonts w:ascii="Calibri" w:hAnsi="Calibri"/>
                    <w:i/>
                    <w:iCs/>
                    <w:color w:val="8A8A8A"/>
                  </w:rPr>
                </w:pPr>
                <w:r>
                  <w:rPr>
                    <w:rFonts w:asciiTheme="minorHAnsi" w:hAnsiTheme="minorHAnsi" w:cs="Calibri"/>
                    <w:i/>
                    <w:iCs/>
                    <w:color w:val="auto"/>
                  </w:rPr>
                  <w:t>Brief explanation of the different focus of Hungarian mathematics education and how we’ve noticed they’re great at developing lots of good mathematicians –</w:t>
                </w:r>
                <w:r w:rsidR="00E959F0">
                  <w:rPr>
                    <w:rFonts w:asciiTheme="minorHAnsi" w:hAnsiTheme="minorHAnsi" w:cs="Calibri"/>
                    <w:i/>
                    <w:iCs/>
                    <w:color w:val="auto"/>
                  </w:rPr>
                  <w:t xml:space="preserve"> [SMSC]</w:t>
                </w:r>
              </w:p>
            </w:sdtContent>
          </w:sdt>
        </w:tc>
        <w:tc>
          <w:tcPr>
            <w:tcW w:w="764" w:type="dxa"/>
            <w:gridSpan w:val="2"/>
            <w:tcBorders>
              <w:left w:val="single" w:sz="4" w:space="0" w:color="000000"/>
              <w:right w:val="single" w:sz="4" w:space="0" w:color="000000"/>
            </w:tcBorders>
            <w:tcMar>
              <w:top w:w="58" w:type="dxa"/>
              <w:left w:w="58" w:type="dxa"/>
              <w:bottom w:w="58" w:type="dxa"/>
              <w:right w:w="58" w:type="dxa"/>
            </w:tcMar>
            <w:hideMark/>
          </w:tcPr>
          <w:p w:rsidR="00016914" w:rsidRPr="009E3EB9" w:rsidRDefault="00016914" w:rsidP="00C80C85">
            <w:pPr>
              <w:widowControl w:val="0"/>
              <w:rPr>
                <w:rFonts w:asciiTheme="minorHAnsi" w:hAnsiTheme="minorHAnsi"/>
                <w:bCs/>
                <w:i/>
                <w:color w:val="auto"/>
              </w:rPr>
            </w:pPr>
          </w:p>
        </w:tc>
      </w:tr>
      <w:tr w:rsidR="00BC4BF0" w:rsidTr="00BC4BF0">
        <w:trPr>
          <w:trHeight w:val="418"/>
        </w:trPr>
        <w:tc>
          <w:tcPr>
            <w:tcW w:w="764" w:type="dxa"/>
            <w:tcBorders>
              <w:left w:val="single" w:sz="4" w:space="0" w:color="000000"/>
              <w:right w:val="single" w:sz="4" w:space="0" w:color="000000"/>
            </w:tcBorders>
            <w:tcMar>
              <w:top w:w="58" w:type="dxa"/>
              <w:left w:w="58" w:type="dxa"/>
              <w:bottom w:w="58" w:type="dxa"/>
              <w:right w:w="58" w:type="dxa"/>
            </w:tcMar>
          </w:tcPr>
          <w:p w:rsidR="00BC4BF0" w:rsidRDefault="00BC4BF0" w:rsidP="00961FF2">
            <w:pPr>
              <w:widowControl w:val="0"/>
              <w:rPr>
                <w:rFonts w:asciiTheme="minorHAnsi" w:hAnsiTheme="minorHAnsi" w:cs="Calibri"/>
                <w:i/>
                <w:iCs/>
                <w:color w:val="auto"/>
              </w:rPr>
            </w:pPr>
            <w:r>
              <w:rPr>
                <w:rFonts w:asciiTheme="minorHAnsi" w:hAnsiTheme="minorHAnsi" w:cs="Calibri"/>
                <w:i/>
                <w:iCs/>
                <w:color w:val="auto"/>
              </w:rPr>
              <w:t>S</w:t>
            </w:r>
          </w:p>
        </w:tc>
        <w:tc>
          <w:tcPr>
            <w:tcW w:w="8363" w:type="dxa"/>
            <w:gridSpan w:val="36"/>
            <w:tcBorders>
              <w:left w:val="single" w:sz="4" w:space="0" w:color="000000"/>
              <w:right w:val="single" w:sz="4" w:space="0" w:color="000000"/>
            </w:tcBorders>
            <w:tcMar>
              <w:top w:w="58" w:type="dxa"/>
              <w:left w:w="58" w:type="dxa"/>
              <w:bottom w:w="58" w:type="dxa"/>
              <w:right w:w="58" w:type="dxa"/>
            </w:tcMar>
          </w:tcPr>
          <w:p w:rsidR="005679A6" w:rsidRDefault="00E959F0" w:rsidP="00C80C85">
            <w:pPr>
              <w:widowControl w:val="0"/>
              <w:rPr>
                <w:rFonts w:asciiTheme="minorHAnsi" w:hAnsiTheme="minorHAnsi" w:cs="Calibri"/>
                <w:i/>
                <w:iCs/>
                <w:color w:val="auto"/>
              </w:rPr>
            </w:pPr>
            <w:r>
              <w:rPr>
                <w:rFonts w:asciiTheme="minorHAnsi" w:hAnsiTheme="minorHAnsi" w:cs="Calibri"/>
                <w:i/>
                <w:iCs/>
                <w:color w:val="auto"/>
              </w:rPr>
              <w:t>Timed</w:t>
            </w:r>
            <w:r w:rsidR="005679A6">
              <w:rPr>
                <w:rFonts w:asciiTheme="minorHAnsi" w:hAnsiTheme="minorHAnsi" w:cs="Calibri"/>
                <w:i/>
                <w:iCs/>
                <w:color w:val="auto"/>
              </w:rPr>
              <w:t xml:space="preserve"> PowerPoint</w:t>
            </w:r>
          </w:p>
          <w:p w:rsidR="00C80C85" w:rsidRDefault="004D0E87" w:rsidP="00C80C85">
            <w:pPr>
              <w:widowControl w:val="0"/>
              <w:rPr>
                <w:rFonts w:asciiTheme="minorHAnsi" w:hAnsiTheme="minorHAnsi" w:cs="Calibri"/>
                <w:i/>
                <w:iCs/>
                <w:color w:val="auto"/>
              </w:rPr>
            </w:pPr>
            <w:r>
              <w:rPr>
                <w:rFonts w:asciiTheme="minorHAnsi" w:hAnsiTheme="minorHAnsi" w:cs="Calibri"/>
                <w:i/>
                <w:iCs/>
                <w:color w:val="auto"/>
              </w:rPr>
              <w:t xml:space="preserve">Very high-pace </w:t>
            </w:r>
            <w:r w:rsidR="00C80C85">
              <w:rPr>
                <w:rFonts w:asciiTheme="minorHAnsi" w:hAnsiTheme="minorHAnsi" w:cs="Calibri"/>
                <w:i/>
                <w:iCs/>
                <w:color w:val="auto"/>
              </w:rPr>
              <w:t xml:space="preserve">MWB response </w:t>
            </w:r>
            <w:r>
              <w:rPr>
                <w:rFonts w:asciiTheme="minorHAnsi" w:hAnsiTheme="minorHAnsi" w:cs="Calibri"/>
                <w:i/>
                <w:iCs/>
                <w:color w:val="auto"/>
              </w:rPr>
              <w:t>to check which geometric skills/knowledge they have available</w:t>
            </w:r>
          </w:p>
          <w:p w:rsidR="00BC4BF0" w:rsidRDefault="00C80C85" w:rsidP="00C80C85">
            <w:pPr>
              <w:widowControl w:val="0"/>
              <w:rPr>
                <w:rFonts w:ascii="Calibri" w:hAnsi="Calibri"/>
                <w:i/>
                <w:iCs/>
                <w:color w:val="8A8A8A"/>
              </w:rPr>
            </w:pPr>
            <w:r w:rsidRPr="00C80C85">
              <w:rPr>
                <w:rFonts w:ascii="Calibri" w:hAnsi="Calibri"/>
                <w:i/>
                <w:iCs/>
                <w:color w:val="8A8A8A"/>
              </w:rPr>
              <w:t>(No Opt Out strategies)</w:t>
            </w:r>
          </w:p>
          <w:p w:rsidR="005679A6" w:rsidRDefault="005679A6" w:rsidP="00C80C85">
            <w:pPr>
              <w:widowControl w:val="0"/>
              <w:rPr>
                <w:rFonts w:ascii="Calibri" w:hAnsi="Calibri"/>
                <w:i/>
                <w:iCs/>
                <w:color w:val="8A8A8A"/>
              </w:rPr>
            </w:pPr>
            <w:r>
              <w:rPr>
                <w:rFonts w:ascii="Calibri" w:hAnsi="Calibri"/>
                <w:i/>
                <w:iCs/>
                <w:color w:val="8A8A8A"/>
              </w:rPr>
              <w:t>Key questions:</w:t>
            </w:r>
          </w:p>
          <w:p w:rsidR="005679A6" w:rsidRPr="00703F1F" w:rsidRDefault="004D0E87" w:rsidP="005679A6">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Quote Pythagoras’ theorem</w:t>
            </w:r>
          </w:p>
          <w:p w:rsidR="005679A6" w:rsidRPr="00703F1F" w:rsidRDefault="004D0E87" w:rsidP="005679A6">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What’s the formula for the area of a triangle?</w:t>
            </w:r>
          </w:p>
          <w:p w:rsidR="005679A6" w:rsidRPr="00703F1F" w:rsidRDefault="004D0E87" w:rsidP="005679A6">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Area of a circle?</w:t>
            </w:r>
          </w:p>
          <w:p w:rsidR="00703F1F" w:rsidRDefault="004D0E87" w:rsidP="004D0E87">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Right-angled triangle trigonometry problem: find the angle</w:t>
            </w:r>
          </w:p>
          <w:p w:rsidR="004D0E87" w:rsidRDefault="004D0E87" w:rsidP="004D0E87">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Circle theorems?</w:t>
            </w:r>
          </w:p>
          <w:p w:rsidR="004D0E87" w:rsidRPr="00703F1F" w:rsidRDefault="004D0E87" w:rsidP="004D0E87">
            <w:pPr>
              <w:pStyle w:val="ListParagraph"/>
              <w:widowControl w:val="0"/>
              <w:numPr>
                <w:ilvl w:val="0"/>
                <w:numId w:val="5"/>
              </w:numPr>
              <w:rPr>
                <w:rFonts w:asciiTheme="minorHAnsi" w:hAnsiTheme="minorHAnsi" w:cs="Calibri"/>
                <w:i/>
                <w:iCs/>
                <w:color w:val="808080" w:themeColor="background1" w:themeShade="80"/>
              </w:rPr>
            </w:pPr>
            <w:r>
              <w:rPr>
                <w:rFonts w:asciiTheme="minorHAnsi" w:hAnsiTheme="minorHAnsi" w:cs="Calibri"/>
                <w:i/>
                <w:iCs/>
                <w:color w:val="808080" w:themeColor="background1" w:themeShade="80"/>
              </w:rPr>
              <w:t>Which is not a congruence condition for a pair of triangles?</w:t>
            </w:r>
          </w:p>
        </w:tc>
        <w:tc>
          <w:tcPr>
            <w:tcW w:w="764" w:type="dxa"/>
            <w:gridSpan w:val="2"/>
            <w:tcBorders>
              <w:left w:val="single" w:sz="4" w:space="0" w:color="000000"/>
              <w:right w:val="single" w:sz="4" w:space="0" w:color="000000"/>
            </w:tcBorders>
            <w:tcMar>
              <w:top w:w="58" w:type="dxa"/>
              <w:left w:w="58" w:type="dxa"/>
              <w:bottom w:w="58" w:type="dxa"/>
              <w:right w:w="58" w:type="dxa"/>
            </w:tcMar>
          </w:tcPr>
          <w:p w:rsidR="00BC4BF0" w:rsidRPr="009E3EB9" w:rsidRDefault="00BC4BF0" w:rsidP="00345471">
            <w:pPr>
              <w:widowControl w:val="0"/>
              <w:rPr>
                <w:rFonts w:asciiTheme="minorHAnsi" w:hAnsiTheme="minorHAnsi"/>
                <w:bCs/>
                <w:i/>
                <w:color w:val="auto"/>
              </w:rPr>
            </w:pPr>
          </w:p>
        </w:tc>
      </w:tr>
      <w:tr w:rsidR="00F24D9F" w:rsidTr="00BC4BF0">
        <w:trPr>
          <w:trHeight w:val="1016"/>
        </w:trPr>
        <w:tc>
          <w:tcPr>
            <w:tcW w:w="764" w:type="dxa"/>
            <w:tcBorders>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17160371"/>
              <w:placeholder>
                <w:docPart w:val="27C23D1268E6499AB533E1CA947B9A0F"/>
              </w:placeholder>
            </w:sdtPr>
            <w:sdtEndPr/>
            <w:sdtContent>
              <w:p w:rsidR="00501220" w:rsidRDefault="00961FF2" w:rsidP="00961FF2">
                <w:pPr>
                  <w:widowControl w:val="0"/>
                  <w:rPr>
                    <w:rFonts w:asciiTheme="minorHAnsi" w:hAnsiTheme="minorHAnsi" w:cs="Calibri"/>
                    <w:i/>
                    <w:iCs/>
                    <w:color w:val="auto"/>
                  </w:rPr>
                </w:pPr>
                <w:r>
                  <w:rPr>
                    <w:rFonts w:asciiTheme="minorHAnsi" w:hAnsiTheme="minorHAnsi" w:cs="Calibri"/>
                    <w:i/>
                    <w:iCs/>
                    <w:color w:val="auto"/>
                  </w:rPr>
                  <w:t>M1</w:t>
                </w:r>
              </w:p>
              <w:p w:rsidR="00703F1F" w:rsidRDefault="00703F1F" w:rsidP="00961FF2">
                <w:pPr>
                  <w:widowControl w:val="0"/>
                  <w:rPr>
                    <w:rFonts w:asciiTheme="minorHAnsi" w:hAnsiTheme="minorHAnsi" w:cs="Calibri"/>
                    <w:i/>
                    <w:iCs/>
                    <w:color w:val="auto"/>
                  </w:rPr>
                </w:pPr>
              </w:p>
              <w:p w:rsidR="00703F1F" w:rsidRDefault="00703F1F" w:rsidP="00961FF2">
                <w:pPr>
                  <w:widowControl w:val="0"/>
                  <w:rPr>
                    <w:rFonts w:asciiTheme="minorHAnsi" w:hAnsiTheme="minorHAnsi" w:cs="Calibri"/>
                    <w:i/>
                    <w:iCs/>
                    <w:color w:val="auto"/>
                  </w:rPr>
                </w:pPr>
              </w:p>
              <w:p w:rsidR="00F24D9F" w:rsidRPr="009E3EB9" w:rsidRDefault="00561A76" w:rsidP="00961FF2">
                <w:pPr>
                  <w:widowControl w:val="0"/>
                  <w:rPr>
                    <w:rFonts w:asciiTheme="minorHAnsi" w:hAnsiTheme="minorHAnsi"/>
                    <w:i/>
                    <w:color w:val="auto"/>
                    <w:kern w:val="0"/>
                  </w:rPr>
                </w:pPr>
              </w:p>
            </w:sdtContent>
          </w:sdt>
        </w:tc>
        <w:tc>
          <w:tcPr>
            <w:tcW w:w="8363" w:type="dxa"/>
            <w:gridSpan w:val="36"/>
            <w:tcBorders>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17160372"/>
              <w:placeholder>
                <w:docPart w:val="02F76466839C475887159308F522DA12"/>
              </w:placeholder>
            </w:sdtPr>
            <w:sdtEndPr>
              <w:rPr>
                <w:rFonts w:ascii="Times New Roman" w:hAnsi="Times New Roman" w:cs="Times New Roman"/>
                <w:i w:val="0"/>
                <w:iCs w:val="0"/>
                <w:color w:val="000000"/>
              </w:rPr>
            </w:sdtEndPr>
            <w:sdtContent>
              <w:p w:rsidR="00E959F0" w:rsidRDefault="00703F1F" w:rsidP="004D0E87">
                <w:pPr>
                  <w:widowControl w:val="0"/>
                  <w:tabs>
                    <w:tab w:val="left" w:pos="690"/>
                  </w:tabs>
                  <w:rPr>
                    <w:rFonts w:asciiTheme="minorHAnsi" w:hAnsiTheme="minorHAnsi" w:cs="Calibri"/>
                    <w:i/>
                    <w:iCs/>
                    <w:color w:val="auto"/>
                  </w:rPr>
                </w:pPr>
                <w:r>
                  <w:rPr>
                    <w:rFonts w:asciiTheme="minorHAnsi" w:hAnsiTheme="minorHAnsi" w:cs="Calibri"/>
                    <w:i/>
                    <w:iCs/>
                    <w:color w:val="auto"/>
                  </w:rPr>
                  <w:t xml:space="preserve">The main </w:t>
                </w:r>
                <w:r w:rsidR="004D0E87">
                  <w:rPr>
                    <w:rFonts w:asciiTheme="minorHAnsi" w:hAnsiTheme="minorHAnsi" w:cs="Calibri"/>
                    <w:i/>
                    <w:iCs/>
                    <w:color w:val="auto"/>
                  </w:rPr>
                  <w:t>lesson idea is to pose a worded geometrical description, generate a usable diagram and then invite learners to explore how many other facts they can derive.</w:t>
                </w:r>
              </w:p>
              <w:p w:rsidR="00E959F0" w:rsidRDefault="00E959F0" w:rsidP="00E959F0">
                <w:pPr>
                  <w:widowControl w:val="0"/>
                  <w:tabs>
                    <w:tab w:val="left" w:pos="690"/>
                  </w:tabs>
                  <w:rPr>
                    <w:rFonts w:asciiTheme="minorHAnsi" w:hAnsiTheme="minorHAnsi" w:cs="Calibri"/>
                    <w:i/>
                    <w:iCs/>
                    <w:color w:val="auto"/>
                  </w:rPr>
                </w:pPr>
                <w:r>
                  <w:rPr>
                    <w:rFonts w:asciiTheme="minorHAnsi" w:hAnsiTheme="minorHAnsi" w:cs="Calibri"/>
                    <w:i/>
                    <w:iCs/>
                    <w:color w:val="auto"/>
                  </w:rPr>
                  <w:t xml:space="preserve">This is structured to elicit different problem-solving heuristics and hints appear on the timed </w:t>
                </w:r>
                <w:proofErr w:type="spellStart"/>
                <w:r>
                  <w:rPr>
                    <w:rFonts w:asciiTheme="minorHAnsi" w:hAnsiTheme="minorHAnsi" w:cs="Calibri"/>
                    <w:i/>
                    <w:iCs/>
                    <w:color w:val="auto"/>
                  </w:rPr>
                  <w:t>powerpoint</w:t>
                </w:r>
                <w:proofErr w:type="spellEnd"/>
                <w:r>
                  <w:rPr>
                    <w:rFonts w:asciiTheme="minorHAnsi" w:hAnsiTheme="minorHAnsi" w:cs="Calibri"/>
                    <w:i/>
                    <w:iCs/>
                    <w:color w:val="auto"/>
                  </w:rPr>
                  <w:t>, which we may pause to highlight.</w:t>
                </w:r>
              </w:p>
              <w:p w:rsidR="00E959F0" w:rsidRDefault="00E959F0" w:rsidP="00E959F0">
                <w:pPr>
                  <w:widowControl w:val="0"/>
                  <w:tabs>
                    <w:tab w:val="left" w:pos="690"/>
                  </w:tabs>
                  <w:rPr>
                    <w:rFonts w:asciiTheme="minorHAnsi" w:hAnsiTheme="minorHAnsi" w:cs="Calibri"/>
                    <w:i/>
                    <w:iCs/>
                    <w:color w:val="auto"/>
                  </w:rPr>
                </w:pPr>
                <w:r>
                  <w:rPr>
                    <w:rFonts w:asciiTheme="minorHAnsi" w:hAnsiTheme="minorHAnsi" w:cs="Calibri"/>
                    <w:i/>
                    <w:iCs/>
                    <w:color w:val="auto"/>
                  </w:rPr>
                  <w:t>Pupils write questions and solutions into booklets sorting facts by</w:t>
                </w:r>
              </w:p>
              <w:p w:rsidR="00E959F0" w:rsidRDefault="00E959F0" w:rsidP="00E959F0">
                <w:pPr>
                  <w:pStyle w:val="ListParagraph"/>
                  <w:widowControl w:val="0"/>
                  <w:numPr>
                    <w:ilvl w:val="0"/>
                    <w:numId w:val="6"/>
                  </w:numPr>
                  <w:tabs>
                    <w:tab w:val="left" w:pos="690"/>
                  </w:tabs>
                  <w:rPr>
                    <w:rFonts w:asciiTheme="minorHAnsi" w:hAnsiTheme="minorHAnsi" w:cs="Calibri"/>
                    <w:i/>
                    <w:iCs/>
                    <w:color w:val="auto"/>
                  </w:rPr>
                </w:pPr>
                <w:r>
                  <w:rPr>
                    <w:rFonts w:asciiTheme="minorHAnsi" w:hAnsiTheme="minorHAnsi" w:cs="Calibri"/>
                    <w:i/>
                    <w:iCs/>
                    <w:color w:val="auto"/>
                  </w:rPr>
                  <w:t>lengths</w:t>
                </w:r>
              </w:p>
              <w:p w:rsidR="00E959F0" w:rsidRDefault="00E959F0" w:rsidP="00E959F0">
                <w:pPr>
                  <w:pStyle w:val="ListParagraph"/>
                  <w:widowControl w:val="0"/>
                  <w:numPr>
                    <w:ilvl w:val="0"/>
                    <w:numId w:val="6"/>
                  </w:numPr>
                  <w:tabs>
                    <w:tab w:val="left" w:pos="690"/>
                  </w:tabs>
                  <w:rPr>
                    <w:rFonts w:asciiTheme="minorHAnsi" w:hAnsiTheme="minorHAnsi" w:cs="Calibri"/>
                    <w:i/>
                    <w:iCs/>
                    <w:color w:val="auto"/>
                  </w:rPr>
                </w:pPr>
                <w:r>
                  <w:rPr>
                    <w:rFonts w:asciiTheme="minorHAnsi" w:hAnsiTheme="minorHAnsi" w:cs="Calibri"/>
                    <w:i/>
                    <w:iCs/>
                    <w:color w:val="auto"/>
                  </w:rPr>
                  <w:t>angles</w:t>
                </w:r>
              </w:p>
              <w:p w:rsidR="00E959F0" w:rsidRDefault="00E959F0" w:rsidP="00E959F0">
                <w:pPr>
                  <w:pStyle w:val="ListParagraph"/>
                  <w:widowControl w:val="0"/>
                  <w:numPr>
                    <w:ilvl w:val="0"/>
                    <w:numId w:val="6"/>
                  </w:numPr>
                  <w:tabs>
                    <w:tab w:val="left" w:pos="690"/>
                  </w:tabs>
                  <w:rPr>
                    <w:rFonts w:asciiTheme="minorHAnsi" w:hAnsiTheme="minorHAnsi" w:cs="Calibri"/>
                    <w:i/>
                    <w:iCs/>
                    <w:color w:val="auto"/>
                  </w:rPr>
                </w:pPr>
                <w:r>
                  <w:rPr>
                    <w:rFonts w:asciiTheme="minorHAnsi" w:hAnsiTheme="minorHAnsi" w:cs="Calibri"/>
                    <w:i/>
                    <w:iCs/>
                    <w:color w:val="auto"/>
                  </w:rPr>
                  <w:t>areas</w:t>
                </w:r>
              </w:p>
              <w:p w:rsidR="00E959F0" w:rsidRDefault="00E959F0" w:rsidP="00E959F0">
                <w:pPr>
                  <w:pStyle w:val="ListParagraph"/>
                  <w:widowControl w:val="0"/>
                  <w:numPr>
                    <w:ilvl w:val="0"/>
                    <w:numId w:val="6"/>
                  </w:numPr>
                  <w:tabs>
                    <w:tab w:val="left" w:pos="690"/>
                  </w:tabs>
                  <w:rPr>
                    <w:rFonts w:asciiTheme="minorHAnsi" w:hAnsiTheme="minorHAnsi" w:cs="Calibri"/>
                    <w:i/>
                    <w:iCs/>
                    <w:color w:val="auto"/>
                  </w:rPr>
                </w:pPr>
                <w:r>
                  <w:rPr>
                    <w:rFonts w:asciiTheme="minorHAnsi" w:hAnsiTheme="minorHAnsi" w:cs="Calibri"/>
                    <w:i/>
                    <w:iCs/>
                    <w:color w:val="auto"/>
                  </w:rPr>
                  <w:t>proofs</w:t>
                </w:r>
              </w:p>
              <w:p w:rsidR="00F24D9F" w:rsidRPr="00E959F0" w:rsidRDefault="00E959F0" w:rsidP="00E959F0">
                <w:pPr>
                  <w:widowControl w:val="0"/>
                  <w:tabs>
                    <w:tab w:val="left" w:pos="690"/>
                  </w:tabs>
                  <w:rPr>
                    <w:rFonts w:asciiTheme="minorHAnsi" w:hAnsiTheme="minorHAnsi" w:cs="Calibri"/>
                    <w:i/>
                    <w:iCs/>
                    <w:color w:val="auto"/>
                  </w:rPr>
                </w:pPr>
                <w:r>
                  <w:rPr>
                    <w:rFonts w:asciiTheme="minorHAnsi" w:hAnsiTheme="minorHAnsi" w:cs="Calibri"/>
                    <w:i/>
                    <w:iCs/>
                    <w:color w:val="auto"/>
                  </w:rPr>
                  <w:t>Teacher circulates and nudges.</w:t>
                </w:r>
              </w:p>
            </w:sdtContent>
          </w:sdt>
        </w:tc>
        <w:tc>
          <w:tcPr>
            <w:tcW w:w="764" w:type="dxa"/>
            <w:gridSpan w:val="2"/>
            <w:tcBorders>
              <w:left w:val="single" w:sz="4" w:space="0" w:color="000000"/>
              <w:right w:val="single" w:sz="4" w:space="0" w:color="000000"/>
            </w:tcBorders>
            <w:tcMar>
              <w:top w:w="58" w:type="dxa"/>
              <w:left w:w="58" w:type="dxa"/>
              <w:bottom w:w="58" w:type="dxa"/>
              <w:right w:w="58" w:type="dxa"/>
            </w:tcMar>
            <w:hideMark/>
          </w:tcPr>
          <w:p w:rsidR="00F24D9F" w:rsidRPr="009E3EB9" w:rsidRDefault="00F24D9F" w:rsidP="00345471">
            <w:pPr>
              <w:widowControl w:val="0"/>
              <w:rPr>
                <w:rFonts w:asciiTheme="minorHAnsi" w:hAnsiTheme="minorHAnsi"/>
                <w:bCs/>
                <w:i/>
                <w:color w:val="auto"/>
              </w:rPr>
            </w:pPr>
          </w:p>
        </w:tc>
      </w:tr>
      <w:tr w:rsidR="00F24D9F" w:rsidTr="00E959F0">
        <w:trPr>
          <w:trHeight w:val="841"/>
        </w:trPr>
        <w:tc>
          <w:tcPr>
            <w:tcW w:w="764" w:type="dxa"/>
            <w:tcBorders>
              <w:left w:val="single" w:sz="4" w:space="0" w:color="000000"/>
              <w:right w:val="single" w:sz="4" w:space="0" w:color="000000"/>
            </w:tcBorders>
            <w:tcMar>
              <w:top w:w="58" w:type="dxa"/>
              <w:left w:w="58" w:type="dxa"/>
              <w:bottom w:w="58" w:type="dxa"/>
              <w:right w:w="58" w:type="dxa"/>
            </w:tcMar>
            <w:hideMark/>
          </w:tcPr>
          <w:p w:rsidR="00F24D9F" w:rsidRPr="009E3EB9" w:rsidRDefault="00561A76" w:rsidP="00E959F0">
            <w:pPr>
              <w:rPr>
                <w:rFonts w:asciiTheme="minorHAnsi" w:hAnsiTheme="minorHAnsi"/>
                <w:color w:val="auto"/>
              </w:rPr>
            </w:pPr>
            <w:sdt>
              <w:sdtPr>
                <w:rPr>
                  <w:rFonts w:asciiTheme="minorHAnsi" w:hAnsiTheme="minorHAnsi" w:cs="Calibri"/>
                  <w:i/>
                  <w:iCs/>
                  <w:color w:val="auto"/>
                </w:rPr>
                <w:id w:val="300751542"/>
                <w:placeholder>
                  <w:docPart w:val="2D7124F0CBB1460195326995CF155170"/>
                </w:placeholder>
              </w:sdtPr>
              <w:sdtEndPr/>
              <w:sdtContent>
                <w:r w:rsidR="00E959F0">
                  <w:rPr>
                    <w:rFonts w:asciiTheme="minorHAnsi" w:hAnsiTheme="minorHAnsi" w:cs="Calibri"/>
                    <w:i/>
                    <w:iCs/>
                    <w:color w:val="auto"/>
                  </w:rPr>
                  <w:t>P1</w:t>
                </w:r>
              </w:sdtContent>
            </w:sdt>
          </w:p>
        </w:tc>
        <w:tc>
          <w:tcPr>
            <w:tcW w:w="8363" w:type="dxa"/>
            <w:gridSpan w:val="36"/>
            <w:tcBorders>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300751540"/>
              <w:placeholder>
                <w:docPart w:val="9561D8A5E7BA474EBB917D08A2F69D6B"/>
              </w:placeholder>
            </w:sdtPr>
            <w:sdtEndPr/>
            <w:sdtContent>
              <w:p w:rsidR="00E959F0" w:rsidRDefault="00E959F0" w:rsidP="00E959F0">
                <w:pPr>
                  <w:widowControl w:val="0"/>
                  <w:rPr>
                    <w:rFonts w:asciiTheme="minorHAnsi" w:hAnsiTheme="minorHAnsi" w:cs="Calibri"/>
                    <w:i/>
                    <w:iCs/>
                    <w:color w:val="auto"/>
                  </w:rPr>
                </w:pPr>
                <w:r>
                  <w:rPr>
                    <w:rFonts w:asciiTheme="minorHAnsi" w:hAnsiTheme="minorHAnsi" w:cs="Calibri"/>
                    <w:i/>
                    <w:iCs/>
                    <w:color w:val="auto"/>
                  </w:rPr>
                  <w:t>Choose your best idea.</w:t>
                </w:r>
              </w:p>
              <w:p w:rsidR="00E959F0" w:rsidRDefault="00E959F0" w:rsidP="00E959F0">
                <w:pPr>
                  <w:widowControl w:val="0"/>
                  <w:rPr>
                    <w:rFonts w:asciiTheme="minorHAnsi" w:hAnsiTheme="minorHAnsi" w:cs="Calibri"/>
                    <w:i/>
                    <w:iCs/>
                    <w:color w:val="auto"/>
                  </w:rPr>
                </w:pPr>
                <w:r>
                  <w:rPr>
                    <w:rFonts w:asciiTheme="minorHAnsi" w:hAnsiTheme="minorHAnsi" w:cs="Calibri"/>
                    <w:i/>
                    <w:iCs/>
                    <w:color w:val="auto"/>
                  </w:rPr>
                  <w:t>Reframe it as an exam question.</w:t>
                </w:r>
              </w:p>
              <w:p w:rsidR="00F24D9F" w:rsidRPr="009E3EB9" w:rsidRDefault="00E959F0" w:rsidP="00E959F0">
                <w:pPr>
                  <w:widowControl w:val="0"/>
                  <w:rPr>
                    <w:rFonts w:asciiTheme="minorHAnsi" w:hAnsiTheme="minorHAnsi"/>
                    <w:bCs/>
                    <w:i/>
                    <w:color w:val="auto"/>
                  </w:rPr>
                </w:pPr>
                <w:r>
                  <w:rPr>
                    <w:rFonts w:asciiTheme="minorHAnsi" w:hAnsiTheme="minorHAnsi" w:cs="Calibri"/>
                    <w:i/>
                    <w:iCs/>
                    <w:color w:val="auto"/>
                  </w:rPr>
                  <w:t>Give thought to the language used so that it makes a good ‘fake’. Peer-critique and refine.</w:t>
                </w:r>
              </w:p>
            </w:sdtContent>
          </w:sdt>
        </w:tc>
        <w:tc>
          <w:tcPr>
            <w:tcW w:w="764" w:type="dxa"/>
            <w:gridSpan w:val="2"/>
            <w:tcBorders>
              <w:left w:val="single" w:sz="4" w:space="0" w:color="000000"/>
              <w:right w:val="single" w:sz="4" w:space="0" w:color="000000"/>
            </w:tcBorders>
            <w:tcMar>
              <w:top w:w="58" w:type="dxa"/>
              <w:left w:w="58" w:type="dxa"/>
              <w:bottom w:w="58" w:type="dxa"/>
              <w:right w:w="58" w:type="dxa"/>
            </w:tcMar>
            <w:hideMark/>
          </w:tcPr>
          <w:p w:rsidR="00F24D9F" w:rsidRPr="009E3EB9" w:rsidRDefault="00F24D9F" w:rsidP="00874C8E">
            <w:pPr>
              <w:rPr>
                <w:rFonts w:asciiTheme="minorHAnsi" w:hAnsiTheme="minorHAnsi"/>
                <w:color w:val="auto"/>
              </w:rPr>
            </w:pPr>
          </w:p>
        </w:tc>
      </w:tr>
      <w:tr w:rsidR="00F24D9F" w:rsidTr="00E959F0">
        <w:trPr>
          <w:trHeight w:val="672"/>
        </w:trPr>
        <w:tc>
          <w:tcPr>
            <w:tcW w:w="764" w:type="dxa"/>
            <w:tcBorders>
              <w:left w:val="single" w:sz="4" w:space="0" w:color="000000"/>
              <w:right w:val="single" w:sz="4" w:space="0" w:color="000000"/>
            </w:tcBorders>
            <w:tcMar>
              <w:top w:w="58" w:type="dxa"/>
              <w:left w:w="58" w:type="dxa"/>
              <w:bottom w:w="58" w:type="dxa"/>
              <w:right w:w="58" w:type="dxa"/>
            </w:tcMar>
            <w:hideMark/>
          </w:tcPr>
          <w:p w:rsidR="00F24D9F" w:rsidRPr="009E3EB9" w:rsidRDefault="00561A76" w:rsidP="00E959F0">
            <w:pPr>
              <w:widowControl w:val="0"/>
              <w:rPr>
                <w:rFonts w:asciiTheme="minorHAnsi" w:hAnsiTheme="minorHAnsi"/>
                <w:i/>
                <w:color w:val="auto"/>
                <w:kern w:val="0"/>
              </w:rPr>
            </w:pPr>
            <w:sdt>
              <w:sdtPr>
                <w:rPr>
                  <w:rFonts w:asciiTheme="minorHAnsi" w:hAnsiTheme="minorHAnsi" w:cs="Calibri"/>
                  <w:i/>
                  <w:iCs/>
                  <w:color w:val="auto"/>
                </w:rPr>
                <w:id w:val="17160498"/>
                <w:placeholder>
                  <w:docPart w:val="9A574300B5E14113A333C70BAD82C7B7"/>
                </w:placeholder>
              </w:sdtPr>
              <w:sdtEndPr/>
              <w:sdtContent>
                <w:r w:rsidR="00E959F0">
                  <w:rPr>
                    <w:rFonts w:asciiTheme="minorHAnsi" w:hAnsiTheme="minorHAnsi" w:cs="Calibri"/>
                    <w:i/>
                    <w:iCs/>
                    <w:color w:val="auto"/>
                  </w:rPr>
                  <w:t>E</w:t>
                </w:r>
              </w:sdtContent>
            </w:sdt>
          </w:p>
        </w:tc>
        <w:tc>
          <w:tcPr>
            <w:tcW w:w="8363" w:type="dxa"/>
            <w:gridSpan w:val="36"/>
            <w:tcBorders>
              <w:left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auto"/>
              </w:rPr>
              <w:id w:val="17160499"/>
              <w:placeholder>
                <w:docPart w:val="7BD5D25302A8415389343A1EF732B7B5"/>
              </w:placeholder>
            </w:sdtPr>
            <w:sdtEndPr/>
            <w:sdtContent>
              <w:p w:rsidR="00E959F0" w:rsidRDefault="00E959F0" w:rsidP="00E959F0">
                <w:pPr>
                  <w:widowControl w:val="0"/>
                  <w:tabs>
                    <w:tab w:val="left" w:pos="690"/>
                  </w:tabs>
                  <w:rPr>
                    <w:rFonts w:asciiTheme="minorHAnsi" w:hAnsiTheme="minorHAnsi" w:cs="Calibri"/>
                    <w:i/>
                    <w:iCs/>
                    <w:color w:val="auto"/>
                  </w:rPr>
                </w:pPr>
                <w:r>
                  <w:rPr>
                    <w:rFonts w:asciiTheme="minorHAnsi" w:hAnsiTheme="minorHAnsi" w:cs="Calibri"/>
                    <w:i/>
                    <w:iCs/>
                    <w:color w:val="auto"/>
                  </w:rPr>
                  <w:t>Much more challenging geometry question:</w:t>
                </w:r>
              </w:p>
              <w:p w:rsidR="00F24D9F" w:rsidRPr="009E3EB9" w:rsidRDefault="00E959F0" w:rsidP="00E959F0">
                <w:pPr>
                  <w:widowControl w:val="0"/>
                  <w:tabs>
                    <w:tab w:val="left" w:pos="690"/>
                  </w:tabs>
                  <w:rPr>
                    <w:rFonts w:asciiTheme="minorHAnsi" w:hAnsiTheme="minorHAnsi" w:cs="Calibri"/>
                    <w:i/>
                    <w:iCs/>
                    <w:color w:val="auto"/>
                  </w:rPr>
                </w:pPr>
                <w:r>
                  <w:rPr>
                    <w:rFonts w:asciiTheme="minorHAnsi" w:hAnsiTheme="minorHAnsi" w:cs="Calibri"/>
                    <w:i/>
                    <w:iCs/>
                    <w:color w:val="auto"/>
                  </w:rPr>
                  <w:t xml:space="preserve">given the length of BD and area of </w:t>
                </w:r>
                <w:r>
                  <w:rPr>
                    <w:rFonts w:ascii="Calibri" w:hAnsi="Calibri" w:cs="Calibri"/>
                    <w:i/>
                    <w:iCs/>
                    <w:color w:val="auto"/>
                  </w:rPr>
                  <w:t>Δ</w:t>
                </w:r>
                <w:r>
                  <w:rPr>
                    <w:rFonts w:asciiTheme="minorHAnsi" w:hAnsiTheme="minorHAnsi" w:cs="Calibri"/>
                    <w:i/>
                    <w:iCs/>
                    <w:color w:val="auto"/>
                  </w:rPr>
                  <w:t>ABC, find the perimeter (see booklet)</w:t>
                </w:r>
              </w:p>
            </w:sdtContent>
          </w:sdt>
        </w:tc>
        <w:tc>
          <w:tcPr>
            <w:tcW w:w="764" w:type="dxa"/>
            <w:gridSpan w:val="2"/>
            <w:tcBorders>
              <w:left w:val="single" w:sz="4" w:space="0" w:color="000000"/>
              <w:right w:val="single" w:sz="4" w:space="0" w:color="000000"/>
            </w:tcBorders>
            <w:tcMar>
              <w:top w:w="58" w:type="dxa"/>
              <w:left w:w="58" w:type="dxa"/>
              <w:bottom w:w="58" w:type="dxa"/>
              <w:right w:w="58" w:type="dxa"/>
            </w:tcMar>
            <w:hideMark/>
          </w:tcPr>
          <w:p w:rsidR="00F24D9F" w:rsidRPr="009E3EB9" w:rsidRDefault="00F24D9F" w:rsidP="00345471">
            <w:pPr>
              <w:widowControl w:val="0"/>
              <w:rPr>
                <w:rFonts w:asciiTheme="minorHAnsi" w:hAnsiTheme="minorHAnsi"/>
                <w:bCs/>
                <w:i/>
                <w:color w:val="auto"/>
              </w:rPr>
            </w:pPr>
          </w:p>
        </w:tc>
      </w:tr>
      <w:tr w:rsidR="00F24D9F" w:rsidTr="00BC4BF0">
        <w:trPr>
          <w:trHeight w:val="227"/>
        </w:trPr>
        <w:tc>
          <w:tcPr>
            <w:tcW w:w="4820" w:type="dxa"/>
            <w:gridSpan w:val="14"/>
            <w:tcBorders>
              <w:top w:val="single" w:sz="4" w:space="0" w:color="000000"/>
              <w:left w:val="single" w:sz="4" w:space="0" w:color="000000"/>
              <w:right w:val="single" w:sz="4" w:space="0" w:color="000000"/>
            </w:tcBorders>
            <w:tcMar>
              <w:top w:w="58" w:type="dxa"/>
              <w:left w:w="58" w:type="dxa"/>
              <w:bottom w:w="58" w:type="dxa"/>
              <w:right w:w="58" w:type="dxa"/>
            </w:tcMar>
            <w:hideMark/>
          </w:tcPr>
          <w:p w:rsidR="00F24D9F" w:rsidRPr="009E3EB9" w:rsidRDefault="00F24D9F" w:rsidP="00617CB8">
            <w:pPr>
              <w:widowControl w:val="0"/>
              <w:rPr>
                <w:rFonts w:asciiTheme="minorHAnsi" w:hAnsiTheme="minorHAnsi" w:cs="Calibri"/>
                <w:i/>
                <w:iCs/>
              </w:rPr>
            </w:pPr>
            <w:r w:rsidRPr="009E3EB9">
              <w:rPr>
                <w:rFonts w:asciiTheme="minorHAnsi" w:hAnsiTheme="minorHAnsi"/>
                <w:b/>
                <w:bCs/>
              </w:rPr>
              <w:t>Homework:</w:t>
            </w:r>
          </w:p>
        </w:tc>
        <w:tc>
          <w:tcPr>
            <w:tcW w:w="5071" w:type="dxa"/>
            <w:gridSpan w:val="25"/>
            <w:tcBorders>
              <w:top w:val="single" w:sz="4" w:space="0" w:color="000000"/>
              <w:left w:val="single" w:sz="4" w:space="0" w:color="000000"/>
              <w:right w:val="single" w:sz="4" w:space="0" w:color="000000"/>
            </w:tcBorders>
            <w:tcMar>
              <w:top w:w="58" w:type="dxa"/>
              <w:left w:w="58" w:type="dxa"/>
              <w:bottom w:w="58" w:type="dxa"/>
              <w:right w:w="58" w:type="dxa"/>
            </w:tcMar>
            <w:hideMark/>
          </w:tcPr>
          <w:p w:rsidR="00F24D9F" w:rsidRPr="009E3EB9" w:rsidRDefault="00F24D9F" w:rsidP="00617CB8">
            <w:pPr>
              <w:widowControl w:val="0"/>
              <w:rPr>
                <w:rFonts w:asciiTheme="minorHAnsi" w:hAnsiTheme="minorHAnsi"/>
                <w:b/>
                <w:bCs/>
                <w:sz w:val="12"/>
                <w:szCs w:val="12"/>
              </w:rPr>
            </w:pPr>
            <w:r w:rsidRPr="009E3EB9">
              <w:rPr>
                <w:rFonts w:asciiTheme="minorHAnsi" w:hAnsiTheme="minorHAnsi"/>
                <w:b/>
                <w:bCs/>
              </w:rPr>
              <w:t>Resources/Organization:</w:t>
            </w:r>
          </w:p>
        </w:tc>
      </w:tr>
      <w:tr w:rsidR="00F24D9F" w:rsidTr="00BC4BF0">
        <w:trPr>
          <w:trHeight w:val="1005"/>
        </w:trPr>
        <w:tc>
          <w:tcPr>
            <w:tcW w:w="4820" w:type="dxa"/>
            <w:gridSpan w:val="14"/>
            <w:tcBorders>
              <w:left w:val="single" w:sz="4" w:space="0" w:color="000000"/>
              <w:bottom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rPr>
              <w:id w:val="9347311"/>
              <w:placeholder>
                <w:docPart w:val="97C842C278B842AA95BAE64364F5452D"/>
              </w:placeholder>
            </w:sdtPr>
            <w:sdtEndPr/>
            <w:sdtContent>
              <w:p w:rsidR="00561A76" w:rsidRDefault="00635F3B" w:rsidP="00E959F0">
                <w:pPr>
                  <w:widowControl w:val="0"/>
                  <w:rPr>
                    <w:rFonts w:asciiTheme="minorHAnsi" w:hAnsiTheme="minorHAnsi" w:cs="Calibri"/>
                    <w:i/>
                    <w:iCs/>
                  </w:rPr>
                </w:pPr>
                <w:r>
                  <w:rPr>
                    <w:rFonts w:asciiTheme="minorHAnsi" w:hAnsiTheme="minorHAnsi" w:cs="Calibri"/>
                    <w:i/>
                    <w:iCs/>
                  </w:rPr>
                  <w:t>Home-learning set weekly</w:t>
                </w:r>
                <w:r w:rsidR="00561A76">
                  <w:rPr>
                    <w:rFonts w:asciiTheme="minorHAnsi" w:hAnsiTheme="minorHAnsi" w:cs="Calibri"/>
                    <w:i/>
                    <w:iCs/>
                  </w:rPr>
                  <w:t xml:space="preserve">? </w:t>
                </w:r>
              </w:p>
              <w:p w:rsidR="00F24D9F" w:rsidRPr="000C4ECD" w:rsidRDefault="00561A76" w:rsidP="00E959F0">
                <w:pPr>
                  <w:widowControl w:val="0"/>
                  <w:rPr>
                    <w:rFonts w:ascii="Calibri" w:hAnsi="Calibri"/>
                    <w:i/>
                    <w:iCs/>
                    <w:color w:val="8A8A8A"/>
                  </w:rPr>
                </w:pPr>
                <w:bookmarkStart w:id="0" w:name="_GoBack"/>
                <w:bookmarkEnd w:id="0"/>
                <w:r>
                  <w:rPr>
                    <w:rFonts w:asciiTheme="minorHAnsi" w:hAnsiTheme="minorHAnsi" w:cs="Calibri"/>
                    <w:i/>
                    <w:iCs/>
                  </w:rPr>
                  <w:t>They c</w:t>
                </w:r>
                <w:r w:rsidR="00E959F0">
                  <w:rPr>
                    <w:rFonts w:asciiTheme="minorHAnsi" w:hAnsiTheme="minorHAnsi" w:cs="Calibri"/>
                    <w:i/>
                    <w:iCs/>
                  </w:rPr>
                  <w:t>ould continue</w:t>
                </w:r>
                <w:r>
                  <w:rPr>
                    <w:rFonts w:asciiTheme="minorHAnsi" w:hAnsiTheme="minorHAnsi" w:cs="Calibri"/>
                    <w:i/>
                    <w:iCs/>
                  </w:rPr>
                  <w:t xml:space="preserve"> what we’ve started?</w:t>
                </w:r>
              </w:p>
            </w:sdtContent>
          </w:sdt>
        </w:tc>
        <w:tc>
          <w:tcPr>
            <w:tcW w:w="5071" w:type="dxa"/>
            <w:gridSpan w:val="25"/>
            <w:tcBorders>
              <w:left w:val="single" w:sz="4" w:space="0" w:color="000000"/>
              <w:bottom w:val="single" w:sz="4" w:space="0" w:color="000000"/>
              <w:right w:val="single" w:sz="4" w:space="0" w:color="000000"/>
            </w:tcBorders>
            <w:tcMar>
              <w:top w:w="58" w:type="dxa"/>
              <w:left w:w="58" w:type="dxa"/>
              <w:bottom w:w="58" w:type="dxa"/>
              <w:right w:w="58" w:type="dxa"/>
            </w:tcMar>
            <w:hideMark/>
          </w:tcPr>
          <w:sdt>
            <w:sdtPr>
              <w:rPr>
                <w:rFonts w:asciiTheme="minorHAnsi" w:hAnsiTheme="minorHAnsi" w:cs="Calibri"/>
                <w:i/>
                <w:iCs/>
                <w:color w:val="808080"/>
              </w:rPr>
              <w:id w:val="300751529"/>
              <w:placeholder>
                <w:docPart w:val="91FA29BC2B294BD4AFDAC9315FCE2BB2"/>
              </w:placeholder>
            </w:sdtPr>
            <w:sdtEndPr/>
            <w:sdtContent>
              <w:p w:rsidR="00283A50" w:rsidRDefault="00283A50" w:rsidP="00283A50">
                <w:pPr>
                  <w:widowControl w:val="0"/>
                  <w:rPr>
                    <w:rFonts w:asciiTheme="minorHAnsi" w:hAnsiTheme="minorHAnsi" w:cs="Calibri"/>
                    <w:i/>
                    <w:iCs/>
                    <w:color w:val="808080"/>
                  </w:rPr>
                </w:pPr>
                <w:r>
                  <w:rPr>
                    <w:rFonts w:asciiTheme="minorHAnsi" w:hAnsiTheme="minorHAnsi" w:cs="Calibri"/>
                    <w:i/>
                    <w:iCs/>
                    <w:color w:val="808080"/>
                  </w:rPr>
                  <w:t>PowerPoint</w:t>
                </w:r>
              </w:p>
              <w:p w:rsidR="00E959F0" w:rsidRDefault="00283A50" w:rsidP="00E959F0">
                <w:pPr>
                  <w:widowControl w:val="0"/>
                  <w:rPr>
                    <w:rFonts w:asciiTheme="minorHAnsi" w:hAnsiTheme="minorHAnsi" w:cs="Calibri"/>
                    <w:i/>
                    <w:iCs/>
                    <w:color w:val="808080"/>
                  </w:rPr>
                </w:pPr>
                <w:r>
                  <w:rPr>
                    <w:rFonts w:asciiTheme="minorHAnsi" w:hAnsiTheme="minorHAnsi" w:cs="Calibri"/>
                    <w:i/>
                    <w:iCs/>
                    <w:color w:val="808080"/>
                  </w:rPr>
                  <w:t>Work</w:t>
                </w:r>
                <w:r w:rsidR="00E959F0">
                  <w:rPr>
                    <w:rFonts w:asciiTheme="minorHAnsi" w:hAnsiTheme="minorHAnsi" w:cs="Calibri"/>
                    <w:i/>
                    <w:iCs/>
                    <w:color w:val="808080"/>
                  </w:rPr>
                  <w:t>-booklet</w:t>
                </w:r>
              </w:p>
              <w:p w:rsidR="00E959F0" w:rsidRDefault="00E959F0" w:rsidP="00E959F0">
                <w:pPr>
                  <w:widowControl w:val="0"/>
                  <w:rPr>
                    <w:rFonts w:asciiTheme="minorHAnsi" w:hAnsiTheme="minorHAnsi" w:cs="Calibri"/>
                    <w:i/>
                    <w:iCs/>
                    <w:color w:val="808080"/>
                  </w:rPr>
                </w:pPr>
                <w:r>
                  <w:rPr>
                    <w:rFonts w:asciiTheme="minorHAnsi" w:hAnsiTheme="minorHAnsi" w:cs="Calibri"/>
                    <w:i/>
                    <w:iCs/>
                    <w:color w:val="808080"/>
                  </w:rPr>
                  <w:t>MWB packs; equipment packs; a few spare calculators</w:t>
                </w:r>
              </w:p>
              <w:p w:rsidR="00F24D9F" w:rsidRPr="000C4ECD" w:rsidRDefault="00E959F0" w:rsidP="00283A50">
                <w:pPr>
                  <w:widowControl w:val="0"/>
                  <w:rPr>
                    <w:rFonts w:ascii="Calibri" w:hAnsi="Calibri"/>
                    <w:i/>
                    <w:iCs/>
                    <w:color w:val="8A8A8A"/>
                  </w:rPr>
                </w:pPr>
                <w:r>
                  <w:rPr>
                    <w:rFonts w:ascii="Calibri" w:hAnsi="Calibri"/>
                    <w:i/>
                    <w:iCs/>
                    <w:color w:val="8A8A8A"/>
                  </w:rPr>
                  <w:t>Post-it notes for peer-critique</w:t>
                </w:r>
              </w:p>
            </w:sdtContent>
          </w:sdt>
        </w:tc>
      </w:tr>
      <w:tr w:rsidR="00934CAE" w:rsidTr="00BC4BF0">
        <w:trPr>
          <w:trHeight w:val="252"/>
        </w:trPr>
        <w:tc>
          <w:tcPr>
            <w:tcW w:w="1900" w:type="dxa"/>
            <w:gridSpan w:val="2"/>
            <w:tcBorders>
              <w:top w:val="single" w:sz="4" w:space="0" w:color="000000"/>
              <w:left w:val="single" w:sz="4" w:space="0" w:color="000000"/>
              <w:bottom w:val="single" w:sz="4" w:space="0" w:color="000000"/>
            </w:tcBorders>
            <w:tcMar>
              <w:top w:w="58" w:type="dxa"/>
              <w:left w:w="58" w:type="dxa"/>
              <w:bottom w:w="58" w:type="dxa"/>
              <w:right w:w="58" w:type="dxa"/>
            </w:tcMar>
            <w:hideMark/>
          </w:tcPr>
          <w:p w:rsidR="00634B9E" w:rsidRPr="00634B9E" w:rsidRDefault="00634B9E" w:rsidP="00934CAE">
            <w:pPr>
              <w:widowControl w:val="0"/>
              <w:jc w:val="right"/>
              <w:rPr>
                <w:rFonts w:asciiTheme="minorHAnsi" w:hAnsiTheme="minorHAnsi"/>
              </w:rPr>
            </w:pPr>
            <w:r w:rsidRPr="009E6F4F">
              <w:rPr>
                <w:rFonts w:asciiTheme="minorHAnsi" w:hAnsiTheme="minorHAnsi"/>
              </w:rPr>
              <w:t>The Art of Challeng</w:t>
            </w:r>
            <w:r>
              <w:rPr>
                <w:rFonts w:asciiTheme="minorHAnsi" w:hAnsiTheme="minorHAnsi"/>
              </w:rPr>
              <w:t>e</w:t>
            </w:r>
          </w:p>
        </w:tc>
        <w:tc>
          <w:tcPr>
            <w:tcW w:w="426" w:type="dxa"/>
            <w:tcBorders>
              <w:top w:val="single" w:sz="4" w:space="0" w:color="000000"/>
              <w:bottom w:val="single" w:sz="4" w:space="0" w:color="000000"/>
            </w:tcBorders>
          </w:tcPr>
          <w:p w:rsidR="00634B9E" w:rsidRPr="009E6F4F" w:rsidRDefault="00934CAE" w:rsidP="0050379F">
            <w:pPr>
              <w:widowControl w:val="0"/>
              <w:rPr>
                <w:rFonts w:asciiTheme="minorHAnsi" w:hAnsiTheme="minorHAnsi"/>
                <w:sz w:val="16"/>
                <w:szCs w:val="16"/>
              </w:rPr>
            </w:pPr>
            <w:r>
              <w:rPr>
                <w:rFonts w:asciiTheme="minorHAnsi" w:hAnsiTheme="minorHAnsi"/>
              </w:rPr>
              <w:t xml:space="preserve">  </w:t>
            </w:r>
            <w:r w:rsidR="0050379F">
              <w:rPr>
                <w:rFonts w:asciiTheme="minorHAnsi" w:hAnsiTheme="minorHAnsi"/>
              </w:rPr>
              <w:fldChar w:fldCharType="begin">
                <w:ffData>
                  <w:name w:val="Check1"/>
                  <w:enabled/>
                  <w:calcOnExit w:val="0"/>
                  <w:checkBox>
                    <w:sizeAuto/>
                    <w:default w:val="1"/>
                  </w:checkBox>
                </w:ffData>
              </w:fldChar>
            </w:r>
            <w:bookmarkStart w:id="1" w:name="Check1"/>
            <w:r w:rsidR="0050379F">
              <w:rPr>
                <w:rFonts w:asciiTheme="minorHAnsi" w:hAnsiTheme="minorHAnsi"/>
              </w:rPr>
              <w:instrText xml:space="preserve"> FORMCHECKBOX </w:instrText>
            </w:r>
            <w:r w:rsidR="00561A76">
              <w:rPr>
                <w:rFonts w:asciiTheme="minorHAnsi" w:hAnsiTheme="minorHAnsi"/>
              </w:rPr>
            </w:r>
            <w:r w:rsidR="00561A76">
              <w:rPr>
                <w:rFonts w:asciiTheme="minorHAnsi" w:hAnsiTheme="minorHAnsi"/>
              </w:rPr>
              <w:fldChar w:fldCharType="separate"/>
            </w:r>
            <w:r w:rsidR="0050379F">
              <w:rPr>
                <w:rFonts w:asciiTheme="minorHAnsi" w:hAnsiTheme="minorHAnsi"/>
              </w:rPr>
              <w:fldChar w:fldCharType="end"/>
            </w:r>
            <w:bookmarkEnd w:id="1"/>
          </w:p>
        </w:tc>
        <w:tc>
          <w:tcPr>
            <w:tcW w:w="1843" w:type="dxa"/>
            <w:gridSpan w:val="8"/>
            <w:tcBorders>
              <w:top w:val="single" w:sz="4" w:space="0" w:color="000000"/>
              <w:bottom w:val="single" w:sz="4" w:space="0" w:color="000000"/>
            </w:tcBorders>
          </w:tcPr>
          <w:p w:rsidR="00634B9E" w:rsidRPr="00634B9E" w:rsidRDefault="00634B9E" w:rsidP="00934CAE">
            <w:pPr>
              <w:widowControl w:val="0"/>
              <w:jc w:val="right"/>
              <w:rPr>
                <w:rFonts w:asciiTheme="minorHAnsi" w:hAnsiTheme="minorHAnsi"/>
              </w:rPr>
            </w:pPr>
            <w:r w:rsidRPr="009E6F4F">
              <w:rPr>
                <w:rFonts w:asciiTheme="minorHAnsi" w:hAnsiTheme="minorHAnsi"/>
              </w:rPr>
              <w:t>Engaging Learners</w:t>
            </w:r>
            <w:r>
              <w:rPr>
                <w:rFonts w:asciiTheme="minorHAnsi" w:hAnsiTheme="minorHAnsi"/>
              </w:rPr>
              <w:t xml:space="preserve">  </w:t>
            </w:r>
          </w:p>
        </w:tc>
        <w:tc>
          <w:tcPr>
            <w:tcW w:w="566" w:type="dxa"/>
            <w:gridSpan w:val="2"/>
            <w:tcBorders>
              <w:top w:val="single" w:sz="4" w:space="0" w:color="000000"/>
              <w:bottom w:val="single" w:sz="4" w:space="0" w:color="000000"/>
            </w:tcBorders>
          </w:tcPr>
          <w:p w:rsidR="00634B9E" w:rsidRPr="009E6F4F" w:rsidRDefault="00934CAE" w:rsidP="0050379F">
            <w:pPr>
              <w:widowControl w:val="0"/>
              <w:rPr>
                <w:rFonts w:asciiTheme="minorHAnsi" w:hAnsiTheme="minorHAnsi"/>
                <w:sz w:val="16"/>
                <w:szCs w:val="16"/>
              </w:rPr>
            </w:pPr>
            <w:r>
              <w:rPr>
                <w:rFonts w:asciiTheme="minorHAnsi" w:hAnsiTheme="minorHAnsi"/>
              </w:rPr>
              <w:t xml:space="preserve">  </w:t>
            </w:r>
            <w:r w:rsidR="0050379F">
              <w:rPr>
                <w:rFonts w:asciiTheme="minorHAnsi" w:hAnsiTheme="minorHAnsi"/>
              </w:rPr>
              <w:fldChar w:fldCharType="begin">
                <w:ffData>
                  <w:name w:val=""/>
                  <w:enabled/>
                  <w:calcOnExit w:val="0"/>
                  <w:checkBox>
                    <w:sizeAuto/>
                    <w:default w:val="1"/>
                  </w:checkBox>
                </w:ffData>
              </w:fldChar>
            </w:r>
            <w:r w:rsidR="0050379F">
              <w:rPr>
                <w:rFonts w:asciiTheme="minorHAnsi" w:hAnsiTheme="minorHAnsi"/>
              </w:rPr>
              <w:instrText xml:space="preserve"> FORMCHECKBOX </w:instrText>
            </w:r>
            <w:r w:rsidR="00561A76">
              <w:rPr>
                <w:rFonts w:asciiTheme="minorHAnsi" w:hAnsiTheme="minorHAnsi"/>
              </w:rPr>
            </w:r>
            <w:r w:rsidR="00561A76">
              <w:rPr>
                <w:rFonts w:asciiTheme="minorHAnsi" w:hAnsiTheme="minorHAnsi"/>
              </w:rPr>
              <w:fldChar w:fldCharType="separate"/>
            </w:r>
            <w:r w:rsidR="0050379F">
              <w:rPr>
                <w:rFonts w:asciiTheme="minorHAnsi" w:hAnsiTheme="minorHAnsi"/>
              </w:rPr>
              <w:fldChar w:fldCharType="end"/>
            </w:r>
          </w:p>
        </w:tc>
        <w:tc>
          <w:tcPr>
            <w:tcW w:w="2127" w:type="dxa"/>
            <w:gridSpan w:val="11"/>
            <w:tcBorders>
              <w:top w:val="single" w:sz="4" w:space="0" w:color="000000"/>
              <w:bottom w:val="single" w:sz="4" w:space="0" w:color="000000"/>
            </w:tcBorders>
          </w:tcPr>
          <w:p w:rsidR="00634B9E" w:rsidRPr="009E6F4F" w:rsidRDefault="00634B9E" w:rsidP="00934CAE">
            <w:pPr>
              <w:widowControl w:val="0"/>
              <w:jc w:val="right"/>
              <w:rPr>
                <w:rFonts w:asciiTheme="minorHAnsi" w:hAnsiTheme="minorHAnsi"/>
                <w:sz w:val="16"/>
                <w:szCs w:val="16"/>
              </w:rPr>
            </w:pPr>
            <w:r w:rsidRPr="009E6F4F">
              <w:rPr>
                <w:rFonts w:asciiTheme="minorHAnsi" w:hAnsiTheme="minorHAnsi"/>
              </w:rPr>
              <w:t>Independent Learning</w:t>
            </w:r>
          </w:p>
        </w:tc>
        <w:tc>
          <w:tcPr>
            <w:tcW w:w="567" w:type="dxa"/>
            <w:gridSpan w:val="5"/>
            <w:tcBorders>
              <w:top w:val="single" w:sz="4" w:space="0" w:color="000000"/>
              <w:bottom w:val="single" w:sz="4" w:space="0" w:color="000000"/>
            </w:tcBorders>
          </w:tcPr>
          <w:p w:rsidR="00634B9E" w:rsidRPr="009E6F4F" w:rsidRDefault="00934CAE" w:rsidP="00561A76">
            <w:pPr>
              <w:widowControl w:val="0"/>
              <w:rPr>
                <w:rFonts w:asciiTheme="minorHAnsi" w:hAnsiTheme="minorHAnsi"/>
                <w:sz w:val="16"/>
                <w:szCs w:val="16"/>
              </w:rPr>
            </w:pPr>
            <w:r>
              <w:rPr>
                <w:rFonts w:asciiTheme="minorHAnsi" w:hAnsiTheme="minorHAnsi"/>
              </w:rPr>
              <w:t xml:space="preserve">  </w:t>
            </w:r>
            <w:r w:rsidR="00561A76">
              <w:rPr>
                <w:rFonts w:asciiTheme="minorHAnsi" w:hAnsiTheme="minorHAnsi"/>
              </w:rPr>
              <w:fldChar w:fldCharType="begin">
                <w:ffData>
                  <w:name w:val=""/>
                  <w:enabled/>
                  <w:calcOnExit w:val="0"/>
                  <w:checkBox>
                    <w:sizeAuto/>
                    <w:default w:val="1"/>
                  </w:checkBox>
                </w:ffData>
              </w:fldChar>
            </w:r>
            <w:r w:rsidR="00561A76">
              <w:rPr>
                <w:rFonts w:asciiTheme="minorHAnsi" w:hAnsiTheme="minorHAnsi"/>
              </w:rPr>
              <w:instrText xml:space="preserve"> FORMCHECKBOX </w:instrText>
            </w:r>
            <w:r w:rsidR="00561A76">
              <w:rPr>
                <w:rFonts w:asciiTheme="minorHAnsi" w:hAnsiTheme="minorHAnsi"/>
              </w:rPr>
            </w:r>
            <w:r w:rsidR="00561A76">
              <w:rPr>
                <w:rFonts w:asciiTheme="minorHAnsi" w:hAnsiTheme="minorHAnsi"/>
              </w:rPr>
              <w:fldChar w:fldCharType="end"/>
            </w:r>
          </w:p>
        </w:tc>
        <w:tc>
          <w:tcPr>
            <w:tcW w:w="1276" w:type="dxa"/>
            <w:gridSpan w:val="5"/>
            <w:tcBorders>
              <w:top w:val="single" w:sz="4" w:space="0" w:color="000000"/>
              <w:bottom w:val="single" w:sz="4" w:space="0" w:color="000000"/>
            </w:tcBorders>
          </w:tcPr>
          <w:p w:rsidR="00634B9E" w:rsidRPr="009E6F4F" w:rsidRDefault="00634B9E" w:rsidP="00934CAE">
            <w:pPr>
              <w:widowControl w:val="0"/>
              <w:jc w:val="right"/>
              <w:rPr>
                <w:rFonts w:asciiTheme="minorHAnsi" w:hAnsiTheme="minorHAnsi"/>
                <w:sz w:val="16"/>
                <w:szCs w:val="16"/>
              </w:rPr>
            </w:pPr>
            <w:r w:rsidRPr="009E6F4F">
              <w:rPr>
                <w:rFonts w:asciiTheme="minorHAnsi" w:hAnsiTheme="minorHAnsi"/>
              </w:rPr>
              <w:t>Feedback</w:t>
            </w:r>
            <w:r w:rsidR="00934CAE">
              <w:rPr>
                <w:rFonts w:asciiTheme="minorHAnsi" w:hAnsiTheme="minorHAnsi"/>
              </w:rPr>
              <w:t xml:space="preserve">  </w:t>
            </w:r>
          </w:p>
        </w:tc>
        <w:tc>
          <w:tcPr>
            <w:tcW w:w="1186" w:type="dxa"/>
            <w:gridSpan w:val="5"/>
            <w:tcBorders>
              <w:top w:val="single" w:sz="4" w:space="0" w:color="000000"/>
              <w:bottom w:val="single" w:sz="4" w:space="0" w:color="000000"/>
              <w:right w:val="single" w:sz="4" w:space="0" w:color="000000"/>
            </w:tcBorders>
          </w:tcPr>
          <w:p w:rsidR="00634B9E" w:rsidRPr="009E6F4F" w:rsidRDefault="00934CAE" w:rsidP="00934CAE">
            <w:pPr>
              <w:widowControl w:val="0"/>
              <w:rPr>
                <w:rFonts w:asciiTheme="minorHAnsi" w:hAnsiTheme="minorHAnsi"/>
                <w:sz w:val="16"/>
                <w:szCs w:val="16"/>
              </w:rPr>
            </w:pPr>
            <w:r>
              <w:rPr>
                <w:rFonts w:asciiTheme="minorHAnsi" w:hAnsiTheme="minorHAnsi"/>
              </w:rPr>
              <w:t xml:space="preserve">  </w:t>
            </w:r>
            <w:r w:rsidR="0027464F" w:rsidRPr="009E6F4F">
              <w:rPr>
                <w:rFonts w:asciiTheme="minorHAnsi" w:hAnsiTheme="minorHAnsi"/>
              </w:rPr>
              <w:fldChar w:fldCharType="begin">
                <w:ffData>
                  <w:name w:val="Check1"/>
                  <w:enabled/>
                  <w:calcOnExit w:val="0"/>
                  <w:checkBox>
                    <w:sizeAuto/>
                    <w:default w:val="0"/>
                  </w:checkBox>
                </w:ffData>
              </w:fldChar>
            </w:r>
            <w:r w:rsidR="00634B9E" w:rsidRPr="009E6F4F">
              <w:rPr>
                <w:rFonts w:asciiTheme="minorHAnsi" w:hAnsiTheme="minorHAnsi"/>
              </w:rPr>
              <w:instrText xml:space="preserve"> FORMCHECKBOX </w:instrText>
            </w:r>
            <w:r w:rsidR="00561A76">
              <w:rPr>
                <w:rFonts w:asciiTheme="minorHAnsi" w:hAnsiTheme="minorHAnsi"/>
              </w:rPr>
            </w:r>
            <w:r w:rsidR="00561A76">
              <w:rPr>
                <w:rFonts w:asciiTheme="minorHAnsi" w:hAnsiTheme="minorHAnsi"/>
              </w:rPr>
              <w:fldChar w:fldCharType="separate"/>
            </w:r>
            <w:r w:rsidR="0027464F" w:rsidRPr="009E6F4F">
              <w:rPr>
                <w:rFonts w:asciiTheme="minorHAnsi" w:hAnsiTheme="minorHAnsi"/>
              </w:rPr>
              <w:fldChar w:fldCharType="end"/>
            </w:r>
          </w:p>
        </w:tc>
      </w:tr>
      <w:tr w:rsidR="00634B9E" w:rsidTr="00BC4BF0">
        <w:trPr>
          <w:trHeight w:val="251"/>
        </w:trPr>
        <w:tc>
          <w:tcPr>
            <w:tcW w:w="2585" w:type="dxa"/>
            <w:gridSpan w:val="4"/>
            <w:tcBorders>
              <w:top w:val="single" w:sz="4" w:space="0" w:color="000000"/>
              <w:left w:val="single" w:sz="4" w:space="0" w:color="000000"/>
              <w:bottom w:val="single" w:sz="4" w:space="0" w:color="000000"/>
            </w:tcBorders>
            <w:tcMar>
              <w:top w:w="58" w:type="dxa"/>
              <w:left w:w="58" w:type="dxa"/>
              <w:bottom w:w="58" w:type="dxa"/>
              <w:right w:w="58" w:type="dxa"/>
            </w:tcMar>
            <w:hideMark/>
          </w:tcPr>
          <w:p w:rsidR="00634B9E" w:rsidRPr="009E6F4F" w:rsidRDefault="00634B9E" w:rsidP="006E0A8F">
            <w:pPr>
              <w:widowControl w:val="0"/>
              <w:rPr>
                <w:rFonts w:asciiTheme="minorHAnsi" w:hAnsiTheme="minorHAnsi"/>
                <w:sz w:val="16"/>
                <w:szCs w:val="16"/>
              </w:rPr>
            </w:pPr>
          </w:p>
        </w:tc>
        <w:tc>
          <w:tcPr>
            <w:tcW w:w="1276" w:type="dxa"/>
            <w:gridSpan w:val="5"/>
            <w:tcBorders>
              <w:top w:val="single" w:sz="4" w:space="0" w:color="000000"/>
              <w:bottom w:val="single" w:sz="4" w:space="0" w:color="000000"/>
            </w:tcBorders>
          </w:tcPr>
          <w:p w:rsidR="00634B9E" w:rsidRPr="009E6F4F" w:rsidRDefault="00634B9E" w:rsidP="006E0A8F">
            <w:pPr>
              <w:widowControl w:val="0"/>
              <w:rPr>
                <w:rFonts w:asciiTheme="minorHAnsi" w:hAnsiTheme="minorHAnsi"/>
                <w:sz w:val="16"/>
                <w:szCs w:val="16"/>
              </w:rPr>
            </w:pPr>
            <w:r w:rsidRPr="009E6F4F">
              <w:rPr>
                <w:rFonts w:asciiTheme="minorHAnsi" w:hAnsiTheme="minorHAnsi"/>
              </w:rPr>
              <w:t>Teacher input</w:t>
            </w:r>
            <w:r w:rsidRPr="009E6F4F">
              <w:rPr>
                <w:rFonts w:asciiTheme="minorHAnsi" w:hAnsiTheme="minorHAnsi"/>
                <w:i/>
              </w:rPr>
              <w:t>:</w:t>
            </w:r>
          </w:p>
        </w:tc>
        <w:tc>
          <w:tcPr>
            <w:tcW w:w="283" w:type="dxa"/>
            <w:tcBorders>
              <w:top w:val="single" w:sz="4" w:space="0" w:color="000000"/>
              <w:bottom w:val="single" w:sz="4" w:space="0" w:color="000000"/>
            </w:tcBorders>
          </w:tcPr>
          <w:p w:rsidR="00634B9E" w:rsidRPr="009E6F4F" w:rsidRDefault="00561A76" w:rsidP="00923CAF">
            <w:pPr>
              <w:widowControl w:val="0"/>
              <w:jc w:val="center"/>
              <w:rPr>
                <w:rFonts w:asciiTheme="minorHAnsi" w:hAnsiTheme="minorHAnsi"/>
                <w:sz w:val="16"/>
                <w:szCs w:val="16"/>
              </w:rPr>
            </w:pPr>
            <w:sdt>
              <w:sdtPr>
                <w:rPr>
                  <w:rFonts w:asciiTheme="minorHAnsi" w:hAnsiTheme="minorHAnsi"/>
                  <w:i/>
                </w:rPr>
                <w:id w:val="31891334"/>
                <w:placeholder>
                  <w:docPart w:val="5B28231F511343A1BEF63B6BEE8BA955"/>
                </w:placeholder>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dropDownList>
              </w:sdtPr>
              <w:sdtEndPr/>
              <w:sdtContent>
                <w:r>
                  <w:rPr>
                    <w:rFonts w:asciiTheme="minorHAnsi" w:hAnsiTheme="minorHAnsi"/>
                    <w:i/>
                  </w:rPr>
                  <w:t>30</w:t>
                </w:r>
              </w:sdtContent>
            </w:sdt>
          </w:p>
        </w:tc>
        <w:tc>
          <w:tcPr>
            <w:tcW w:w="1136" w:type="dxa"/>
            <w:gridSpan w:val="6"/>
            <w:tcBorders>
              <w:top w:val="single" w:sz="4" w:space="0" w:color="000000"/>
              <w:bottom w:val="single" w:sz="4" w:space="0" w:color="000000"/>
            </w:tcBorders>
          </w:tcPr>
          <w:p w:rsidR="00634B9E" w:rsidRPr="009E6F4F" w:rsidRDefault="00634B9E" w:rsidP="006E0A8F">
            <w:pPr>
              <w:widowControl w:val="0"/>
              <w:rPr>
                <w:rFonts w:asciiTheme="minorHAnsi" w:hAnsiTheme="minorHAnsi"/>
                <w:sz w:val="16"/>
                <w:szCs w:val="16"/>
              </w:rPr>
            </w:pPr>
            <w:r w:rsidRPr="009E6F4F">
              <w:rPr>
                <w:rFonts w:asciiTheme="minorHAnsi" w:hAnsiTheme="minorHAnsi" w:cs="Calibri"/>
              </w:rPr>
              <w:t>%</w:t>
            </w:r>
          </w:p>
        </w:tc>
        <w:tc>
          <w:tcPr>
            <w:tcW w:w="1418" w:type="dxa"/>
            <w:gridSpan w:val="6"/>
            <w:tcBorders>
              <w:top w:val="single" w:sz="4" w:space="0" w:color="000000"/>
              <w:bottom w:val="single" w:sz="4" w:space="0" w:color="000000"/>
            </w:tcBorders>
          </w:tcPr>
          <w:p w:rsidR="00634B9E" w:rsidRPr="009E6F4F" w:rsidRDefault="00634B9E" w:rsidP="006E0A8F">
            <w:pPr>
              <w:widowControl w:val="0"/>
              <w:rPr>
                <w:rFonts w:asciiTheme="minorHAnsi" w:hAnsiTheme="minorHAnsi"/>
                <w:sz w:val="16"/>
                <w:szCs w:val="16"/>
              </w:rPr>
            </w:pPr>
            <w:r w:rsidRPr="009E6F4F">
              <w:rPr>
                <w:rFonts w:asciiTheme="minorHAnsi" w:hAnsiTheme="minorHAnsi"/>
              </w:rPr>
              <w:t>Student activity</w:t>
            </w:r>
            <w:r w:rsidRPr="009E6F4F">
              <w:rPr>
                <w:rFonts w:asciiTheme="minorHAnsi" w:hAnsiTheme="minorHAnsi"/>
                <w:i/>
              </w:rPr>
              <w:t>:</w:t>
            </w:r>
          </w:p>
        </w:tc>
        <w:tc>
          <w:tcPr>
            <w:tcW w:w="305" w:type="dxa"/>
            <w:gridSpan w:val="3"/>
            <w:tcBorders>
              <w:top w:val="single" w:sz="4" w:space="0" w:color="000000"/>
              <w:bottom w:val="single" w:sz="4" w:space="0" w:color="000000"/>
            </w:tcBorders>
          </w:tcPr>
          <w:p w:rsidR="00634B9E" w:rsidRPr="009E6F4F" w:rsidRDefault="00561A76" w:rsidP="00923CAF">
            <w:pPr>
              <w:widowControl w:val="0"/>
              <w:jc w:val="center"/>
              <w:rPr>
                <w:rFonts w:asciiTheme="minorHAnsi" w:hAnsiTheme="minorHAnsi"/>
                <w:sz w:val="16"/>
                <w:szCs w:val="16"/>
              </w:rPr>
            </w:pPr>
            <w:sdt>
              <w:sdtPr>
                <w:rPr>
                  <w:rFonts w:asciiTheme="minorHAnsi" w:hAnsiTheme="minorHAnsi"/>
                  <w:i/>
                </w:rPr>
                <w:id w:val="31891405"/>
                <w:placeholder>
                  <w:docPart w:val="87FBB2A3A0E746E4AAD45719404FD481"/>
                </w:placeholder>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dropDownList>
              </w:sdtPr>
              <w:sdtEndPr/>
              <w:sdtContent>
                <w:r>
                  <w:rPr>
                    <w:rFonts w:asciiTheme="minorHAnsi" w:hAnsiTheme="minorHAnsi"/>
                    <w:i/>
                  </w:rPr>
                  <w:t>70</w:t>
                </w:r>
              </w:sdtContent>
            </w:sdt>
          </w:p>
        </w:tc>
        <w:tc>
          <w:tcPr>
            <w:tcW w:w="1702" w:type="dxa"/>
            <w:gridSpan w:val="9"/>
            <w:tcBorders>
              <w:top w:val="single" w:sz="4" w:space="0" w:color="000000"/>
              <w:bottom w:val="single" w:sz="4" w:space="0" w:color="000000"/>
            </w:tcBorders>
          </w:tcPr>
          <w:p w:rsidR="00634B9E" w:rsidRPr="009E6F4F" w:rsidRDefault="00561A76" w:rsidP="00283A50">
            <w:pPr>
              <w:widowControl w:val="0"/>
              <w:rPr>
                <w:rFonts w:asciiTheme="minorHAnsi" w:hAnsiTheme="minorHAnsi"/>
                <w:sz w:val="16"/>
                <w:szCs w:val="16"/>
              </w:rPr>
            </w:pPr>
            <w:r w:rsidRPr="00561A76">
              <w:rPr>
                <w:rFonts w:asciiTheme="minorHAnsi" w:hAnsiTheme="minorHAnsi"/>
                <w:szCs w:val="16"/>
              </w:rPr>
              <w:t>%</w:t>
            </w:r>
          </w:p>
        </w:tc>
        <w:tc>
          <w:tcPr>
            <w:tcW w:w="1186" w:type="dxa"/>
            <w:gridSpan w:val="5"/>
            <w:tcBorders>
              <w:top w:val="single" w:sz="4" w:space="0" w:color="000000"/>
              <w:bottom w:val="single" w:sz="4" w:space="0" w:color="000000"/>
              <w:right w:val="single" w:sz="4" w:space="0" w:color="000000"/>
            </w:tcBorders>
          </w:tcPr>
          <w:p w:rsidR="00634B9E" w:rsidRPr="009E6F4F" w:rsidRDefault="00634B9E" w:rsidP="006E0A8F">
            <w:pPr>
              <w:widowControl w:val="0"/>
              <w:rPr>
                <w:rFonts w:asciiTheme="minorHAnsi" w:hAnsiTheme="minorHAnsi"/>
                <w:sz w:val="16"/>
                <w:szCs w:val="16"/>
              </w:rPr>
            </w:pPr>
          </w:p>
        </w:tc>
      </w:tr>
    </w:tbl>
    <w:p w:rsidR="00F24D9F" w:rsidRDefault="00F24D9F" w:rsidP="00F24D9F"/>
    <w:sectPr w:rsidR="00F24D9F" w:rsidSect="005F598C">
      <w:pgSz w:w="11906" w:h="16838"/>
      <w:pgMar w:top="1135" w:right="1133"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F4F27"/>
    <w:multiLevelType w:val="hybridMultilevel"/>
    <w:tmpl w:val="D6DC6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6521B60"/>
    <w:multiLevelType w:val="hybridMultilevel"/>
    <w:tmpl w:val="D1B0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E6F7935"/>
    <w:multiLevelType w:val="hybridMultilevel"/>
    <w:tmpl w:val="8174A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B0E41E6"/>
    <w:multiLevelType w:val="hybridMultilevel"/>
    <w:tmpl w:val="B0E6F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CC93140"/>
    <w:multiLevelType w:val="hybridMultilevel"/>
    <w:tmpl w:val="EC9CCD2E"/>
    <w:lvl w:ilvl="0" w:tplc="1908BB24">
      <w:start w:val="1"/>
      <w:numFmt w:val="bullet"/>
      <w:lvlText w:val=""/>
      <w:lvlJc w:val="left"/>
      <w:pPr>
        <w:tabs>
          <w:tab w:val="num" w:pos="1215"/>
        </w:tabs>
        <w:ind w:left="1215"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9FD3941"/>
    <w:multiLevelType w:val="hybridMultilevel"/>
    <w:tmpl w:val="45740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E2"/>
    <w:rsid w:val="00010B1A"/>
    <w:rsid w:val="00016914"/>
    <w:rsid w:val="00032A21"/>
    <w:rsid w:val="00041247"/>
    <w:rsid w:val="00087116"/>
    <w:rsid w:val="000A53FA"/>
    <w:rsid w:val="000C4ECD"/>
    <w:rsid w:val="00123D4F"/>
    <w:rsid w:val="001241D3"/>
    <w:rsid w:val="00151945"/>
    <w:rsid w:val="00160004"/>
    <w:rsid w:val="00162233"/>
    <w:rsid w:val="00163AFC"/>
    <w:rsid w:val="001A1651"/>
    <w:rsid w:val="001F5692"/>
    <w:rsid w:val="001F7EED"/>
    <w:rsid w:val="0020560B"/>
    <w:rsid w:val="002122FD"/>
    <w:rsid w:val="00212BE0"/>
    <w:rsid w:val="00225AF2"/>
    <w:rsid w:val="00230D76"/>
    <w:rsid w:val="00252BB1"/>
    <w:rsid w:val="0027464F"/>
    <w:rsid w:val="00283A50"/>
    <w:rsid w:val="00293DEB"/>
    <w:rsid w:val="002B0B3A"/>
    <w:rsid w:val="00300DC5"/>
    <w:rsid w:val="0031275C"/>
    <w:rsid w:val="003357D7"/>
    <w:rsid w:val="00335971"/>
    <w:rsid w:val="00335B05"/>
    <w:rsid w:val="00345471"/>
    <w:rsid w:val="003555FC"/>
    <w:rsid w:val="00390B63"/>
    <w:rsid w:val="003E040D"/>
    <w:rsid w:val="003F5409"/>
    <w:rsid w:val="00421AB7"/>
    <w:rsid w:val="004B5D37"/>
    <w:rsid w:val="004D0495"/>
    <w:rsid w:val="004D0E87"/>
    <w:rsid w:val="004E5B97"/>
    <w:rsid w:val="004E6002"/>
    <w:rsid w:val="00501220"/>
    <w:rsid w:val="0050379F"/>
    <w:rsid w:val="00523F66"/>
    <w:rsid w:val="00524B96"/>
    <w:rsid w:val="00543295"/>
    <w:rsid w:val="00555F19"/>
    <w:rsid w:val="00561A76"/>
    <w:rsid w:val="005679A6"/>
    <w:rsid w:val="005722E0"/>
    <w:rsid w:val="00575E77"/>
    <w:rsid w:val="005E0162"/>
    <w:rsid w:val="005F27A1"/>
    <w:rsid w:val="005F598C"/>
    <w:rsid w:val="006018E8"/>
    <w:rsid w:val="00617CB8"/>
    <w:rsid w:val="00622A78"/>
    <w:rsid w:val="00624795"/>
    <w:rsid w:val="00630DC9"/>
    <w:rsid w:val="00634B9E"/>
    <w:rsid w:val="00635F3B"/>
    <w:rsid w:val="006372C0"/>
    <w:rsid w:val="00652E71"/>
    <w:rsid w:val="006630A4"/>
    <w:rsid w:val="006714AA"/>
    <w:rsid w:val="00683EE3"/>
    <w:rsid w:val="006936F5"/>
    <w:rsid w:val="00694560"/>
    <w:rsid w:val="006959A3"/>
    <w:rsid w:val="006A2395"/>
    <w:rsid w:val="006B2AB0"/>
    <w:rsid w:val="006C0515"/>
    <w:rsid w:val="006D6049"/>
    <w:rsid w:val="006E0A8F"/>
    <w:rsid w:val="00703F1F"/>
    <w:rsid w:val="007100CD"/>
    <w:rsid w:val="0071081F"/>
    <w:rsid w:val="007210FB"/>
    <w:rsid w:val="007301E7"/>
    <w:rsid w:val="00760CDE"/>
    <w:rsid w:val="007735E1"/>
    <w:rsid w:val="007810A4"/>
    <w:rsid w:val="00783871"/>
    <w:rsid w:val="00791A92"/>
    <w:rsid w:val="00795B7C"/>
    <w:rsid w:val="0079651D"/>
    <w:rsid w:val="00797A38"/>
    <w:rsid w:val="007A66D4"/>
    <w:rsid w:val="007A7E42"/>
    <w:rsid w:val="00842057"/>
    <w:rsid w:val="008648D1"/>
    <w:rsid w:val="00874C66"/>
    <w:rsid w:val="00874C8E"/>
    <w:rsid w:val="008F6C07"/>
    <w:rsid w:val="0090081C"/>
    <w:rsid w:val="00923CAF"/>
    <w:rsid w:val="00926DFF"/>
    <w:rsid w:val="00927BDC"/>
    <w:rsid w:val="00931601"/>
    <w:rsid w:val="00934CAE"/>
    <w:rsid w:val="00936E9D"/>
    <w:rsid w:val="00961FF2"/>
    <w:rsid w:val="00981D2F"/>
    <w:rsid w:val="00987EE2"/>
    <w:rsid w:val="00993E69"/>
    <w:rsid w:val="009E3EB9"/>
    <w:rsid w:val="009E6F4F"/>
    <w:rsid w:val="009F0564"/>
    <w:rsid w:val="00A033B2"/>
    <w:rsid w:val="00A11BD0"/>
    <w:rsid w:val="00A27E6A"/>
    <w:rsid w:val="00A618BB"/>
    <w:rsid w:val="00AB4AFC"/>
    <w:rsid w:val="00AC1DFB"/>
    <w:rsid w:val="00B47A06"/>
    <w:rsid w:val="00B51D6F"/>
    <w:rsid w:val="00B90530"/>
    <w:rsid w:val="00BC07E5"/>
    <w:rsid w:val="00BC4BF0"/>
    <w:rsid w:val="00BE1905"/>
    <w:rsid w:val="00C6434A"/>
    <w:rsid w:val="00C80C85"/>
    <w:rsid w:val="00CA2888"/>
    <w:rsid w:val="00CD3FFC"/>
    <w:rsid w:val="00D64AAD"/>
    <w:rsid w:val="00D66337"/>
    <w:rsid w:val="00DC03C0"/>
    <w:rsid w:val="00DC506A"/>
    <w:rsid w:val="00DE15D7"/>
    <w:rsid w:val="00DE76C9"/>
    <w:rsid w:val="00DF1F30"/>
    <w:rsid w:val="00E22ED2"/>
    <w:rsid w:val="00E26EEE"/>
    <w:rsid w:val="00E462E8"/>
    <w:rsid w:val="00E9118A"/>
    <w:rsid w:val="00E959F0"/>
    <w:rsid w:val="00EB3285"/>
    <w:rsid w:val="00EB3E60"/>
    <w:rsid w:val="00F24D9F"/>
    <w:rsid w:val="00FB2A8A"/>
    <w:rsid w:val="00FF0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3B2"/>
    <w:rPr>
      <w:rFonts w:ascii="Times New Roman" w:eastAsia="Times New Roman" w:hAnsi="Times New Roman"/>
      <w:color w:val="000000"/>
      <w:kern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7EE2"/>
    <w:rPr>
      <w:color w:val="808080"/>
    </w:rPr>
  </w:style>
  <w:style w:type="character" w:customStyle="1" w:styleId="Style1">
    <w:name w:val="Style1"/>
    <w:basedOn w:val="DefaultParagraphFont"/>
    <w:uiPriority w:val="1"/>
    <w:rsid w:val="006E0A8F"/>
    <w:rPr>
      <w:rFonts w:ascii="Constantia" w:hAnsi="Constantia"/>
      <w:i/>
      <w:sz w:val="20"/>
    </w:rPr>
  </w:style>
  <w:style w:type="paragraph" w:styleId="BalloonText">
    <w:name w:val="Balloon Text"/>
    <w:basedOn w:val="Normal"/>
    <w:link w:val="BalloonTextChar"/>
    <w:uiPriority w:val="99"/>
    <w:semiHidden/>
    <w:unhideWhenUsed/>
    <w:rsid w:val="001F5692"/>
    <w:rPr>
      <w:rFonts w:ascii="Tahoma" w:hAnsi="Tahoma" w:cs="Tahoma"/>
      <w:sz w:val="16"/>
      <w:szCs w:val="16"/>
    </w:rPr>
  </w:style>
  <w:style w:type="character" w:customStyle="1" w:styleId="BalloonTextChar">
    <w:name w:val="Balloon Text Char"/>
    <w:basedOn w:val="DefaultParagraphFont"/>
    <w:link w:val="BalloonText"/>
    <w:uiPriority w:val="99"/>
    <w:semiHidden/>
    <w:rsid w:val="001F5692"/>
    <w:rPr>
      <w:rFonts w:ascii="Tahoma" w:eastAsia="Times New Roman" w:hAnsi="Tahoma" w:cs="Tahoma"/>
      <w:color w:val="000000"/>
      <w:kern w:val="28"/>
      <w:sz w:val="16"/>
      <w:szCs w:val="16"/>
      <w:lang w:val="en-GB" w:eastAsia="en-GB"/>
    </w:rPr>
  </w:style>
  <w:style w:type="paragraph" w:styleId="ListParagraph">
    <w:name w:val="List Paragraph"/>
    <w:basedOn w:val="Normal"/>
    <w:uiPriority w:val="34"/>
    <w:qFormat/>
    <w:rsid w:val="007A66D4"/>
    <w:pPr>
      <w:ind w:left="720"/>
      <w:contextualSpacing/>
    </w:pPr>
  </w:style>
  <w:style w:type="table" w:styleId="TableGrid">
    <w:name w:val="Table Grid"/>
    <w:basedOn w:val="TableNormal"/>
    <w:rsid w:val="00BC4B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3B2"/>
    <w:rPr>
      <w:rFonts w:ascii="Times New Roman" w:eastAsia="Times New Roman" w:hAnsi="Times New Roman"/>
      <w:color w:val="000000"/>
      <w:kern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7EE2"/>
    <w:rPr>
      <w:color w:val="808080"/>
    </w:rPr>
  </w:style>
  <w:style w:type="character" w:customStyle="1" w:styleId="Style1">
    <w:name w:val="Style1"/>
    <w:basedOn w:val="DefaultParagraphFont"/>
    <w:uiPriority w:val="1"/>
    <w:rsid w:val="006E0A8F"/>
    <w:rPr>
      <w:rFonts w:ascii="Constantia" w:hAnsi="Constantia"/>
      <w:i/>
      <w:sz w:val="20"/>
    </w:rPr>
  </w:style>
  <w:style w:type="paragraph" w:styleId="BalloonText">
    <w:name w:val="Balloon Text"/>
    <w:basedOn w:val="Normal"/>
    <w:link w:val="BalloonTextChar"/>
    <w:uiPriority w:val="99"/>
    <w:semiHidden/>
    <w:unhideWhenUsed/>
    <w:rsid w:val="001F5692"/>
    <w:rPr>
      <w:rFonts w:ascii="Tahoma" w:hAnsi="Tahoma" w:cs="Tahoma"/>
      <w:sz w:val="16"/>
      <w:szCs w:val="16"/>
    </w:rPr>
  </w:style>
  <w:style w:type="character" w:customStyle="1" w:styleId="BalloonTextChar">
    <w:name w:val="Balloon Text Char"/>
    <w:basedOn w:val="DefaultParagraphFont"/>
    <w:link w:val="BalloonText"/>
    <w:uiPriority w:val="99"/>
    <w:semiHidden/>
    <w:rsid w:val="001F5692"/>
    <w:rPr>
      <w:rFonts w:ascii="Tahoma" w:eastAsia="Times New Roman" w:hAnsi="Tahoma" w:cs="Tahoma"/>
      <w:color w:val="000000"/>
      <w:kern w:val="28"/>
      <w:sz w:val="16"/>
      <w:szCs w:val="16"/>
      <w:lang w:val="en-GB" w:eastAsia="en-GB"/>
    </w:rPr>
  </w:style>
  <w:style w:type="paragraph" w:styleId="ListParagraph">
    <w:name w:val="List Paragraph"/>
    <w:basedOn w:val="Normal"/>
    <w:uiPriority w:val="34"/>
    <w:qFormat/>
    <w:rsid w:val="007A66D4"/>
    <w:pPr>
      <w:ind w:left="720"/>
      <w:contextualSpacing/>
    </w:pPr>
  </w:style>
  <w:style w:type="table" w:styleId="TableGrid">
    <w:name w:val="Table Grid"/>
    <w:basedOn w:val="TableNormal"/>
    <w:rsid w:val="00BC4B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8158">
      <w:bodyDiv w:val="1"/>
      <w:marLeft w:val="0"/>
      <w:marRight w:val="0"/>
      <w:marTop w:val="0"/>
      <w:marBottom w:val="0"/>
      <w:divBdr>
        <w:top w:val="none" w:sz="0" w:space="0" w:color="auto"/>
        <w:left w:val="none" w:sz="0" w:space="0" w:color="auto"/>
        <w:bottom w:val="none" w:sz="0" w:space="0" w:color="auto"/>
        <w:right w:val="none" w:sz="0" w:space="0" w:color="auto"/>
      </w:divBdr>
    </w:div>
    <w:div w:id="550968217">
      <w:bodyDiv w:val="1"/>
      <w:marLeft w:val="0"/>
      <w:marRight w:val="0"/>
      <w:marTop w:val="0"/>
      <w:marBottom w:val="0"/>
      <w:divBdr>
        <w:top w:val="none" w:sz="0" w:space="0" w:color="auto"/>
        <w:left w:val="none" w:sz="0" w:space="0" w:color="auto"/>
        <w:bottom w:val="none" w:sz="0" w:space="0" w:color="auto"/>
        <w:right w:val="none" w:sz="0" w:space="0" w:color="auto"/>
      </w:divBdr>
    </w:div>
    <w:div w:id="554898859">
      <w:bodyDiv w:val="1"/>
      <w:marLeft w:val="0"/>
      <w:marRight w:val="0"/>
      <w:marTop w:val="0"/>
      <w:marBottom w:val="0"/>
      <w:divBdr>
        <w:top w:val="none" w:sz="0" w:space="0" w:color="auto"/>
        <w:left w:val="none" w:sz="0" w:space="0" w:color="auto"/>
        <w:bottom w:val="none" w:sz="0" w:space="0" w:color="auto"/>
        <w:right w:val="none" w:sz="0" w:space="0" w:color="auto"/>
      </w:divBdr>
    </w:div>
    <w:div w:id="672144561">
      <w:bodyDiv w:val="1"/>
      <w:marLeft w:val="0"/>
      <w:marRight w:val="0"/>
      <w:marTop w:val="0"/>
      <w:marBottom w:val="0"/>
      <w:divBdr>
        <w:top w:val="none" w:sz="0" w:space="0" w:color="auto"/>
        <w:left w:val="none" w:sz="0" w:space="0" w:color="auto"/>
        <w:bottom w:val="none" w:sz="0" w:space="0" w:color="auto"/>
        <w:right w:val="none" w:sz="0" w:space="0" w:color="auto"/>
      </w:divBdr>
    </w:div>
    <w:div w:id="737292089">
      <w:bodyDiv w:val="1"/>
      <w:marLeft w:val="0"/>
      <w:marRight w:val="0"/>
      <w:marTop w:val="0"/>
      <w:marBottom w:val="0"/>
      <w:divBdr>
        <w:top w:val="none" w:sz="0" w:space="0" w:color="auto"/>
        <w:left w:val="none" w:sz="0" w:space="0" w:color="auto"/>
        <w:bottom w:val="none" w:sz="0" w:space="0" w:color="auto"/>
        <w:right w:val="none" w:sz="0" w:space="0" w:color="auto"/>
      </w:divBdr>
    </w:div>
    <w:div w:id="825627470">
      <w:bodyDiv w:val="1"/>
      <w:marLeft w:val="0"/>
      <w:marRight w:val="0"/>
      <w:marTop w:val="0"/>
      <w:marBottom w:val="0"/>
      <w:divBdr>
        <w:top w:val="none" w:sz="0" w:space="0" w:color="auto"/>
        <w:left w:val="none" w:sz="0" w:space="0" w:color="auto"/>
        <w:bottom w:val="none" w:sz="0" w:space="0" w:color="auto"/>
        <w:right w:val="none" w:sz="0" w:space="0" w:color="auto"/>
      </w:divBdr>
    </w:div>
    <w:div w:id="1510221498">
      <w:bodyDiv w:val="1"/>
      <w:marLeft w:val="0"/>
      <w:marRight w:val="0"/>
      <w:marTop w:val="0"/>
      <w:marBottom w:val="0"/>
      <w:divBdr>
        <w:top w:val="none" w:sz="0" w:space="0" w:color="auto"/>
        <w:left w:val="none" w:sz="0" w:space="0" w:color="auto"/>
        <w:bottom w:val="none" w:sz="0" w:space="0" w:color="auto"/>
        <w:right w:val="none" w:sz="0" w:space="0" w:color="auto"/>
      </w:divBdr>
    </w:div>
    <w:div w:id="1731491194">
      <w:bodyDiv w:val="1"/>
      <w:marLeft w:val="0"/>
      <w:marRight w:val="0"/>
      <w:marTop w:val="0"/>
      <w:marBottom w:val="0"/>
      <w:divBdr>
        <w:top w:val="none" w:sz="0" w:space="0" w:color="auto"/>
        <w:left w:val="none" w:sz="0" w:space="0" w:color="auto"/>
        <w:bottom w:val="none" w:sz="0" w:space="0" w:color="auto"/>
        <w:right w:val="none" w:sz="0" w:space="0" w:color="auto"/>
      </w:divBdr>
    </w:div>
    <w:div w:id="198254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E843F500E543BC956A00CA64E14A00"/>
        <w:category>
          <w:name w:val="General"/>
          <w:gallery w:val="placeholder"/>
        </w:category>
        <w:types>
          <w:type w:val="bbPlcHdr"/>
        </w:types>
        <w:behaviors>
          <w:behavior w:val="content"/>
        </w:behaviors>
        <w:guid w:val="{469AC7C4-880D-4E29-BD62-EE17C73EDEFF}"/>
      </w:docPartPr>
      <w:docPartBody>
        <w:p w:rsidR="0071334E" w:rsidRDefault="00923F5D" w:rsidP="00923F5D">
          <w:pPr>
            <w:pStyle w:val="DEE843F500E543BC956A00CA64E14A0035"/>
          </w:pPr>
          <w:r>
            <w:rPr>
              <w:rStyle w:val="PlaceholderText"/>
              <w:rFonts w:asciiTheme="minorHAnsi" w:eastAsia="Calibri" w:hAnsiTheme="minorHAnsi"/>
            </w:rPr>
            <w:t>En</w:t>
          </w:r>
          <w:r w:rsidRPr="009E3EB9">
            <w:rPr>
              <w:rStyle w:val="PlaceholderText"/>
              <w:rFonts w:asciiTheme="minorHAnsi" w:eastAsia="Calibri" w:hAnsiTheme="minorHAnsi"/>
            </w:rPr>
            <w:t>ter text.</w:t>
          </w:r>
        </w:p>
      </w:docPartBody>
    </w:docPart>
    <w:docPart>
      <w:docPartPr>
        <w:name w:val="495A91BD977D46F89C74ACCABA9EEF72"/>
        <w:category>
          <w:name w:val="General"/>
          <w:gallery w:val="placeholder"/>
        </w:category>
        <w:types>
          <w:type w:val="bbPlcHdr"/>
        </w:types>
        <w:behaviors>
          <w:behavior w:val="content"/>
        </w:behaviors>
        <w:guid w:val="{55260A26-F4D7-442E-9E0E-127FCDF8224A}"/>
      </w:docPartPr>
      <w:docPartBody>
        <w:p w:rsidR="0071334E" w:rsidRDefault="00923F5D" w:rsidP="00923F5D">
          <w:pPr>
            <w:pStyle w:val="495A91BD977D46F89C74ACCABA9EEF7233"/>
          </w:pPr>
          <w:r>
            <w:rPr>
              <w:rStyle w:val="PlaceholderText"/>
              <w:rFonts w:eastAsia="Calibri"/>
              <w:sz w:val="16"/>
              <w:szCs w:val="16"/>
            </w:rPr>
            <w:t>En</w:t>
          </w:r>
          <w:r w:rsidRPr="006E0A8F">
            <w:rPr>
              <w:rStyle w:val="PlaceholderText"/>
              <w:rFonts w:eastAsia="Calibri"/>
              <w:sz w:val="16"/>
              <w:szCs w:val="16"/>
            </w:rPr>
            <w:t>ter a date.</w:t>
          </w:r>
        </w:p>
      </w:docPartBody>
    </w:docPart>
    <w:docPart>
      <w:docPartPr>
        <w:name w:val="0A0A435EB9B64999BBEF5DD1DA1B473E"/>
        <w:category>
          <w:name w:val="General"/>
          <w:gallery w:val="placeholder"/>
        </w:category>
        <w:types>
          <w:type w:val="bbPlcHdr"/>
        </w:types>
        <w:behaviors>
          <w:behavior w:val="content"/>
        </w:behaviors>
        <w:guid w:val="{11168FAB-5FE3-42B9-BDE4-8C217A094067}"/>
      </w:docPartPr>
      <w:docPartBody>
        <w:p w:rsidR="0071334E" w:rsidRDefault="00923F5D" w:rsidP="00923F5D">
          <w:pPr>
            <w:pStyle w:val="0A0A435EB9B64999BBEF5DD1DA1B473E34"/>
          </w:pPr>
          <w:r w:rsidRPr="006E0A8F">
            <w:rPr>
              <w:rStyle w:val="PlaceholderText"/>
              <w:rFonts w:eastAsia="Calibri"/>
              <w:sz w:val="16"/>
              <w:szCs w:val="16"/>
            </w:rPr>
            <w:t xml:space="preserve">Choose </w:t>
          </w:r>
        </w:p>
      </w:docPartBody>
    </w:docPart>
    <w:docPart>
      <w:docPartPr>
        <w:name w:val="AA148FDC9FAF4711AFE16E16EF25A1EE"/>
        <w:category>
          <w:name w:val="General"/>
          <w:gallery w:val="placeholder"/>
        </w:category>
        <w:types>
          <w:type w:val="bbPlcHdr"/>
        </w:types>
        <w:behaviors>
          <w:behavior w:val="content"/>
        </w:behaviors>
        <w:guid w:val="{F2CF945B-721B-4789-BC54-CA512BDCBBAF}"/>
      </w:docPartPr>
      <w:docPartBody>
        <w:p w:rsidR="0071334E" w:rsidRDefault="00923F5D" w:rsidP="00923F5D">
          <w:pPr>
            <w:pStyle w:val="AA148FDC9FAF4711AFE16E16EF25A1EE33"/>
          </w:pPr>
          <w:r w:rsidRPr="006E0A8F">
            <w:rPr>
              <w:rStyle w:val="PlaceholderText"/>
              <w:rFonts w:eastAsia="Calibri"/>
              <w:sz w:val="16"/>
              <w:szCs w:val="16"/>
            </w:rPr>
            <w:t>Click here to enter text.</w:t>
          </w:r>
        </w:p>
      </w:docPartBody>
    </w:docPart>
    <w:docPart>
      <w:docPartPr>
        <w:name w:val="D5FA13792E9E4157B14CAA859F21BF6D"/>
        <w:category>
          <w:name w:val="General"/>
          <w:gallery w:val="placeholder"/>
        </w:category>
        <w:types>
          <w:type w:val="bbPlcHdr"/>
        </w:types>
        <w:behaviors>
          <w:behavior w:val="content"/>
        </w:behaviors>
        <w:guid w:val="{4A3206FC-1A33-4B47-898B-E99EEBC0FE9E}"/>
      </w:docPartPr>
      <w:docPartBody>
        <w:p w:rsidR="0071334E" w:rsidRDefault="00923F5D" w:rsidP="00923F5D">
          <w:pPr>
            <w:pStyle w:val="D5FA13792E9E4157B14CAA859F21BF6D33"/>
          </w:pPr>
          <w:r w:rsidRPr="006E0A8F">
            <w:rPr>
              <w:rStyle w:val="PlaceholderText"/>
              <w:rFonts w:eastAsia="Calibri"/>
              <w:sz w:val="16"/>
              <w:szCs w:val="16"/>
            </w:rPr>
            <w:t>Click here to enter text.</w:t>
          </w:r>
        </w:p>
      </w:docPartBody>
    </w:docPart>
    <w:docPart>
      <w:docPartPr>
        <w:name w:val="61A72CC3766A446E91C6946F221D9DD4"/>
        <w:category>
          <w:name w:val="General"/>
          <w:gallery w:val="placeholder"/>
        </w:category>
        <w:types>
          <w:type w:val="bbPlcHdr"/>
        </w:types>
        <w:behaviors>
          <w:behavior w:val="content"/>
        </w:behaviors>
        <w:guid w:val="{4747E678-DB99-4E40-8EEB-A4E2FB7AD84A}"/>
      </w:docPartPr>
      <w:docPartBody>
        <w:p w:rsidR="0071334E" w:rsidRDefault="00923F5D" w:rsidP="00923F5D">
          <w:pPr>
            <w:pStyle w:val="61A72CC3766A446E91C6946F221D9DD436"/>
          </w:pPr>
          <w:r>
            <w:rPr>
              <w:rStyle w:val="PlaceholderText"/>
              <w:rFonts w:asciiTheme="minorHAnsi" w:eastAsia="Calibri" w:hAnsiTheme="minorHAnsi"/>
            </w:rPr>
            <w:t>Enter</w:t>
          </w:r>
          <w:r w:rsidRPr="009E3EB9">
            <w:rPr>
              <w:rStyle w:val="PlaceholderText"/>
              <w:rFonts w:asciiTheme="minorHAnsi" w:eastAsia="Calibri" w:hAnsiTheme="minorHAnsi"/>
            </w:rPr>
            <w:t xml:space="preserve"> text.</w:t>
          </w:r>
        </w:p>
      </w:docPartBody>
    </w:docPart>
    <w:docPart>
      <w:docPartPr>
        <w:name w:val="5F5146593BF64075A376F7AEC95FE3CB"/>
        <w:category>
          <w:name w:val="General"/>
          <w:gallery w:val="placeholder"/>
        </w:category>
        <w:types>
          <w:type w:val="bbPlcHdr"/>
        </w:types>
        <w:behaviors>
          <w:behavior w:val="content"/>
        </w:behaviors>
        <w:guid w:val="{BCA002C2-4EB1-42B6-A970-91645B21E31B}"/>
      </w:docPartPr>
      <w:docPartBody>
        <w:p w:rsidR="006C50B5" w:rsidRDefault="00923F5D" w:rsidP="00923F5D">
          <w:pPr>
            <w:pStyle w:val="5F5146593BF64075A376F7AEC95FE3CB23"/>
          </w:pPr>
          <w:r w:rsidRPr="009E3EB9">
            <w:rPr>
              <w:rStyle w:val="PlaceholderText"/>
              <w:rFonts w:asciiTheme="minorHAnsi" w:hAnsiTheme="minorHAnsi"/>
            </w:rPr>
            <w:t>Choose an item.</w:t>
          </w:r>
        </w:p>
      </w:docPartBody>
    </w:docPart>
    <w:docPart>
      <w:docPartPr>
        <w:name w:val="61397D7284534B5EA4F4334BF165DA9F"/>
        <w:category>
          <w:name w:val="General"/>
          <w:gallery w:val="placeholder"/>
        </w:category>
        <w:types>
          <w:type w:val="bbPlcHdr"/>
        </w:types>
        <w:behaviors>
          <w:behavior w:val="content"/>
        </w:behaviors>
        <w:guid w:val="{956C8683-EBCA-490F-B36A-8FC670312632}"/>
      </w:docPartPr>
      <w:docPartBody>
        <w:p w:rsidR="006C50B5" w:rsidRDefault="00923F5D" w:rsidP="00923F5D">
          <w:pPr>
            <w:pStyle w:val="61397D7284534B5EA4F4334BF165DA9F11"/>
          </w:pPr>
          <w:r w:rsidRPr="009E3EB9">
            <w:rPr>
              <w:rStyle w:val="PlaceholderText"/>
              <w:rFonts w:asciiTheme="minorHAnsi" w:hAnsiTheme="minorHAnsi"/>
            </w:rPr>
            <w:t>Choose an item.</w:t>
          </w:r>
        </w:p>
      </w:docPartBody>
    </w:docPart>
    <w:docPart>
      <w:docPartPr>
        <w:name w:val="E93E1E2C02664481B2E4EDC161571184"/>
        <w:category>
          <w:name w:val="General"/>
          <w:gallery w:val="placeholder"/>
        </w:category>
        <w:types>
          <w:type w:val="bbPlcHdr"/>
        </w:types>
        <w:behaviors>
          <w:behavior w:val="content"/>
        </w:behaviors>
        <w:guid w:val="{4F6410AD-189F-4745-B123-87A941DD1C5D}"/>
      </w:docPartPr>
      <w:docPartBody>
        <w:p w:rsidR="006C50B5" w:rsidRDefault="00923F5D" w:rsidP="00923F5D">
          <w:pPr>
            <w:pStyle w:val="E93E1E2C02664481B2E4EDC16157118423"/>
          </w:pPr>
          <w:r w:rsidRPr="009E3EB9">
            <w:rPr>
              <w:rStyle w:val="PlaceholderText"/>
              <w:rFonts w:asciiTheme="minorHAnsi" w:hAnsiTheme="minorHAnsi"/>
            </w:rPr>
            <w:t>Choose an item.</w:t>
          </w:r>
        </w:p>
      </w:docPartBody>
    </w:docPart>
    <w:docPart>
      <w:docPartPr>
        <w:name w:val="17C1D4BA2F4541FEB7DAEC955853C8F0"/>
        <w:category>
          <w:name w:val="General"/>
          <w:gallery w:val="placeholder"/>
        </w:category>
        <w:types>
          <w:type w:val="bbPlcHdr"/>
        </w:types>
        <w:behaviors>
          <w:behavior w:val="content"/>
        </w:behaviors>
        <w:guid w:val="{18EC385D-E2BA-48BA-8670-41C865301B21}"/>
      </w:docPartPr>
      <w:docPartBody>
        <w:p w:rsidR="006C50B5" w:rsidRDefault="00923F5D" w:rsidP="00923F5D">
          <w:pPr>
            <w:pStyle w:val="17C1D4BA2F4541FEB7DAEC955853C8F023"/>
          </w:pPr>
          <w:r w:rsidRPr="009E3EB9">
            <w:rPr>
              <w:rStyle w:val="PlaceholderText"/>
              <w:rFonts w:asciiTheme="minorHAnsi" w:hAnsiTheme="minorHAnsi"/>
            </w:rPr>
            <w:t>Choose an item.</w:t>
          </w:r>
        </w:p>
      </w:docPartBody>
    </w:docPart>
    <w:docPart>
      <w:docPartPr>
        <w:name w:val="A6BFBE3032C742C993C16D2B01915D68"/>
        <w:category>
          <w:name w:val="General"/>
          <w:gallery w:val="placeholder"/>
        </w:category>
        <w:types>
          <w:type w:val="bbPlcHdr"/>
        </w:types>
        <w:behaviors>
          <w:behavior w:val="content"/>
        </w:behaviors>
        <w:guid w:val="{CD8CD68D-CBFE-4020-A1F8-EDBEB3CD2A74}"/>
      </w:docPartPr>
      <w:docPartBody>
        <w:p w:rsidR="006C50B5" w:rsidRDefault="00923F5D" w:rsidP="00923F5D">
          <w:pPr>
            <w:pStyle w:val="A6BFBE3032C742C993C16D2B01915D6823"/>
          </w:pPr>
          <w:r w:rsidRPr="000C4ECD">
            <w:rPr>
              <w:rFonts w:ascii="Calibri" w:hAnsi="Calibri"/>
              <w:iCs/>
              <w:color w:val="8A8A8A"/>
            </w:rPr>
            <w:t>What are the key questions which lie behind or are explicit in the lesson?</w:t>
          </w:r>
        </w:p>
      </w:docPartBody>
    </w:docPart>
    <w:docPart>
      <w:docPartPr>
        <w:name w:val="8B722560F61347D68642741528C03141"/>
        <w:category>
          <w:name w:val="General"/>
          <w:gallery w:val="placeholder"/>
        </w:category>
        <w:types>
          <w:type w:val="bbPlcHdr"/>
        </w:types>
        <w:behaviors>
          <w:behavior w:val="content"/>
        </w:behaviors>
        <w:guid w:val="{BDC6F38A-E69A-4F36-B03B-59C2AA19C044}"/>
      </w:docPartPr>
      <w:docPartBody>
        <w:p w:rsidR="006C50B5" w:rsidRDefault="00923F5D" w:rsidP="00923F5D">
          <w:pPr>
            <w:pStyle w:val="8B722560F61347D68642741528C0314123"/>
          </w:pPr>
          <w:r w:rsidRPr="000C4ECD">
            <w:rPr>
              <w:rFonts w:ascii="Calibri" w:hAnsi="Calibri"/>
              <w:iCs/>
              <w:color w:val="8A8A8A"/>
            </w:rPr>
            <w:t>Note vocabulary which will be introduced or reinforced through the lesson.</w:t>
          </w:r>
        </w:p>
      </w:docPartBody>
    </w:docPart>
    <w:docPart>
      <w:docPartPr>
        <w:name w:val="CAC033D07BA44354BF89022BDE338E2F"/>
        <w:category>
          <w:name w:val="General"/>
          <w:gallery w:val="placeholder"/>
        </w:category>
        <w:types>
          <w:type w:val="bbPlcHdr"/>
        </w:types>
        <w:behaviors>
          <w:behavior w:val="content"/>
        </w:behaviors>
        <w:guid w:val="{FAF46EB7-5635-4453-B0E8-618172EDAC4D}"/>
      </w:docPartPr>
      <w:docPartBody>
        <w:p w:rsidR="006C50B5" w:rsidRDefault="00923F5D" w:rsidP="00923F5D">
          <w:pPr>
            <w:pStyle w:val="CAC033D07BA44354BF89022BDE338E2F23"/>
          </w:pPr>
          <w:r w:rsidRPr="00300DC5">
            <w:rPr>
              <w:rStyle w:val="PlaceholderText"/>
              <w:rFonts w:asciiTheme="minorHAnsi" w:hAnsiTheme="minorHAnsi"/>
              <w:sz w:val="16"/>
              <w:szCs w:val="16"/>
            </w:rPr>
            <w:t>Number or phrase.</w:t>
          </w:r>
        </w:p>
      </w:docPartBody>
    </w:docPart>
    <w:docPart>
      <w:docPartPr>
        <w:name w:val="4B98BEA294004CDF96A2C3A53B65363E"/>
        <w:category>
          <w:name w:val="General"/>
          <w:gallery w:val="placeholder"/>
        </w:category>
        <w:types>
          <w:type w:val="bbPlcHdr"/>
        </w:types>
        <w:behaviors>
          <w:behavior w:val="content"/>
        </w:behaviors>
        <w:guid w:val="{C8085DEA-E2C4-4769-A5A9-878305FD52B8}"/>
      </w:docPartPr>
      <w:docPartBody>
        <w:p w:rsidR="006C50B5" w:rsidRDefault="00923F5D" w:rsidP="00923F5D">
          <w:pPr>
            <w:pStyle w:val="4B98BEA294004CDF96A2C3A53B65363E23"/>
          </w:pPr>
          <w:r w:rsidRPr="000C4ECD">
            <w:rPr>
              <w:rFonts w:ascii="Calibri" w:hAnsi="Calibri"/>
              <w:iCs/>
              <w:color w:val="8A8A8A"/>
            </w:rPr>
            <w:t xml:space="preserve">Include the learning activities which will take place during the lesson. Each segment should be identified and ensure that they relate to the learning objective throughout. </w:t>
          </w:r>
        </w:p>
      </w:docPartBody>
    </w:docPart>
    <w:docPart>
      <w:docPartPr>
        <w:name w:val="92106CBB0FC148CF8E21C8E0A63BE4AE"/>
        <w:category>
          <w:name w:val="General"/>
          <w:gallery w:val="placeholder"/>
        </w:category>
        <w:types>
          <w:type w:val="bbPlcHdr"/>
        </w:types>
        <w:behaviors>
          <w:behavior w:val="content"/>
        </w:behaviors>
        <w:guid w:val="{F5487483-2209-4055-AF9B-16DDCAF6B32D}"/>
      </w:docPartPr>
      <w:docPartBody>
        <w:p w:rsidR="006C50B5" w:rsidRDefault="00923F5D" w:rsidP="00923F5D">
          <w:pPr>
            <w:pStyle w:val="92106CBB0FC148CF8E21C8E0A63BE4AE23"/>
          </w:pPr>
          <w:r w:rsidRPr="009E3EB9">
            <w:rPr>
              <w:rStyle w:val="PlaceholderText"/>
              <w:rFonts w:asciiTheme="minorHAnsi" w:hAnsiTheme="minorHAnsi"/>
            </w:rPr>
            <w:t>Click here to enter text.</w:t>
          </w:r>
        </w:p>
      </w:docPartBody>
    </w:docPart>
    <w:docPart>
      <w:docPartPr>
        <w:name w:val="AAACC5CC986A4C7BA53A0E9276E6A6CA"/>
        <w:category>
          <w:name w:val="General"/>
          <w:gallery w:val="placeholder"/>
        </w:category>
        <w:types>
          <w:type w:val="bbPlcHdr"/>
        </w:types>
        <w:behaviors>
          <w:behavior w:val="content"/>
        </w:behaviors>
        <w:guid w:val="{7B67F663-45E9-4F0F-A06D-C2E8485A91FC}"/>
      </w:docPartPr>
      <w:docPartBody>
        <w:p w:rsidR="006C50B5" w:rsidRDefault="00923F5D" w:rsidP="00923F5D">
          <w:pPr>
            <w:pStyle w:val="AAACC5CC986A4C7BA53A0E9276E6A6CA23"/>
          </w:pPr>
          <w:r w:rsidRPr="009E3EB9">
            <w:rPr>
              <w:rStyle w:val="PlaceholderText"/>
              <w:rFonts w:asciiTheme="minorHAnsi" w:hAnsiTheme="minorHAnsi"/>
            </w:rPr>
            <w:t>Click here to enter text.</w:t>
          </w:r>
        </w:p>
      </w:docPartBody>
    </w:docPart>
    <w:docPart>
      <w:docPartPr>
        <w:name w:val="B604FAE6EDF04E7089F32A9E51F0EFE6"/>
        <w:category>
          <w:name w:val="General"/>
          <w:gallery w:val="placeholder"/>
        </w:category>
        <w:types>
          <w:type w:val="bbPlcHdr"/>
        </w:types>
        <w:behaviors>
          <w:behavior w:val="content"/>
        </w:behaviors>
        <w:guid w:val="{1D5B6369-C2A1-469A-AB50-98284A0FB3FE}"/>
      </w:docPartPr>
      <w:docPartBody>
        <w:p w:rsidR="00BC181D" w:rsidRDefault="00923F5D" w:rsidP="00923F5D">
          <w:pPr>
            <w:pStyle w:val="B604FAE6EDF04E7089F32A9E51F0EFE623"/>
          </w:pPr>
          <w:r>
            <w:rPr>
              <w:rStyle w:val="PlaceholderText"/>
              <w:rFonts w:asciiTheme="minorHAnsi" w:hAnsiTheme="minorHAnsi"/>
            </w:rPr>
            <w:t xml:space="preserve">Provide sufficient information so that the lesson can be understood in the journey of learning. What have they been studying previously? Which lesson is this in the sequence of the scheme? Is there an assessment link? What comes next in the learning? </w:t>
          </w:r>
          <w:r w:rsidRPr="009E3EB9">
            <w:rPr>
              <w:rStyle w:val="PlaceholderText"/>
              <w:rFonts w:asciiTheme="minorHAnsi" w:hAnsiTheme="minorHAnsi"/>
            </w:rPr>
            <w:t>.</w:t>
          </w:r>
        </w:p>
      </w:docPartBody>
    </w:docPart>
    <w:docPart>
      <w:docPartPr>
        <w:name w:val="7ED43A68C3B84B3583E605FBC74C56D3"/>
        <w:category>
          <w:name w:val="General"/>
          <w:gallery w:val="placeholder"/>
        </w:category>
        <w:types>
          <w:type w:val="bbPlcHdr"/>
        </w:types>
        <w:behaviors>
          <w:behavior w:val="content"/>
        </w:behaviors>
        <w:guid w:val="{A952F78D-04A1-449C-8200-2CDAF1273ACD}"/>
      </w:docPartPr>
      <w:docPartBody>
        <w:p w:rsidR="00BC181D" w:rsidRDefault="00923F5D" w:rsidP="00923F5D">
          <w:pPr>
            <w:pStyle w:val="7ED43A68C3B84B3583E605FBC74C56D323"/>
          </w:pPr>
          <w:r w:rsidRPr="00DF1F30">
            <w:rPr>
              <w:rFonts w:ascii="Calibri" w:hAnsi="Calibri"/>
              <w:iCs/>
              <w:color w:val="8A8A8A"/>
            </w:rPr>
            <w:t>What is the intended learning for the lesson? How will this be communicated to the students? When will this be shared with them?</w:t>
          </w:r>
        </w:p>
      </w:docPartBody>
    </w:docPart>
    <w:docPart>
      <w:docPartPr>
        <w:name w:val="1B0A87A3C78F473AA0164E6DC136B560"/>
        <w:category>
          <w:name w:val="General"/>
          <w:gallery w:val="placeholder"/>
        </w:category>
        <w:types>
          <w:type w:val="bbPlcHdr"/>
        </w:types>
        <w:behaviors>
          <w:behavior w:val="content"/>
        </w:behaviors>
        <w:guid w:val="{9D0AF2AC-25ED-4FCA-8837-9322D8B05E26}"/>
      </w:docPartPr>
      <w:docPartBody>
        <w:p w:rsidR="00BC181D" w:rsidRDefault="00923F5D" w:rsidP="00923F5D">
          <w:pPr>
            <w:pStyle w:val="1B0A87A3C78F473AA0164E6DC136B56022"/>
          </w:pPr>
          <w:r>
            <w:rPr>
              <w:rStyle w:val="PlaceholderText"/>
              <w:rFonts w:asciiTheme="minorHAnsi" w:hAnsiTheme="minorHAnsi"/>
            </w:rPr>
            <w:t>Identify the focus for the lesson; this may well become the heading in students’ work.</w:t>
          </w:r>
        </w:p>
      </w:docPartBody>
    </w:docPart>
    <w:docPart>
      <w:docPartPr>
        <w:name w:val="FAC50572B4624CEF81622E9033F9E254"/>
        <w:category>
          <w:name w:val="General"/>
          <w:gallery w:val="placeholder"/>
        </w:category>
        <w:types>
          <w:type w:val="bbPlcHdr"/>
        </w:types>
        <w:behaviors>
          <w:behavior w:val="content"/>
        </w:behaviors>
        <w:guid w:val="{3F00F2C6-042C-4092-8F52-ECBB28B362B0}"/>
      </w:docPartPr>
      <w:docPartBody>
        <w:p w:rsidR="00BC181D" w:rsidRDefault="00923F5D" w:rsidP="00923F5D">
          <w:pPr>
            <w:pStyle w:val="FAC50572B4624CEF81622E9033F9E25420"/>
          </w:pPr>
          <w:r w:rsidRPr="009E3EB9">
            <w:rPr>
              <w:rStyle w:val="PlaceholderText"/>
              <w:rFonts w:asciiTheme="minorHAnsi" w:hAnsiTheme="minorHAnsi"/>
            </w:rPr>
            <w:t>Choose an item.</w:t>
          </w:r>
        </w:p>
      </w:docPartBody>
    </w:docPart>
    <w:docPart>
      <w:docPartPr>
        <w:name w:val="F2756E49D5704E35BA3FC5EABD5A3962"/>
        <w:category>
          <w:name w:val="General"/>
          <w:gallery w:val="placeholder"/>
        </w:category>
        <w:types>
          <w:type w:val="bbPlcHdr"/>
        </w:types>
        <w:behaviors>
          <w:behavior w:val="content"/>
        </w:behaviors>
        <w:guid w:val="{11BE4B38-B6F7-4DB0-89D7-7121C3BF794C}"/>
      </w:docPartPr>
      <w:docPartBody>
        <w:p w:rsidR="00BC181D" w:rsidRDefault="00923F5D" w:rsidP="00923F5D">
          <w:pPr>
            <w:pStyle w:val="F2756E49D5704E35BA3FC5EABD5A396220"/>
          </w:pPr>
          <w:r w:rsidRPr="009E3EB9">
            <w:rPr>
              <w:rStyle w:val="PlaceholderText"/>
              <w:rFonts w:asciiTheme="minorHAnsi" w:hAnsiTheme="minorHAnsi"/>
            </w:rPr>
            <w:t>Choose an item.</w:t>
          </w:r>
        </w:p>
      </w:docPartBody>
    </w:docPart>
    <w:docPart>
      <w:docPartPr>
        <w:name w:val="48A27F14F14341EFA9E571E8E8EF6B4E"/>
        <w:category>
          <w:name w:val="General"/>
          <w:gallery w:val="placeholder"/>
        </w:category>
        <w:types>
          <w:type w:val="bbPlcHdr"/>
        </w:types>
        <w:behaviors>
          <w:behavior w:val="content"/>
        </w:behaviors>
        <w:guid w:val="{9A459EB2-4EE0-43ED-8EB1-2488A02AF519}"/>
      </w:docPartPr>
      <w:docPartBody>
        <w:p w:rsidR="00BC181D" w:rsidRDefault="00923F5D" w:rsidP="00923F5D">
          <w:pPr>
            <w:pStyle w:val="48A27F14F14341EFA9E571E8E8EF6B4E19"/>
          </w:pPr>
          <w:r w:rsidRPr="00DF1F30">
            <w:rPr>
              <w:rFonts w:ascii="Calibri" w:hAnsi="Calibri"/>
              <w:iCs/>
              <w:color w:val="8A8A8A"/>
            </w:rPr>
            <w:t xml:space="preserve">Success criteria for the lesson needs to be noted. Differentiated success criteria will show    expectations of groups of students in the class — “all must, most should, some could”. </w:t>
          </w:r>
          <w:r>
            <w:rPr>
              <w:rFonts w:ascii="Calibri" w:hAnsi="Calibri"/>
              <w:iCs/>
              <w:color w:val="8A8A8A"/>
            </w:rPr>
            <w:t xml:space="preserve">Other ways of using and sharing success criteria, such as an outcome continuum or a levelled chart may be preferred. In addition, practical subjects will often use design specifications. </w:t>
          </w:r>
          <w:r w:rsidRPr="00DF1F30">
            <w:rPr>
              <w:rFonts w:ascii="Calibri" w:hAnsi="Calibri"/>
              <w:iCs/>
              <w:color w:val="8A8A8A"/>
            </w:rPr>
            <w:t>It may be (and is considered good practice in many circumstances) that the teacher will unpack these with the students or that the students will themselves identify what they will achieve by the end of the lesson. However, teachers will still need to note here the key outcomes that they require being included</w:t>
          </w:r>
          <w:r w:rsidRPr="00DF1F30">
            <w:rPr>
              <w:rStyle w:val="PlaceholderText"/>
              <w:rFonts w:asciiTheme="minorHAnsi" w:hAnsiTheme="minorHAnsi"/>
            </w:rPr>
            <w:t>.</w:t>
          </w:r>
        </w:p>
      </w:docPartBody>
    </w:docPart>
    <w:docPart>
      <w:docPartPr>
        <w:name w:val="E0C3DD40ECEF439C84837169DB223048"/>
        <w:category>
          <w:name w:val="General"/>
          <w:gallery w:val="placeholder"/>
        </w:category>
        <w:types>
          <w:type w:val="bbPlcHdr"/>
        </w:types>
        <w:behaviors>
          <w:behavior w:val="content"/>
        </w:behaviors>
        <w:guid w:val="{CF28EEB4-D682-428E-9C63-8832A378D186}"/>
      </w:docPartPr>
      <w:docPartBody>
        <w:p w:rsidR="00BC181D" w:rsidRDefault="00923F5D" w:rsidP="00923F5D">
          <w:pPr>
            <w:pStyle w:val="E0C3DD40ECEF439C84837169DB22304819"/>
          </w:pPr>
          <w:r>
            <w:rPr>
              <w:rStyle w:val="PlaceholderText"/>
              <w:rFonts w:asciiTheme="minorHAnsi" w:hAnsiTheme="minorHAnsi"/>
            </w:rPr>
            <w:t>Additional or alternative technique</w:t>
          </w:r>
          <w:r w:rsidRPr="009E3EB9">
            <w:rPr>
              <w:rStyle w:val="PlaceholderText"/>
              <w:rFonts w:asciiTheme="minorHAnsi" w:hAnsiTheme="minorHAnsi"/>
            </w:rPr>
            <w:t>.</w:t>
          </w:r>
        </w:p>
      </w:docPartBody>
    </w:docPart>
    <w:docPart>
      <w:docPartPr>
        <w:name w:val="47E86DEBA671467295709E40CDC3031A"/>
        <w:category>
          <w:name w:val="General"/>
          <w:gallery w:val="placeholder"/>
        </w:category>
        <w:types>
          <w:type w:val="bbPlcHdr"/>
        </w:types>
        <w:behaviors>
          <w:behavior w:val="content"/>
        </w:behaviors>
        <w:guid w:val="{B841227A-0BD0-4B2F-B429-F3740416CBA9}"/>
      </w:docPartPr>
      <w:docPartBody>
        <w:p w:rsidR="00BC181D" w:rsidRDefault="00923F5D" w:rsidP="00923F5D">
          <w:pPr>
            <w:pStyle w:val="47E86DEBA671467295709E40CDC3031A18"/>
          </w:pPr>
          <w:r w:rsidRPr="009E3EB9">
            <w:rPr>
              <w:rStyle w:val="PlaceholderText"/>
              <w:rFonts w:asciiTheme="minorHAnsi" w:hAnsiTheme="minorHAnsi"/>
            </w:rPr>
            <w:t>Choose an item.</w:t>
          </w:r>
        </w:p>
      </w:docPartBody>
    </w:docPart>
    <w:docPart>
      <w:docPartPr>
        <w:name w:val="DC64996A19624D48A126B57B439932C8"/>
        <w:category>
          <w:name w:val="General"/>
          <w:gallery w:val="placeholder"/>
        </w:category>
        <w:types>
          <w:type w:val="bbPlcHdr"/>
        </w:types>
        <w:behaviors>
          <w:behavior w:val="content"/>
        </w:behaviors>
        <w:guid w:val="{7CAEEFE1-ED7C-4AEC-9345-6A207EE5B4C4}"/>
      </w:docPartPr>
      <w:docPartBody>
        <w:p w:rsidR="00BC181D" w:rsidRDefault="00923F5D" w:rsidP="00923F5D">
          <w:pPr>
            <w:pStyle w:val="DC64996A19624D48A126B57B439932C811"/>
          </w:pPr>
          <w:r w:rsidRPr="009E3EB9">
            <w:rPr>
              <w:rStyle w:val="PlaceholderText"/>
              <w:rFonts w:asciiTheme="minorHAnsi" w:hAnsiTheme="minorHAnsi"/>
            </w:rPr>
            <w:t>Choose an item.</w:t>
          </w:r>
        </w:p>
      </w:docPartBody>
    </w:docPart>
    <w:docPart>
      <w:docPartPr>
        <w:name w:val="70E2B65D743B4067880D88637EA17CE6"/>
        <w:category>
          <w:name w:val="General"/>
          <w:gallery w:val="placeholder"/>
        </w:category>
        <w:types>
          <w:type w:val="bbPlcHdr"/>
        </w:types>
        <w:behaviors>
          <w:behavior w:val="content"/>
        </w:behaviors>
        <w:guid w:val="{F3116B6E-8399-4438-9A56-B56CA2C4A8EE}"/>
      </w:docPartPr>
      <w:docPartBody>
        <w:p w:rsidR="00BC181D" w:rsidRDefault="00923F5D" w:rsidP="00923F5D">
          <w:pPr>
            <w:pStyle w:val="70E2B65D743B4067880D88637EA17CE611"/>
          </w:pPr>
          <w:r w:rsidRPr="009E3EB9">
            <w:rPr>
              <w:rStyle w:val="PlaceholderText"/>
              <w:rFonts w:asciiTheme="minorHAnsi" w:hAnsiTheme="minorHAnsi"/>
            </w:rPr>
            <w:t>Choose an item.</w:t>
          </w:r>
        </w:p>
      </w:docPartBody>
    </w:docPart>
    <w:docPart>
      <w:docPartPr>
        <w:name w:val="243CDD89AED145999DD918CA39D8F46C"/>
        <w:category>
          <w:name w:val="General"/>
          <w:gallery w:val="placeholder"/>
        </w:category>
        <w:types>
          <w:type w:val="bbPlcHdr"/>
        </w:types>
        <w:behaviors>
          <w:behavior w:val="content"/>
        </w:behaviors>
        <w:guid w:val="{667AE157-2D74-4B1D-A045-F29230A4F5CA}"/>
      </w:docPartPr>
      <w:docPartBody>
        <w:p w:rsidR="00BC181D" w:rsidRDefault="00923F5D" w:rsidP="00923F5D">
          <w:pPr>
            <w:pStyle w:val="243CDD89AED145999DD918CA39D8F46C18"/>
          </w:pPr>
          <w:r>
            <w:rPr>
              <w:rStyle w:val="PlaceholderText"/>
              <w:rFonts w:asciiTheme="minorHAnsi" w:hAnsiTheme="minorHAnsi"/>
            </w:rPr>
            <w:t>Additional or alternative technique</w:t>
          </w:r>
          <w:r w:rsidRPr="009E3EB9">
            <w:rPr>
              <w:rStyle w:val="PlaceholderText"/>
              <w:rFonts w:asciiTheme="minorHAnsi" w:hAnsiTheme="minorHAnsi"/>
            </w:rPr>
            <w:t>.</w:t>
          </w:r>
        </w:p>
      </w:docPartBody>
    </w:docPart>
    <w:docPart>
      <w:docPartPr>
        <w:name w:val="D677F685C9A84DB9BBC3A2C1A26334A5"/>
        <w:category>
          <w:name w:val="General"/>
          <w:gallery w:val="placeholder"/>
        </w:category>
        <w:types>
          <w:type w:val="bbPlcHdr"/>
        </w:types>
        <w:behaviors>
          <w:behavior w:val="content"/>
        </w:behaviors>
        <w:guid w:val="{8930BAE5-7022-46A4-B900-CED729B0DE9B}"/>
      </w:docPartPr>
      <w:docPartBody>
        <w:p w:rsidR="00BC181D" w:rsidRDefault="00923F5D" w:rsidP="00923F5D">
          <w:pPr>
            <w:pStyle w:val="D677F685C9A84DB9BBC3A2C1A26334A518"/>
          </w:pPr>
          <w:r>
            <w:rPr>
              <w:rStyle w:val="PlaceholderText"/>
              <w:rFonts w:asciiTheme="minorHAnsi" w:hAnsiTheme="minorHAnsi"/>
            </w:rPr>
            <w:t>Specify or describe</w:t>
          </w:r>
          <w:r w:rsidRPr="009E3EB9">
            <w:rPr>
              <w:rStyle w:val="PlaceholderText"/>
              <w:rFonts w:asciiTheme="minorHAnsi" w:hAnsiTheme="minorHAnsi"/>
            </w:rPr>
            <w:t>.</w:t>
          </w:r>
        </w:p>
      </w:docPartBody>
    </w:docPart>
    <w:docPart>
      <w:docPartPr>
        <w:name w:val="D426D937383E4437B1B02951EF9E5067"/>
        <w:category>
          <w:name w:val="General"/>
          <w:gallery w:val="placeholder"/>
        </w:category>
        <w:types>
          <w:type w:val="bbPlcHdr"/>
        </w:types>
        <w:behaviors>
          <w:behavior w:val="content"/>
        </w:behaviors>
        <w:guid w:val="{EDC0D7AA-BF7B-4AEE-85F6-1DCE1719510D}"/>
      </w:docPartPr>
      <w:docPartBody>
        <w:p w:rsidR="00BC181D" w:rsidRDefault="00923F5D" w:rsidP="00923F5D">
          <w:pPr>
            <w:pStyle w:val="D426D937383E4437B1B02951EF9E506718"/>
          </w:pPr>
          <w:r>
            <w:rPr>
              <w:rStyle w:val="PlaceholderText"/>
              <w:rFonts w:asciiTheme="minorHAnsi" w:hAnsiTheme="minorHAnsi"/>
            </w:rPr>
            <w:t>Specify or describe</w:t>
          </w:r>
          <w:r w:rsidRPr="009E3EB9">
            <w:rPr>
              <w:rStyle w:val="PlaceholderText"/>
              <w:rFonts w:asciiTheme="minorHAnsi" w:hAnsiTheme="minorHAnsi"/>
            </w:rPr>
            <w:t>.</w:t>
          </w:r>
        </w:p>
      </w:docPartBody>
    </w:docPart>
    <w:docPart>
      <w:docPartPr>
        <w:name w:val="1C432B18C05C41D99C3C079F03A56A9C"/>
        <w:category>
          <w:name w:val="General"/>
          <w:gallery w:val="placeholder"/>
        </w:category>
        <w:types>
          <w:type w:val="bbPlcHdr"/>
        </w:types>
        <w:behaviors>
          <w:behavior w:val="content"/>
        </w:behaviors>
        <w:guid w:val="{439A6B1B-1CCB-4255-9A3F-B7AB1D738370}"/>
      </w:docPartPr>
      <w:docPartBody>
        <w:p w:rsidR="00BE4EDE" w:rsidRDefault="00923F5D" w:rsidP="00923F5D">
          <w:pPr>
            <w:pStyle w:val="1C432B18C05C41D99C3C079F03A56A9C17"/>
          </w:pPr>
          <w:r>
            <w:rPr>
              <w:rStyle w:val="PlaceholderText"/>
              <w:rFonts w:asciiTheme="minorHAnsi" w:hAnsiTheme="minorHAnsi"/>
            </w:rPr>
            <w:t>Add other addition material which helps communicate your understanding of the group. What is their current attainment? How many are on, above, below target? Is there in-class support available? Are there other details to share (e.g. weak group for discussion)?</w:t>
          </w:r>
        </w:p>
      </w:docPartBody>
    </w:docPart>
    <w:docPart>
      <w:docPartPr>
        <w:name w:val="B0AC65E757F144C98F08725B8526A045"/>
        <w:category>
          <w:name w:val="General"/>
          <w:gallery w:val="placeholder"/>
        </w:category>
        <w:types>
          <w:type w:val="bbPlcHdr"/>
        </w:types>
        <w:behaviors>
          <w:behavior w:val="content"/>
        </w:behaviors>
        <w:guid w:val="{5664311E-36D0-4EBB-A7CF-E91729ED2A67}"/>
      </w:docPartPr>
      <w:docPartBody>
        <w:p w:rsidR="00BE4EDE" w:rsidRDefault="00923F5D" w:rsidP="00923F5D">
          <w:pPr>
            <w:pStyle w:val="B0AC65E757F144C98F08725B8526A04517"/>
          </w:pPr>
          <w:r>
            <w:rPr>
              <w:rStyle w:val="PlaceholderText"/>
              <w:rFonts w:asciiTheme="minorHAnsi" w:hAnsiTheme="minorHAnsi"/>
            </w:rPr>
            <w:t>For example, end of key stage targets, most likely GCSE grades, etc.</w:t>
          </w:r>
        </w:p>
      </w:docPartBody>
    </w:docPart>
    <w:docPart>
      <w:docPartPr>
        <w:name w:val="F604810E838948439A03FFBEE19B1882"/>
        <w:category>
          <w:name w:val="General"/>
          <w:gallery w:val="placeholder"/>
        </w:category>
        <w:types>
          <w:type w:val="bbPlcHdr"/>
        </w:types>
        <w:behaviors>
          <w:behavior w:val="content"/>
        </w:behaviors>
        <w:guid w:val="{D80127E3-54F0-485B-BA41-70124F44CF04}"/>
      </w:docPartPr>
      <w:docPartBody>
        <w:p w:rsidR="00BE4EDE" w:rsidRDefault="00923F5D" w:rsidP="00923F5D">
          <w:pPr>
            <w:pStyle w:val="F604810E838948439A03FFBEE19B188217"/>
          </w:pPr>
          <w:r>
            <w:rPr>
              <w:rStyle w:val="PlaceholderText"/>
              <w:rFonts w:asciiTheme="minorHAnsi" w:hAnsiTheme="minorHAnsi"/>
            </w:rPr>
            <w:t>Specify or describe</w:t>
          </w:r>
          <w:r w:rsidRPr="009E3EB9">
            <w:rPr>
              <w:rStyle w:val="PlaceholderText"/>
              <w:rFonts w:asciiTheme="minorHAnsi" w:hAnsiTheme="minorHAnsi"/>
            </w:rPr>
            <w:t>.</w:t>
          </w:r>
        </w:p>
      </w:docPartBody>
    </w:docPart>
    <w:docPart>
      <w:docPartPr>
        <w:name w:val="27C23D1268E6499AB533E1CA947B9A0F"/>
        <w:category>
          <w:name w:val="General"/>
          <w:gallery w:val="placeholder"/>
        </w:category>
        <w:types>
          <w:type w:val="bbPlcHdr"/>
        </w:types>
        <w:behaviors>
          <w:behavior w:val="content"/>
        </w:behaviors>
        <w:guid w:val="{ADDB0830-8E7F-43B3-B60D-15C37577210E}"/>
      </w:docPartPr>
      <w:docPartBody>
        <w:p w:rsidR="004A0105" w:rsidRDefault="00923F5D" w:rsidP="00923F5D">
          <w:pPr>
            <w:pStyle w:val="27C23D1268E6499AB533E1CA947B9A0F17"/>
          </w:pPr>
          <w:r w:rsidRPr="009E3EB9">
            <w:rPr>
              <w:rStyle w:val="PlaceholderText"/>
              <w:rFonts w:asciiTheme="minorHAnsi" w:hAnsiTheme="minorHAnsi"/>
            </w:rPr>
            <w:t>Click here to enter text.</w:t>
          </w:r>
        </w:p>
      </w:docPartBody>
    </w:docPart>
    <w:docPart>
      <w:docPartPr>
        <w:name w:val="02F76466839C475887159308F522DA12"/>
        <w:category>
          <w:name w:val="General"/>
          <w:gallery w:val="placeholder"/>
        </w:category>
        <w:types>
          <w:type w:val="bbPlcHdr"/>
        </w:types>
        <w:behaviors>
          <w:behavior w:val="content"/>
        </w:behaviors>
        <w:guid w:val="{AF258EBB-7B85-421B-8824-45CABBEBC4BD}"/>
      </w:docPartPr>
      <w:docPartBody>
        <w:p w:rsidR="004A0105" w:rsidRDefault="00923F5D" w:rsidP="00923F5D">
          <w:pPr>
            <w:pStyle w:val="02F76466839C475887159308F522DA1217"/>
          </w:pPr>
          <w:r w:rsidRPr="009E3EB9">
            <w:rPr>
              <w:rStyle w:val="PlaceholderText"/>
              <w:rFonts w:asciiTheme="minorHAnsi" w:hAnsiTheme="minorHAnsi"/>
            </w:rPr>
            <w:t>Click here to enter text.</w:t>
          </w:r>
        </w:p>
      </w:docPartBody>
    </w:docPart>
    <w:docPart>
      <w:docPartPr>
        <w:name w:val="2D7124F0CBB1460195326995CF155170"/>
        <w:category>
          <w:name w:val="General"/>
          <w:gallery w:val="placeholder"/>
        </w:category>
        <w:types>
          <w:type w:val="bbPlcHdr"/>
        </w:types>
        <w:behaviors>
          <w:behavior w:val="content"/>
        </w:behaviors>
        <w:guid w:val="{52ACFAF7-3D0F-40A1-8F18-E3F8BA56F041}"/>
      </w:docPartPr>
      <w:docPartBody>
        <w:p w:rsidR="004A0105" w:rsidRDefault="00923F5D" w:rsidP="00923F5D">
          <w:pPr>
            <w:pStyle w:val="2D7124F0CBB1460195326995CF15517017"/>
          </w:pPr>
          <w:r w:rsidRPr="009E3EB9">
            <w:rPr>
              <w:rStyle w:val="PlaceholderText"/>
              <w:rFonts w:asciiTheme="minorHAnsi" w:hAnsiTheme="minorHAnsi"/>
            </w:rPr>
            <w:t>Click here to enter text.</w:t>
          </w:r>
        </w:p>
      </w:docPartBody>
    </w:docPart>
    <w:docPart>
      <w:docPartPr>
        <w:name w:val="9561D8A5E7BA474EBB917D08A2F69D6B"/>
        <w:category>
          <w:name w:val="General"/>
          <w:gallery w:val="placeholder"/>
        </w:category>
        <w:types>
          <w:type w:val="bbPlcHdr"/>
        </w:types>
        <w:behaviors>
          <w:behavior w:val="content"/>
        </w:behaviors>
        <w:guid w:val="{FF16A16F-5084-4278-9923-0FEFB7F31DBD}"/>
      </w:docPartPr>
      <w:docPartBody>
        <w:p w:rsidR="004A0105" w:rsidRDefault="00923F5D" w:rsidP="00923F5D">
          <w:pPr>
            <w:pStyle w:val="9561D8A5E7BA474EBB917D08A2F69D6B17"/>
          </w:pPr>
          <w:r w:rsidRPr="009E3EB9">
            <w:rPr>
              <w:rStyle w:val="PlaceholderText"/>
              <w:rFonts w:asciiTheme="minorHAnsi" w:hAnsiTheme="minorHAnsi"/>
            </w:rPr>
            <w:t>Click here to enter text.</w:t>
          </w:r>
        </w:p>
      </w:docPartBody>
    </w:docPart>
    <w:docPart>
      <w:docPartPr>
        <w:name w:val="9A574300B5E14113A333C70BAD82C7B7"/>
        <w:category>
          <w:name w:val="General"/>
          <w:gallery w:val="placeholder"/>
        </w:category>
        <w:types>
          <w:type w:val="bbPlcHdr"/>
        </w:types>
        <w:behaviors>
          <w:behavior w:val="content"/>
        </w:behaviors>
        <w:guid w:val="{AF02D888-69B5-4008-81C5-1530ADBC6121}"/>
      </w:docPartPr>
      <w:docPartBody>
        <w:p w:rsidR="004A0105" w:rsidRDefault="00923F5D" w:rsidP="00923F5D">
          <w:pPr>
            <w:pStyle w:val="9A574300B5E14113A333C70BAD82C7B717"/>
          </w:pPr>
          <w:r w:rsidRPr="009E3EB9">
            <w:rPr>
              <w:rStyle w:val="PlaceholderText"/>
              <w:rFonts w:asciiTheme="minorHAnsi" w:hAnsiTheme="minorHAnsi"/>
            </w:rPr>
            <w:t>Click here to enter text.</w:t>
          </w:r>
        </w:p>
      </w:docPartBody>
    </w:docPart>
    <w:docPart>
      <w:docPartPr>
        <w:name w:val="7BD5D25302A8415389343A1EF732B7B5"/>
        <w:category>
          <w:name w:val="General"/>
          <w:gallery w:val="placeholder"/>
        </w:category>
        <w:types>
          <w:type w:val="bbPlcHdr"/>
        </w:types>
        <w:behaviors>
          <w:behavior w:val="content"/>
        </w:behaviors>
        <w:guid w:val="{9B22ABD7-8C81-4879-BB45-28B91CCBE7FD}"/>
      </w:docPartPr>
      <w:docPartBody>
        <w:p w:rsidR="004A0105" w:rsidRDefault="00923F5D" w:rsidP="00923F5D">
          <w:pPr>
            <w:pStyle w:val="7BD5D25302A8415389343A1EF732B7B517"/>
          </w:pPr>
          <w:r w:rsidRPr="009E3EB9">
            <w:rPr>
              <w:rStyle w:val="PlaceholderText"/>
              <w:rFonts w:asciiTheme="minorHAnsi" w:hAnsiTheme="minorHAnsi"/>
            </w:rPr>
            <w:t>Click here to enter text.</w:t>
          </w:r>
        </w:p>
      </w:docPartBody>
    </w:docPart>
    <w:docPart>
      <w:docPartPr>
        <w:name w:val="97C842C278B842AA95BAE64364F5452D"/>
        <w:category>
          <w:name w:val="General"/>
          <w:gallery w:val="placeholder"/>
        </w:category>
        <w:types>
          <w:type w:val="bbPlcHdr"/>
        </w:types>
        <w:behaviors>
          <w:behavior w:val="content"/>
        </w:behaviors>
        <w:guid w:val="{6C0EBF10-5BDC-4B9B-8B1F-74F71961BFDB}"/>
      </w:docPartPr>
      <w:docPartBody>
        <w:p w:rsidR="004A0105" w:rsidRDefault="00923F5D" w:rsidP="00923F5D">
          <w:pPr>
            <w:pStyle w:val="97C842C278B842AA95BAE64364F5452D17"/>
          </w:pPr>
          <w:r w:rsidRPr="000C4ECD">
            <w:rPr>
              <w:rFonts w:ascii="Calibri" w:hAnsi="Calibri"/>
              <w:iCs/>
              <w:color w:val="8A8A8A"/>
            </w:rPr>
            <w:t>Give details of the task and when it is to be completed by. Include the homework routine for this class (e.g. one h/w per week, one written h/w per fortnight).</w:t>
          </w:r>
        </w:p>
      </w:docPartBody>
    </w:docPart>
    <w:docPart>
      <w:docPartPr>
        <w:name w:val="91FA29BC2B294BD4AFDAC9315FCE2BB2"/>
        <w:category>
          <w:name w:val="General"/>
          <w:gallery w:val="placeholder"/>
        </w:category>
        <w:types>
          <w:type w:val="bbPlcHdr"/>
        </w:types>
        <w:behaviors>
          <w:behavior w:val="content"/>
        </w:behaviors>
        <w:guid w:val="{03D25E1D-51A3-41CD-A954-C5D1207E7A62}"/>
      </w:docPartPr>
      <w:docPartBody>
        <w:p w:rsidR="00923F5D" w:rsidRDefault="00923F5D" w:rsidP="00F56575">
          <w:pPr>
            <w:widowControl w:val="0"/>
            <w:rPr>
              <w:rFonts w:ascii="Calibri" w:hAnsi="Calibri"/>
              <w:iCs/>
              <w:color w:val="8A8A8A"/>
            </w:rPr>
          </w:pPr>
          <w:r w:rsidRPr="000C4ECD">
            <w:rPr>
              <w:rFonts w:ascii="Calibri" w:hAnsi="Calibri"/>
              <w:iCs/>
              <w:color w:val="8A8A8A"/>
              <w:lang w:val="en-GB"/>
            </w:rPr>
            <w:t>Resources needed by students; specific resources for   lesson, arrangements of the learning space.</w:t>
          </w:r>
        </w:p>
        <w:p w:rsidR="004A0105" w:rsidRDefault="004A0105" w:rsidP="00923F5D">
          <w:pPr>
            <w:pStyle w:val="91FA29BC2B294BD4AFDAC9315FCE2BB215"/>
          </w:pPr>
        </w:p>
      </w:docPartBody>
    </w:docPart>
    <w:docPart>
      <w:docPartPr>
        <w:name w:val="5B28231F511343A1BEF63B6BEE8BA955"/>
        <w:category>
          <w:name w:val="General"/>
          <w:gallery w:val="placeholder"/>
        </w:category>
        <w:types>
          <w:type w:val="bbPlcHdr"/>
        </w:types>
        <w:behaviors>
          <w:behavior w:val="content"/>
        </w:behaviors>
        <w:guid w:val="{F069DFBD-93B0-487C-88C0-8ADE6146EF4B}"/>
      </w:docPartPr>
      <w:docPartBody>
        <w:p w:rsidR="00D53ED4" w:rsidRDefault="00623217" w:rsidP="00623217">
          <w:pPr>
            <w:pStyle w:val="5B28231F511343A1BEF63B6BEE8BA9551"/>
          </w:pPr>
          <w:r w:rsidRPr="00714CCA">
            <w:rPr>
              <w:rStyle w:val="PlaceholderText"/>
            </w:rPr>
            <w:t>Choose an item.</w:t>
          </w:r>
        </w:p>
      </w:docPartBody>
    </w:docPart>
    <w:docPart>
      <w:docPartPr>
        <w:name w:val="87FBB2A3A0E746E4AAD45719404FD481"/>
        <w:category>
          <w:name w:val="General"/>
          <w:gallery w:val="placeholder"/>
        </w:category>
        <w:types>
          <w:type w:val="bbPlcHdr"/>
        </w:types>
        <w:behaviors>
          <w:behavior w:val="content"/>
        </w:behaviors>
        <w:guid w:val="{A94CB70C-5938-47B1-9119-A4E377045D5F}"/>
      </w:docPartPr>
      <w:docPartBody>
        <w:p w:rsidR="00D53ED4" w:rsidRDefault="00623217" w:rsidP="00623217">
          <w:pPr>
            <w:pStyle w:val="87FBB2A3A0E746E4AAD45719404FD4811"/>
          </w:pPr>
          <w:r w:rsidRPr="00714CCA">
            <w:rPr>
              <w:rStyle w:val="PlaceholderText"/>
            </w:rPr>
            <w:t>Choose an item.</w:t>
          </w:r>
        </w:p>
      </w:docPartBody>
    </w:docPart>
    <w:docPart>
      <w:docPartPr>
        <w:name w:val="F98EEBDD38904320BF4B96AB5F355D0E"/>
        <w:category>
          <w:name w:val="General"/>
          <w:gallery w:val="placeholder"/>
        </w:category>
        <w:types>
          <w:type w:val="bbPlcHdr"/>
        </w:types>
        <w:behaviors>
          <w:behavior w:val="content"/>
        </w:behaviors>
        <w:guid w:val="{89675F59-24B7-4A5F-A583-F77D4189E776}"/>
      </w:docPartPr>
      <w:docPartBody>
        <w:p w:rsidR="00F56575" w:rsidRDefault="00A76A98" w:rsidP="00A76A98">
          <w:pPr>
            <w:pStyle w:val="F98EEBDD38904320BF4B96AB5F355D0E"/>
          </w:pPr>
          <w:r>
            <w:rPr>
              <w:rStyle w:val="PlaceholderText"/>
            </w:rPr>
            <w:t>Additional or alternative technique</w:t>
          </w:r>
          <w:r w:rsidRPr="009E3EB9">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20"/>
  <w:characterSpacingControl w:val="doNotCompress"/>
  <w:compat>
    <w:useFELayout/>
    <w:compatSetting w:name="compatibilityMode" w:uri="http://schemas.microsoft.com/office/word" w:val="12"/>
  </w:compat>
  <w:rsids>
    <w:rsidRoot w:val="0071334E"/>
    <w:rsid w:val="00095210"/>
    <w:rsid w:val="00337E78"/>
    <w:rsid w:val="003D7F00"/>
    <w:rsid w:val="004A0105"/>
    <w:rsid w:val="004B6545"/>
    <w:rsid w:val="00623217"/>
    <w:rsid w:val="006B2151"/>
    <w:rsid w:val="006C50B5"/>
    <w:rsid w:val="0071334E"/>
    <w:rsid w:val="007F24DC"/>
    <w:rsid w:val="008C32F5"/>
    <w:rsid w:val="00923F5D"/>
    <w:rsid w:val="00A53AE5"/>
    <w:rsid w:val="00A76A98"/>
    <w:rsid w:val="00A96E5F"/>
    <w:rsid w:val="00BB3303"/>
    <w:rsid w:val="00BC181D"/>
    <w:rsid w:val="00BE4EDE"/>
    <w:rsid w:val="00BF3C68"/>
    <w:rsid w:val="00D53ED4"/>
    <w:rsid w:val="00E97D81"/>
    <w:rsid w:val="00F56575"/>
    <w:rsid w:val="00FC5E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7F00"/>
    <w:rPr>
      <w:color w:val="808080"/>
    </w:rPr>
  </w:style>
  <w:style w:type="paragraph" w:customStyle="1" w:styleId="7232615F09434DA08DA44BAA7797AAAC">
    <w:name w:val="7232615F09434DA08DA44BAA7797AAAC"/>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
    <w:name w:val="DEE843F500E543BC956A00CA64E14A0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
    <w:name w:val="495A91BD977D46F89C74ACCABA9EEF7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
    <w:name w:val="0A0A435EB9B64999BBEF5DD1DA1B473E"/>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
    <w:name w:val="AA148FDC9FAF4711AFE16E16EF25A1EE"/>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
    <w:name w:val="D5FA13792E9E4157B14CAA859F21BF6D"/>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9BA718C70E044848489280C4D11FF83">
    <w:name w:val="69BA718C70E044848489280C4D11FF8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D83B938F06441488C27C66D7E825BCA">
    <w:name w:val="0D83B938F06441488C27C66D7E825BCA"/>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DEEC6A626E1459EAE36885D36798C20">
    <w:name w:val="6DEEC6A626E1459EAE36885D36798C2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F446820D7D44C4D8EC829AEC4E67C98">
    <w:name w:val="3F446820D7D44C4D8EC829AEC4E67C9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E45014A5332457E90A9A4E43AB489DA">
    <w:name w:val="AE45014A5332457E90A9A4E43AB489DA"/>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9BA718C70E044848489280C4D11FF831">
    <w:name w:val="69BA718C70E044848489280C4D11FF83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D83B938F06441488C27C66D7E825BCA1">
    <w:name w:val="0D83B938F06441488C27C66D7E825BCA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DEEC6A626E1459EAE36885D36798C201">
    <w:name w:val="6DEEC6A626E1459EAE36885D36798C20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F446820D7D44C4D8EC829AEC4E67C981">
    <w:name w:val="3F446820D7D44C4D8EC829AEC4E67C98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E45014A5332457E90A9A4E43AB489DA1">
    <w:name w:val="AE45014A5332457E90A9A4E43AB489DA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
    <w:name w:val="61A72CC3766A446E91C6946F221D9DD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
    <w:name w:val="61A72CC3766A446E91C6946F221D9DD4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
    <w:name w:val="DEE843F500E543BC956A00CA64E14A00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
    <w:name w:val="495A91BD977D46F89C74ACCABA9EEF72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
    <w:name w:val="0A0A435EB9B64999BBEF5DD1DA1B473E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
    <w:name w:val="61A72CC3766A446E91C6946F221D9DD4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
    <w:name w:val="DEE843F500E543BC956A00CA64E14A00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
    <w:name w:val="495A91BD977D46F89C74ACCABA9EEF72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
    <w:name w:val="0A0A435EB9B64999BBEF5DD1DA1B473E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
    <w:name w:val="AA148FDC9FAF4711AFE16E16EF25A1EE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
    <w:name w:val="D5FA13792E9E4157B14CAA859F21BF6D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
    <w:name w:val="61A72CC3766A446E91C6946F221D9DD4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
    <w:name w:val="DEE843F500E543BC956A00CA64E14A00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3">
    <w:name w:val="495A91BD977D46F89C74ACCABA9EEF72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
    <w:name w:val="0A0A435EB9B64999BBEF5DD1DA1B473E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
    <w:name w:val="AA148FDC9FAF4711AFE16E16EF25A1EE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
    <w:name w:val="D5FA13792E9E4157B14CAA859F21BF6D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4">
    <w:name w:val="61A72CC3766A446E91C6946F221D9DD4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4">
    <w:name w:val="DEE843F500E543BC956A00CA64E14A00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4">
    <w:name w:val="495A91BD977D46F89C74ACCABA9EEF72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4">
    <w:name w:val="0A0A435EB9B64999BBEF5DD1DA1B473E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3">
    <w:name w:val="AA148FDC9FAF4711AFE16E16EF25A1EE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3">
    <w:name w:val="D5FA13792E9E4157B14CAA859F21BF6D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5">
    <w:name w:val="61A72CC3766A446E91C6946F221D9DD4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5">
    <w:name w:val="DEE843F500E543BC956A00CA64E14A00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5">
    <w:name w:val="495A91BD977D46F89C74ACCABA9EEF72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5">
    <w:name w:val="0A0A435EB9B64999BBEF5DD1DA1B473E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4">
    <w:name w:val="AA148FDC9FAF4711AFE16E16EF25A1EE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4">
    <w:name w:val="D5FA13792E9E4157B14CAA859F21BF6D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
    <w:name w:val="2D25432F1D71430084798036A0E0AA3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6">
    <w:name w:val="61A72CC3766A446E91C6946F221D9DD4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6">
    <w:name w:val="DEE843F500E543BC956A00CA64E14A00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6">
    <w:name w:val="495A91BD977D46F89C74ACCABA9EEF72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6">
    <w:name w:val="0A0A435EB9B64999BBEF5DD1DA1B473E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5">
    <w:name w:val="AA148FDC9FAF4711AFE16E16EF25A1EE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5">
    <w:name w:val="D5FA13792E9E4157B14CAA859F21BF6D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1">
    <w:name w:val="2D25432F1D71430084798036A0E0AA36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
    <w:name w:val="651EE218533744D2BF3875F9304B608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
    <w:name w:val="3177F745CEDC415EAC74016A432C4EF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
    <w:name w:val="A25C9F6820FC4D749A72493C89DBFDB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
    <w:name w:val="659700A67B2F48FBA9A767BBA773328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
    <w:name w:val="4671F685E4164219908B0426CB52DBD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
    <w:name w:val="6A9F195B9A7B4FEFA39808B4E7B6EF3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7">
    <w:name w:val="61A72CC3766A446E91C6946F221D9DD4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7">
    <w:name w:val="DEE843F500E543BC956A00CA64E14A00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7">
    <w:name w:val="495A91BD977D46F89C74ACCABA9EEF72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7">
    <w:name w:val="0A0A435EB9B64999BBEF5DD1DA1B473E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6">
    <w:name w:val="AA148FDC9FAF4711AFE16E16EF25A1EE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6">
    <w:name w:val="D5FA13792E9E4157B14CAA859F21BF6D6"/>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2">
    <w:name w:val="2D25432F1D71430084798036A0E0AA36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1">
    <w:name w:val="651EE218533744D2BF3875F9304B6080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1">
    <w:name w:val="3177F745CEDC415EAC74016A432C4EF1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1">
    <w:name w:val="A25C9F6820FC4D749A72493C89DBFDB2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1">
    <w:name w:val="659700A67B2F48FBA9A767BBA7733288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1">
    <w:name w:val="4671F685E4164219908B0426CB52DBD3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1">
    <w:name w:val="6A9F195B9A7B4FEFA39808B4E7B6EF35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8">
    <w:name w:val="61A72CC3766A446E91C6946F221D9DD4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8">
    <w:name w:val="DEE843F500E543BC956A00CA64E14A00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8">
    <w:name w:val="495A91BD977D46F89C74ACCABA9EEF72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8">
    <w:name w:val="0A0A435EB9B64999BBEF5DD1DA1B473E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7">
    <w:name w:val="AA148FDC9FAF4711AFE16E16EF25A1EE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7">
    <w:name w:val="D5FA13792E9E4157B14CAA859F21BF6D7"/>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3">
    <w:name w:val="2D25432F1D71430084798036A0E0AA36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2">
    <w:name w:val="651EE218533744D2BF3875F9304B6080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2">
    <w:name w:val="3177F745CEDC415EAC74016A432C4EF1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2">
    <w:name w:val="A25C9F6820FC4D749A72493C89DBFDB2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2">
    <w:name w:val="659700A67B2F48FBA9A767BBA7733288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2">
    <w:name w:val="4671F685E4164219908B0426CB52DBD3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2">
    <w:name w:val="6A9F195B9A7B4FEFA39808B4E7B6EF35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B967B96C8B44792814345A1ED8B4A52">
    <w:name w:val="2B967B96C8B44792814345A1ED8B4A5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9">
    <w:name w:val="61A72CC3766A446E91C6946F221D9DD4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9">
    <w:name w:val="DEE843F500E543BC956A00CA64E14A00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9">
    <w:name w:val="495A91BD977D46F89C74ACCABA9EEF72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9">
    <w:name w:val="0A0A435EB9B64999BBEF5DD1DA1B473E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8">
    <w:name w:val="AA148FDC9FAF4711AFE16E16EF25A1EE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8">
    <w:name w:val="D5FA13792E9E4157B14CAA859F21BF6D8"/>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4">
    <w:name w:val="2D25432F1D71430084798036A0E0AA36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3">
    <w:name w:val="651EE218533744D2BF3875F9304B6080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3">
    <w:name w:val="3177F745CEDC415EAC74016A432C4EF1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3">
    <w:name w:val="A25C9F6820FC4D749A72493C89DBFDB2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3">
    <w:name w:val="659700A67B2F48FBA9A767BBA7733288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3">
    <w:name w:val="4671F685E4164219908B0426CB52DBD3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3">
    <w:name w:val="6A9F195B9A7B4FEFA39808B4E7B6EF353"/>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B967B96C8B44792814345A1ED8B4A521">
    <w:name w:val="2B967B96C8B44792814345A1ED8B4A521"/>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0">
    <w:name w:val="61A72CC3766A446E91C6946F221D9DD41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0">
    <w:name w:val="DEE843F500E543BC956A00CA64E14A001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0">
    <w:name w:val="0A0A435EB9B64999BBEF5DD1DA1B473E10"/>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9">
    <w:name w:val="AA148FDC9FAF4711AFE16E16EF25A1EE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9">
    <w:name w:val="D5FA13792E9E4157B14CAA859F21BF6D9"/>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5">
    <w:name w:val="2D25432F1D71430084798036A0E0AA365"/>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4">
    <w:name w:val="651EE218533744D2BF3875F9304B6080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4">
    <w:name w:val="3177F745CEDC415EAC74016A432C4EF1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4">
    <w:name w:val="A25C9F6820FC4D749A72493C89DBFDB2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4">
    <w:name w:val="659700A67B2F48FBA9A767BBA7733288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4">
    <w:name w:val="4671F685E4164219908B0426CB52DBD3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4">
    <w:name w:val="6A9F195B9A7B4FEFA39808B4E7B6EF354"/>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B967B96C8B44792814345A1ED8B4A522">
    <w:name w:val="2B967B96C8B44792814345A1ED8B4A522"/>
    <w:rsid w:val="0071334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1">
    <w:name w:val="61A72CC3766A446E91C6946F221D9DD411"/>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1">
    <w:name w:val="DEE843F500E543BC956A00CA64E14A0011"/>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0">
    <w:name w:val="495A91BD977D46F89C74ACCABA9EEF7210"/>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1">
    <w:name w:val="0A0A435EB9B64999BBEF5DD1DA1B473E11"/>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0">
    <w:name w:val="AA148FDC9FAF4711AFE16E16EF25A1EE10"/>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0">
    <w:name w:val="D5FA13792E9E4157B14CAA859F21BF6D10"/>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25432F1D71430084798036A0E0AA366">
    <w:name w:val="2D25432F1D71430084798036A0E0AA366"/>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5">
    <w:name w:val="651EE218533744D2BF3875F9304B6080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5">
    <w:name w:val="3177F745CEDC415EAC74016A432C4EF1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5">
    <w:name w:val="A25C9F6820FC4D749A72493C89DBFDB2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5">
    <w:name w:val="659700A67B2F48FBA9A767BBA7733288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5">
    <w:name w:val="4671F685E4164219908B0426CB52DBD3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5">
    <w:name w:val="6A9F195B9A7B4FEFA39808B4E7B6EF355"/>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B967B96C8B44792814345A1ED8B4A523">
    <w:name w:val="2B967B96C8B44792814345A1ED8B4A523"/>
    <w:rsid w:val="00FC5EA3"/>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1EE218533744D2BF3875F9304B60806">
    <w:name w:val="651EE218533744D2BF3875F9304B6080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177F745CEDC415EAC74016A432C4EF16">
    <w:name w:val="3177F745CEDC415EAC74016A432C4EF1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25C9F6820FC4D749A72493C89DBFDB26">
    <w:name w:val="A25C9F6820FC4D749A72493C89DBFDB2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59700A67B2F48FBA9A767BBA77332886">
    <w:name w:val="659700A67B2F48FBA9A767BBA7733288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671F685E4164219908B0426CB52DBD36">
    <w:name w:val="4671F685E4164219908B0426CB52DBD3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A9F195B9A7B4FEFA39808B4E7B6EF356">
    <w:name w:val="6A9F195B9A7B4FEFA39808B4E7B6EF356"/>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B967B96C8B44792814345A1ED8B4A524">
    <w:name w:val="2B967B96C8B44792814345A1ED8B4A524"/>
    <w:rsid w:val="004B6545"/>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3809EB400940CE9B31B85E9919F796">
    <w:name w:val="093809EB400940CE9B31B85E9919F796"/>
    <w:rsid w:val="006B2151"/>
    <w:rPr>
      <w:lang w:val="en-GB" w:eastAsia="en-GB"/>
    </w:rPr>
  </w:style>
  <w:style w:type="paragraph" w:customStyle="1" w:styleId="564FC18B92444A45BB0AF2D98C4670E9">
    <w:name w:val="564FC18B92444A45BB0AF2D98C4670E9"/>
    <w:rsid w:val="006B2151"/>
    <w:rPr>
      <w:lang w:val="en-GB" w:eastAsia="en-GB"/>
    </w:rPr>
  </w:style>
  <w:style w:type="paragraph" w:customStyle="1" w:styleId="63A01E522A96465E86CF65C858B0AF1E">
    <w:name w:val="63A01E522A96465E86CF65C858B0AF1E"/>
    <w:rsid w:val="006B2151"/>
    <w:rPr>
      <w:lang w:val="en-GB" w:eastAsia="en-GB"/>
    </w:rPr>
  </w:style>
  <w:style w:type="paragraph" w:customStyle="1" w:styleId="36D02BD8D32542B0B08285DAD9F41454">
    <w:name w:val="36D02BD8D32542B0B08285DAD9F41454"/>
    <w:rsid w:val="006B2151"/>
    <w:rPr>
      <w:lang w:val="en-GB" w:eastAsia="en-GB"/>
    </w:rPr>
  </w:style>
  <w:style w:type="paragraph" w:customStyle="1" w:styleId="825BC943D2A64208A20DF2010ECA269B">
    <w:name w:val="825BC943D2A64208A20DF2010ECA269B"/>
    <w:rsid w:val="006B2151"/>
    <w:rPr>
      <w:lang w:val="en-GB" w:eastAsia="en-GB"/>
    </w:rPr>
  </w:style>
  <w:style w:type="paragraph" w:customStyle="1" w:styleId="29F4063B72DC4E38BCFE691D19AE9428">
    <w:name w:val="29F4063B72DC4E38BCFE691D19AE9428"/>
    <w:rsid w:val="006B2151"/>
    <w:rPr>
      <w:lang w:val="en-GB" w:eastAsia="en-GB"/>
    </w:rPr>
  </w:style>
  <w:style w:type="paragraph" w:customStyle="1" w:styleId="70602E7E5561440290CAC63398126A6D">
    <w:name w:val="70602E7E5561440290CAC63398126A6D"/>
    <w:rsid w:val="006B2151"/>
    <w:rPr>
      <w:lang w:val="en-GB" w:eastAsia="en-GB"/>
    </w:rPr>
  </w:style>
  <w:style w:type="paragraph" w:customStyle="1" w:styleId="7043F5CA8BF44E2E9856ACFAE51557C4">
    <w:name w:val="7043F5CA8BF44E2E9856ACFAE51557C4"/>
    <w:rsid w:val="006B2151"/>
    <w:rPr>
      <w:lang w:val="en-GB" w:eastAsia="en-GB"/>
    </w:rPr>
  </w:style>
  <w:style w:type="paragraph" w:customStyle="1" w:styleId="FDA866F45A4444BAA10523E871F3B3F9">
    <w:name w:val="FDA866F45A4444BAA10523E871F3B3F9"/>
    <w:rsid w:val="006B2151"/>
    <w:rPr>
      <w:lang w:val="en-GB" w:eastAsia="en-GB"/>
    </w:rPr>
  </w:style>
  <w:style w:type="paragraph" w:customStyle="1" w:styleId="9A91BC2FD6AB4673B75CC027CAA69869">
    <w:name w:val="9A91BC2FD6AB4673B75CC027CAA69869"/>
    <w:rsid w:val="006B2151"/>
    <w:rPr>
      <w:lang w:val="en-GB" w:eastAsia="en-GB"/>
    </w:rPr>
  </w:style>
  <w:style w:type="paragraph" w:customStyle="1" w:styleId="A4264314CF954449B18D188C4DC505AA">
    <w:name w:val="A4264314CF954449B18D188C4DC505AA"/>
    <w:rsid w:val="006B2151"/>
    <w:rPr>
      <w:lang w:val="en-GB" w:eastAsia="en-GB"/>
    </w:rPr>
  </w:style>
  <w:style w:type="paragraph" w:customStyle="1" w:styleId="A4107CC9222249DBBFA607DC4E3D8A80">
    <w:name w:val="A4107CC9222249DBBFA607DC4E3D8A80"/>
    <w:rsid w:val="006B2151"/>
    <w:rPr>
      <w:lang w:val="en-GB" w:eastAsia="en-GB"/>
    </w:rPr>
  </w:style>
  <w:style w:type="paragraph" w:customStyle="1" w:styleId="60FD41F8DBDE47A796463AD149857718">
    <w:name w:val="60FD41F8DBDE47A796463AD149857718"/>
    <w:rsid w:val="006B2151"/>
    <w:rPr>
      <w:lang w:val="en-GB" w:eastAsia="en-GB"/>
    </w:rPr>
  </w:style>
  <w:style w:type="paragraph" w:customStyle="1" w:styleId="F4CB7D136A984BAEA37361CE814727E2">
    <w:name w:val="F4CB7D136A984BAEA37361CE814727E2"/>
    <w:rsid w:val="006B2151"/>
    <w:rPr>
      <w:lang w:val="en-GB" w:eastAsia="en-GB"/>
    </w:rPr>
  </w:style>
  <w:style w:type="paragraph" w:customStyle="1" w:styleId="41B5C44968774BF69FE6A92446366ABB">
    <w:name w:val="41B5C44968774BF69FE6A92446366ABB"/>
    <w:rsid w:val="006B2151"/>
    <w:rPr>
      <w:lang w:val="en-GB" w:eastAsia="en-GB"/>
    </w:rPr>
  </w:style>
  <w:style w:type="paragraph" w:customStyle="1" w:styleId="3C1A08ED657D4E9295349566D99AC75F">
    <w:name w:val="3C1A08ED657D4E9295349566D99AC75F"/>
    <w:rsid w:val="006B2151"/>
    <w:rPr>
      <w:lang w:val="en-GB" w:eastAsia="en-GB"/>
    </w:rPr>
  </w:style>
  <w:style w:type="paragraph" w:customStyle="1" w:styleId="EEBD61E8713F41129224D517C03A5888">
    <w:name w:val="EEBD61E8713F41129224D517C03A5888"/>
    <w:rsid w:val="006B2151"/>
    <w:rPr>
      <w:lang w:val="en-GB" w:eastAsia="en-GB"/>
    </w:rPr>
  </w:style>
  <w:style w:type="paragraph" w:customStyle="1" w:styleId="05BA342AB6E3418396A1B314172C5333">
    <w:name w:val="05BA342AB6E3418396A1B314172C5333"/>
    <w:rsid w:val="006B2151"/>
    <w:rPr>
      <w:lang w:val="en-GB" w:eastAsia="en-GB"/>
    </w:rPr>
  </w:style>
  <w:style w:type="paragraph" w:customStyle="1" w:styleId="6C72440E6339476983759EF615B84645">
    <w:name w:val="6C72440E6339476983759EF615B84645"/>
    <w:rsid w:val="006B2151"/>
    <w:rPr>
      <w:lang w:val="en-GB" w:eastAsia="en-GB"/>
    </w:rPr>
  </w:style>
  <w:style w:type="paragraph" w:customStyle="1" w:styleId="5F5146593BF64075A376F7AEC95FE3CB">
    <w:name w:val="5F5146593BF64075A376F7AEC95FE3CB"/>
    <w:rsid w:val="006B2151"/>
    <w:rPr>
      <w:lang w:val="en-GB" w:eastAsia="en-GB"/>
    </w:rPr>
  </w:style>
  <w:style w:type="paragraph" w:customStyle="1" w:styleId="AFB288DA87894DE181B33C2F3FAD4039">
    <w:name w:val="AFB288DA87894DE181B33C2F3FAD4039"/>
    <w:rsid w:val="006B2151"/>
    <w:rPr>
      <w:lang w:val="en-GB" w:eastAsia="en-GB"/>
    </w:rPr>
  </w:style>
  <w:style w:type="paragraph" w:customStyle="1" w:styleId="42D9F9F79CAB4A8C88F384A1CCDBA8B7">
    <w:name w:val="42D9F9F79CAB4A8C88F384A1CCDBA8B7"/>
    <w:rsid w:val="006B2151"/>
    <w:rPr>
      <w:lang w:val="en-GB" w:eastAsia="en-GB"/>
    </w:rPr>
  </w:style>
  <w:style w:type="paragraph" w:customStyle="1" w:styleId="8E5BB705DC7147E490C5FA0DF387DB07">
    <w:name w:val="8E5BB705DC7147E490C5FA0DF387DB07"/>
    <w:rsid w:val="006B2151"/>
    <w:rPr>
      <w:lang w:val="en-GB" w:eastAsia="en-GB"/>
    </w:rPr>
  </w:style>
  <w:style w:type="paragraph" w:customStyle="1" w:styleId="93B679B7D86E4DC4B90717CF8639B0EA">
    <w:name w:val="93B679B7D86E4DC4B90717CF8639B0EA"/>
    <w:rsid w:val="006B2151"/>
    <w:rPr>
      <w:lang w:val="en-GB" w:eastAsia="en-GB"/>
    </w:rPr>
  </w:style>
  <w:style w:type="paragraph" w:customStyle="1" w:styleId="E98DA2FC84DA4A8AAEA1BD3DD3355EC9">
    <w:name w:val="E98DA2FC84DA4A8AAEA1BD3DD3355EC9"/>
    <w:rsid w:val="006B2151"/>
    <w:rPr>
      <w:lang w:val="en-GB" w:eastAsia="en-GB"/>
    </w:rPr>
  </w:style>
  <w:style w:type="paragraph" w:customStyle="1" w:styleId="78CB7AB3D88C4BF783A19D16F8E08E95">
    <w:name w:val="78CB7AB3D88C4BF783A19D16F8E08E95"/>
    <w:rsid w:val="006B2151"/>
    <w:rPr>
      <w:lang w:val="en-GB" w:eastAsia="en-GB"/>
    </w:rPr>
  </w:style>
  <w:style w:type="paragraph" w:customStyle="1" w:styleId="BB9B97C3E4874E169B24D8D8254E8729">
    <w:name w:val="BB9B97C3E4874E169B24D8D8254E8729"/>
    <w:rsid w:val="006B2151"/>
    <w:rPr>
      <w:lang w:val="en-GB" w:eastAsia="en-GB"/>
    </w:rPr>
  </w:style>
  <w:style w:type="paragraph" w:customStyle="1" w:styleId="D849671F9F424B1193D78DF19D20DA06">
    <w:name w:val="D849671F9F424B1193D78DF19D20DA06"/>
    <w:rsid w:val="006B2151"/>
    <w:rPr>
      <w:lang w:val="en-GB" w:eastAsia="en-GB"/>
    </w:rPr>
  </w:style>
  <w:style w:type="paragraph" w:customStyle="1" w:styleId="C9397180CA5D4BDF8AE30EFB055DC8C2">
    <w:name w:val="C9397180CA5D4BDF8AE30EFB055DC8C2"/>
    <w:rsid w:val="006B2151"/>
    <w:rPr>
      <w:lang w:val="en-GB" w:eastAsia="en-GB"/>
    </w:rPr>
  </w:style>
  <w:style w:type="paragraph" w:customStyle="1" w:styleId="D723941FAE4F4DCA97D0011B47E3848A">
    <w:name w:val="D723941FAE4F4DCA97D0011B47E3848A"/>
    <w:rsid w:val="006B2151"/>
    <w:rPr>
      <w:lang w:val="en-GB" w:eastAsia="en-GB"/>
    </w:rPr>
  </w:style>
  <w:style w:type="paragraph" w:customStyle="1" w:styleId="852896CD8F8D49C2BAC89B114A590EB5">
    <w:name w:val="852896CD8F8D49C2BAC89B114A590EB5"/>
    <w:rsid w:val="006B2151"/>
    <w:rPr>
      <w:lang w:val="en-GB" w:eastAsia="en-GB"/>
    </w:rPr>
  </w:style>
  <w:style w:type="paragraph" w:customStyle="1" w:styleId="EF58B85A3FEE470CAA52B9589EDBB817">
    <w:name w:val="EF58B85A3FEE470CAA52B9589EDBB817"/>
    <w:rsid w:val="006B2151"/>
    <w:rPr>
      <w:lang w:val="en-GB" w:eastAsia="en-GB"/>
    </w:rPr>
  </w:style>
  <w:style w:type="paragraph" w:customStyle="1" w:styleId="A1F50187577E4433B9F4C2E00D664E9B">
    <w:name w:val="A1F50187577E4433B9F4C2E00D664E9B"/>
    <w:rsid w:val="006B2151"/>
    <w:rPr>
      <w:lang w:val="en-GB" w:eastAsia="en-GB"/>
    </w:rPr>
  </w:style>
  <w:style w:type="paragraph" w:customStyle="1" w:styleId="31A2CE05C6EA4FA38C3E02D2C861565C">
    <w:name w:val="31A2CE05C6EA4FA38C3E02D2C861565C"/>
    <w:rsid w:val="006B2151"/>
    <w:rPr>
      <w:lang w:val="en-GB" w:eastAsia="en-GB"/>
    </w:rPr>
  </w:style>
  <w:style w:type="paragraph" w:customStyle="1" w:styleId="0FCF413F8422429DBF751822D631BC9A">
    <w:name w:val="0FCF413F8422429DBF751822D631BC9A"/>
    <w:rsid w:val="006B2151"/>
    <w:rPr>
      <w:lang w:val="en-GB" w:eastAsia="en-GB"/>
    </w:rPr>
  </w:style>
  <w:style w:type="paragraph" w:customStyle="1" w:styleId="B1AFC404D62E4592831659EC4ECA86C3">
    <w:name w:val="B1AFC404D62E4592831659EC4ECA86C3"/>
    <w:rsid w:val="006B2151"/>
    <w:rPr>
      <w:lang w:val="en-GB" w:eastAsia="en-GB"/>
    </w:rPr>
  </w:style>
  <w:style w:type="paragraph" w:customStyle="1" w:styleId="DE7D36D56D08455384785EA0C6AA9C88">
    <w:name w:val="DE7D36D56D08455384785EA0C6AA9C88"/>
    <w:rsid w:val="006B2151"/>
    <w:rPr>
      <w:lang w:val="en-GB" w:eastAsia="en-GB"/>
    </w:rPr>
  </w:style>
  <w:style w:type="paragraph" w:customStyle="1" w:styleId="7C920D5152E4497EA6CE822BB0A79495">
    <w:name w:val="7C920D5152E4497EA6CE822BB0A79495"/>
    <w:rsid w:val="006B2151"/>
    <w:rPr>
      <w:lang w:val="en-GB" w:eastAsia="en-GB"/>
    </w:rPr>
  </w:style>
  <w:style w:type="paragraph" w:customStyle="1" w:styleId="E1F6005CA46A4D738FEC5C415B08DD81">
    <w:name w:val="E1F6005CA46A4D738FEC5C415B08DD81"/>
    <w:rsid w:val="006B2151"/>
    <w:rPr>
      <w:lang w:val="en-GB" w:eastAsia="en-GB"/>
    </w:rPr>
  </w:style>
  <w:style w:type="paragraph" w:customStyle="1" w:styleId="3310C3133C7748028078BAD6E3C24499">
    <w:name w:val="3310C3133C7748028078BAD6E3C24499"/>
    <w:rsid w:val="006B2151"/>
    <w:rPr>
      <w:lang w:val="en-GB" w:eastAsia="en-GB"/>
    </w:rPr>
  </w:style>
  <w:style w:type="paragraph" w:customStyle="1" w:styleId="01B427FCFBDB4E02990A89CC8BADC688">
    <w:name w:val="01B427FCFBDB4E02990A89CC8BADC688"/>
    <w:rsid w:val="006B2151"/>
    <w:rPr>
      <w:lang w:val="en-GB" w:eastAsia="en-GB"/>
    </w:rPr>
  </w:style>
  <w:style w:type="paragraph" w:customStyle="1" w:styleId="7DA8A6F01B6A42C5A3DD09624278BB27">
    <w:name w:val="7DA8A6F01B6A42C5A3DD09624278BB27"/>
    <w:rsid w:val="006B2151"/>
    <w:rPr>
      <w:lang w:val="en-GB" w:eastAsia="en-GB"/>
    </w:rPr>
  </w:style>
  <w:style w:type="paragraph" w:customStyle="1" w:styleId="B5C0F5C85F83463991FB5E9197AF0309">
    <w:name w:val="B5C0F5C85F83463991FB5E9197AF0309"/>
    <w:rsid w:val="006B2151"/>
    <w:rPr>
      <w:lang w:val="en-GB" w:eastAsia="en-GB"/>
    </w:rPr>
  </w:style>
  <w:style w:type="paragraph" w:customStyle="1" w:styleId="4075859FB12049B4BF5174E61EF3C424">
    <w:name w:val="4075859FB12049B4BF5174E61EF3C424"/>
    <w:rsid w:val="006B2151"/>
    <w:rPr>
      <w:lang w:val="en-GB" w:eastAsia="en-GB"/>
    </w:rPr>
  </w:style>
  <w:style w:type="paragraph" w:customStyle="1" w:styleId="7F35B980AFFF47E08F39080D5D7D1759">
    <w:name w:val="7F35B980AFFF47E08F39080D5D7D1759"/>
    <w:rsid w:val="006B2151"/>
    <w:rPr>
      <w:lang w:val="en-GB" w:eastAsia="en-GB"/>
    </w:rPr>
  </w:style>
  <w:style w:type="paragraph" w:customStyle="1" w:styleId="9EA288D058404D24ACBA796D3CEAE701">
    <w:name w:val="9EA288D058404D24ACBA796D3CEAE701"/>
    <w:rsid w:val="006B2151"/>
    <w:rPr>
      <w:lang w:val="en-GB" w:eastAsia="en-GB"/>
    </w:rPr>
  </w:style>
  <w:style w:type="paragraph" w:customStyle="1" w:styleId="0FB0CB2B71584068AB982AE8564F5CD0">
    <w:name w:val="0FB0CB2B71584068AB982AE8564F5CD0"/>
    <w:rsid w:val="006B2151"/>
    <w:rPr>
      <w:lang w:val="en-GB" w:eastAsia="en-GB"/>
    </w:rPr>
  </w:style>
  <w:style w:type="paragraph" w:customStyle="1" w:styleId="338E3BE97B04408AA394A5D7F3DEA268">
    <w:name w:val="338E3BE97B04408AA394A5D7F3DEA268"/>
    <w:rsid w:val="006B2151"/>
    <w:rPr>
      <w:lang w:val="en-GB" w:eastAsia="en-GB"/>
    </w:rPr>
  </w:style>
  <w:style w:type="paragraph" w:customStyle="1" w:styleId="65BACA2418824309B2676346370CEACE">
    <w:name w:val="65BACA2418824309B2676346370CEACE"/>
    <w:rsid w:val="006B2151"/>
    <w:rPr>
      <w:lang w:val="en-GB" w:eastAsia="en-GB"/>
    </w:rPr>
  </w:style>
  <w:style w:type="paragraph" w:customStyle="1" w:styleId="BED102E78855476493313799C636F273">
    <w:name w:val="BED102E78855476493313799C636F273"/>
    <w:rsid w:val="006B2151"/>
    <w:rPr>
      <w:lang w:val="en-GB" w:eastAsia="en-GB"/>
    </w:rPr>
  </w:style>
  <w:style w:type="paragraph" w:customStyle="1" w:styleId="2EC49E12BE814FFA9E9ADA27E0F5F147">
    <w:name w:val="2EC49E12BE814FFA9E9ADA27E0F5F147"/>
    <w:rsid w:val="006B2151"/>
    <w:rPr>
      <w:lang w:val="en-GB" w:eastAsia="en-GB"/>
    </w:rPr>
  </w:style>
  <w:style w:type="paragraph" w:customStyle="1" w:styleId="E32974956688466B8951E9C896D6BD3A">
    <w:name w:val="E32974956688466B8951E9C896D6BD3A"/>
    <w:rsid w:val="006B2151"/>
    <w:rPr>
      <w:lang w:val="en-GB" w:eastAsia="en-GB"/>
    </w:rPr>
  </w:style>
  <w:style w:type="paragraph" w:customStyle="1" w:styleId="EB2732B7622743FBA042A9905EDA0605">
    <w:name w:val="EB2732B7622743FBA042A9905EDA0605"/>
    <w:rsid w:val="006B2151"/>
    <w:rPr>
      <w:lang w:val="en-GB" w:eastAsia="en-GB"/>
    </w:rPr>
  </w:style>
  <w:style w:type="paragraph" w:customStyle="1" w:styleId="93FD93508AA949D9B9D14CAB457F4586">
    <w:name w:val="93FD93508AA949D9B9D14CAB457F4586"/>
    <w:rsid w:val="006B2151"/>
    <w:rPr>
      <w:lang w:val="en-GB" w:eastAsia="en-GB"/>
    </w:rPr>
  </w:style>
  <w:style w:type="paragraph" w:customStyle="1" w:styleId="953D0B99C7FB4766AF080146309959DE">
    <w:name w:val="953D0B99C7FB4766AF080146309959DE"/>
    <w:rsid w:val="006B2151"/>
    <w:rPr>
      <w:lang w:val="en-GB" w:eastAsia="en-GB"/>
    </w:rPr>
  </w:style>
  <w:style w:type="paragraph" w:customStyle="1" w:styleId="DD72F76C9D2A41AEAAB21A02A86B1E16">
    <w:name w:val="DD72F76C9D2A41AEAAB21A02A86B1E16"/>
    <w:rsid w:val="006B2151"/>
    <w:rPr>
      <w:lang w:val="en-GB" w:eastAsia="en-GB"/>
    </w:rPr>
  </w:style>
  <w:style w:type="paragraph" w:customStyle="1" w:styleId="C8A88C228A3A46B2A684767F33286A12">
    <w:name w:val="C8A88C228A3A46B2A684767F33286A12"/>
    <w:rsid w:val="006B2151"/>
    <w:rPr>
      <w:lang w:val="en-GB" w:eastAsia="en-GB"/>
    </w:rPr>
  </w:style>
  <w:style w:type="paragraph" w:customStyle="1" w:styleId="80E834F255DA4306ACA20974BFDC1278">
    <w:name w:val="80E834F255DA4306ACA20974BFDC1278"/>
    <w:rsid w:val="006B2151"/>
    <w:rPr>
      <w:lang w:val="en-GB" w:eastAsia="en-GB"/>
    </w:rPr>
  </w:style>
  <w:style w:type="paragraph" w:customStyle="1" w:styleId="402BD90F0F25431B8BAEE13E69FE1DEA">
    <w:name w:val="402BD90F0F25431B8BAEE13E69FE1DEA"/>
    <w:rsid w:val="006B2151"/>
    <w:rPr>
      <w:lang w:val="en-GB" w:eastAsia="en-GB"/>
    </w:rPr>
  </w:style>
  <w:style w:type="paragraph" w:customStyle="1" w:styleId="9C6ABCAD24B84319A13D5E1998345CEF">
    <w:name w:val="9C6ABCAD24B84319A13D5E1998345CEF"/>
    <w:rsid w:val="006B2151"/>
    <w:rPr>
      <w:lang w:val="en-GB" w:eastAsia="en-GB"/>
    </w:rPr>
  </w:style>
  <w:style w:type="paragraph" w:customStyle="1" w:styleId="5D8AC39AEB4743E491E46DD2445BA71D">
    <w:name w:val="5D8AC39AEB4743E491E46DD2445BA71D"/>
    <w:rsid w:val="006B2151"/>
    <w:rPr>
      <w:lang w:val="en-GB" w:eastAsia="en-GB"/>
    </w:rPr>
  </w:style>
  <w:style w:type="paragraph" w:customStyle="1" w:styleId="EF9E03F757BF4DC5B1C7CDB5A4DC8412">
    <w:name w:val="EF9E03F757BF4DC5B1C7CDB5A4DC8412"/>
    <w:rsid w:val="006B2151"/>
    <w:rPr>
      <w:lang w:val="en-GB" w:eastAsia="en-GB"/>
    </w:rPr>
  </w:style>
  <w:style w:type="paragraph" w:customStyle="1" w:styleId="8BF1EE8842574868BEB781A2354A78D2">
    <w:name w:val="8BF1EE8842574868BEB781A2354A78D2"/>
    <w:rsid w:val="006B2151"/>
    <w:rPr>
      <w:lang w:val="en-GB" w:eastAsia="en-GB"/>
    </w:rPr>
  </w:style>
  <w:style w:type="paragraph" w:customStyle="1" w:styleId="61397D7284534B5EA4F4334BF165DA9F">
    <w:name w:val="61397D7284534B5EA4F4334BF165DA9F"/>
    <w:rsid w:val="006B2151"/>
    <w:rPr>
      <w:lang w:val="en-GB" w:eastAsia="en-GB"/>
    </w:rPr>
  </w:style>
  <w:style w:type="paragraph" w:customStyle="1" w:styleId="E93E1E2C02664481B2E4EDC161571184">
    <w:name w:val="E93E1E2C02664481B2E4EDC161571184"/>
    <w:rsid w:val="006B2151"/>
    <w:rPr>
      <w:lang w:val="en-GB" w:eastAsia="en-GB"/>
    </w:rPr>
  </w:style>
  <w:style w:type="paragraph" w:customStyle="1" w:styleId="17C1D4BA2F4541FEB7DAEC955853C8F0">
    <w:name w:val="17C1D4BA2F4541FEB7DAEC955853C8F0"/>
    <w:rsid w:val="006B2151"/>
    <w:rPr>
      <w:lang w:val="en-GB" w:eastAsia="en-GB"/>
    </w:rPr>
  </w:style>
  <w:style w:type="paragraph" w:customStyle="1" w:styleId="C76591204147459DAF0C7D1EFF80458B">
    <w:name w:val="C76591204147459DAF0C7D1EFF80458B"/>
    <w:rsid w:val="006B2151"/>
    <w:rPr>
      <w:lang w:val="en-GB" w:eastAsia="en-GB"/>
    </w:rPr>
  </w:style>
  <w:style w:type="paragraph" w:customStyle="1" w:styleId="77812B193A01475893033EFDA1E136F4">
    <w:name w:val="77812B193A01475893033EFDA1E136F4"/>
    <w:rsid w:val="006B2151"/>
    <w:rPr>
      <w:lang w:val="en-GB" w:eastAsia="en-GB"/>
    </w:rPr>
  </w:style>
  <w:style w:type="paragraph" w:customStyle="1" w:styleId="561F9799664B4A6BBDE85DE7A5BF249E">
    <w:name w:val="561F9799664B4A6BBDE85DE7A5BF249E"/>
    <w:rsid w:val="006B2151"/>
    <w:rPr>
      <w:lang w:val="en-GB" w:eastAsia="en-GB"/>
    </w:rPr>
  </w:style>
  <w:style w:type="paragraph" w:customStyle="1" w:styleId="5F7977C08B82413DACE9D3B032C2D829">
    <w:name w:val="5F7977C08B82413DACE9D3B032C2D829"/>
    <w:rsid w:val="006B2151"/>
    <w:rPr>
      <w:lang w:val="en-GB" w:eastAsia="en-GB"/>
    </w:rPr>
  </w:style>
  <w:style w:type="paragraph" w:customStyle="1" w:styleId="EECD6614853A4E58AC3993B29A422BAA">
    <w:name w:val="EECD6614853A4E58AC3993B29A422BAA"/>
    <w:rsid w:val="006B2151"/>
    <w:rPr>
      <w:lang w:val="en-GB" w:eastAsia="en-GB"/>
    </w:rPr>
  </w:style>
  <w:style w:type="paragraph" w:customStyle="1" w:styleId="90656ADC1F9D4B079C2FC80AE2E13D72">
    <w:name w:val="90656ADC1F9D4B079C2FC80AE2E13D72"/>
    <w:rsid w:val="006B2151"/>
    <w:rPr>
      <w:lang w:val="en-GB" w:eastAsia="en-GB"/>
    </w:rPr>
  </w:style>
  <w:style w:type="paragraph" w:customStyle="1" w:styleId="AA16C1B356374B128B71BDCC845438DA">
    <w:name w:val="AA16C1B356374B128B71BDCC845438DA"/>
    <w:rsid w:val="006B2151"/>
    <w:rPr>
      <w:lang w:val="en-GB" w:eastAsia="en-GB"/>
    </w:rPr>
  </w:style>
  <w:style w:type="paragraph" w:customStyle="1" w:styleId="CD8A834DF003433A8C70CE73B9083451">
    <w:name w:val="CD8A834DF003433A8C70CE73B9083451"/>
    <w:rsid w:val="006B2151"/>
    <w:rPr>
      <w:lang w:val="en-GB" w:eastAsia="en-GB"/>
    </w:rPr>
  </w:style>
  <w:style w:type="paragraph" w:customStyle="1" w:styleId="004738978AE14516808391C55FBC0E56">
    <w:name w:val="004738978AE14516808391C55FBC0E56"/>
    <w:rsid w:val="006B2151"/>
    <w:rPr>
      <w:lang w:val="en-GB" w:eastAsia="en-GB"/>
    </w:rPr>
  </w:style>
  <w:style w:type="paragraph" w:customStyle="1" w:styleId="A6BFBE3032C742C993C16D2B01915D68">
    <w:name w:val="A6BFBE3032C742C993C16D2B01915D68"/>
    <w:rsid w:val="006B2151"/>
    <w:rPr>
      <w:lang w:val="en-GB" w:eastAsia="en-GB"/>
    </w:rPr>
  </w:style>
  <w:style w:type="paragraph" w:customStyle="1" w:styleId="8B722560F61347D68642741528C03141">
    <w:name w:val="8B722560F61347D68642741528C03141"/>
    <w:rsid w:val="006B2151"/>
    <w:rPr>
      <w:lang w:val="en-GB" w:eastAsia="en-GB"/>
    </w:rPr>
  </w:style>
  <w:style w:type="paragraph" w:customStyle="1" w:styleId="3442048D729D42FCB4AB1DDE0154BDE8">
    <w:name w:val="3442048D729D42FCB4AB1DDE0154BDE8"/>
    <w:rsid w:val="006B2151"/>
    <w:rPr>
      <w:lang w:val="en-GB" w:eastAsia="en-GB"/>
    </w:rPr>
  </w:style>
  <w:style w:type="paragraph" w:customStyle="1" w:styleId="57A4DDB8341240AF98FF0E29EF355D2D">
    <w:name w:val="57A4DDB8341240AF98FF0E29EF355D2D"/>
    <w:rsid w:val="006B2151"/>
    <w:rPr>
      <w:lang w:val="en-GB" w:eastAsia="en-GB"/>
    </w:rPr>
  </w:style>
  <w:style w:type="paragraph" w:customStyle="1" w:styleId="EC1C58D0406948ADBA8A89587037A729">
    <w:name w:val="EC1C58D0406948ADBA8A89587037A729"/>
    <w:rsid w:val="006B2151"/>
    <w:rPr>
      <w:lang w:val="en-GB" w:eastAsia="en-GB"/>
    </w:rPr>
  </w:style>
  <w:style w:type="paragraph" w:customStyle="1" w:styleId="78ECF6DEC4444AEC9C72902C78CAC45D">
    <w:name w:val="78ECF6DEC4444AEC9C72902C78CAC45D"/>
    <w:rsid w:val="006B2151"/>
    <w:rPr>
      <w:lang w:val="en-GB" w:eastAsia="en-GB"/>
    </w:rPr>
  </w:style>
  <w:style w:type="paragraph" w:customStyle="1" w:styleId="CAC033D07BA44354BF89022BDE338E2F">
    <w:name w:val="CAC033D07BA44354BF89022BDE338E2F"/>
    <w:rsid w:val="006B2151"/>
    <w:rPr>
      <w:lang w:val="en-GB" w:eastAsia="en-GB"/>
    </w:rPr>
  </w:style>
  <w:style w:type="paragraph" w:customStyle="1" w:styleId="4B98BEA294004CDF96A2C3A53B65363E">
    <w:name w:val="4B98BEA294004CDF96A2C3A53B65363E"/>
    <w:rsid w:val="006B2151"/>
    <w:rPr>
      <w:lang w:val="en-GB" w:eastAsia="en-GB"/>
    </w:rPr>
  </w:style>
  <w:style w:type="paragraph" w:customStyle="1" w:styleId="EB910FDBEF7B4959B90E7FE28E90C033">
    <w:name w:val="EB910FDBEF7B4959B90E7FE28E90C033"/>
    <w:rsid w:val="006B2151"/>
    <w:rPr>
      <w:lang w:val="en-GB" w:eastAsia="en-GB"/>
    </w:rPr>
  </w:style>
  <w:style w:type="paragraph" w:customStyle="1" w:styleId="92106CBB0FC148CF8E21C8E0A63BE4AE">
    <w:name w:val="92106CBB0FC148CF8E21C8E0A63BE4AE"/>
    <w:rsid w:val="006B2151"/>
    <w:rPr>
      <w:lang w:val="en-GB" w:eastAsia="en-GB"/>
    </w:rPr>
  </w:style>
  <w:style w:type="paragraph" w:customStyle="1" w:styleId="AAACC5CC986A4C7BA53A0E9276E6A6CA">
    <w:name w:val="AAACC5CC986A4C7BA53A0E9276E6A6CA"/>
    <w:rsid w:val="006B2151"/>
    <w:rPr>
      <w:lang w:val="en-GB" w:eastAsia="en-GB"/>
    </w:rPr>
  </w:style>
  <w:style w:type="paragraph" w:customStyle="1" w:styleId="295E68A62F3E48ADB0E9F145DD28271D">
    <w:name w:val="295E68A62F3E48ADB0E9F145DD28271D"/>
    <w:rsid w:val="006B2151"/>
    <w:rPr>
      <w:lang w:val="en-GB" w:eastAsia="en-GB"/>
    </w:rPr>
  </w:style>
  <w:style w:type="paragraph" w:customStyle="1" w:styleId="B7D5A448966948069A335D11354791F8">
    <w:name w:val="B7D5A448966948069A335D11354791F8"/>
    <w:rsid w:val="006B2151"/>
    <w:rPr>
      <w:lang w:val="en-GB" w:eastAsia="en-GB"/>
    </w:rPr>
  </w:style>
  <w:style w:type="paragraph" w:customStyle="1" w:styleId="09F699A734F348889766AE18B365CF02">
    <w:name w:val="09F699A734F348889766AE18B365CF02"/>
    <w:rsid w:val="006B2151"/>
    <w:rPr>
      <w:lang w:val="en-GB" w:eastAsia="en-GB"/>
    </w:rPr>
  </w:style>
  <w:style w:type="paragraph" w:customStyle="1" w:styleId="E0162488754B40B7A6033769E9EC3D72">
    <w:name w:val="E0162488754B40B7A6033769E9EC3D72"/>
    <w:rsid w:val="006B2151"/>
    <w:rPr>
      <w:lang w:val="en-GB" w:eastAsia="en-GB"/>
    </w:rPr>
  </w:style>
  <w:style w:type="paragraph" w:customStyle="1" w:styleId="B649C85513CA4AD5ACFAA01722B3464A">
    <w:name w:val="B649C85513CA4AD5ACFAA01722B3464A"/>
    <w:rsid w:val="006B2151"/>
    <w:rPr>
      <w:lang w:val="en-GB" w:eastAsia="en-GB"/>
    </w:rPr>
  </w:style>
  <w:style w:type="paragraph" w:customStyle="1" w:styleId="1F41C86F4C9A44519B2F2295A72F9E9E">
    <w:name w:val="1F41C86F4C9A44519B2F2295A72F9E9E"/>
    <w:rsid w:val="006B2151"/>
    <w:rPr>
      <w:lang w:val="en-GB" w:eastAsia="en-GB"/>
    </w:rPr>
  </w:style>
  <w:style w:type="paragraph" w:customStyle="1" w:styleId="9AFF962B1602494AB5D829A9A3083CE8">
    <w:name w:val="9AFF962B1602494AB5D829A9A3083CE8"/>
    <w:rsid w:val="006B2151"/>
    <w:rPr>
      <w:lang w:val="en-GB" w:eastAsia="en-GB"/>
    </w:rPr>
  </w:style>
  <w:style w:type="paragraph" w:customStyle="1" w:styleId="632B6AD0B6A649BC96C22A4900F67AB8">
    <w:name w:val="632B6AD0B6A649BC96C22A4900F67AB8"/>
    <w:rsid w:val="006B2151"/>
    <w:rPr>
      <w:lang w:val="en-GB" w:eastAsia="en-GB"/>
    </w:rPr>
  </w:style>
  <w:style w:type="paragraph" w:customStyle="1" w:styleId="0617A3AB70944FAEB1019B2D5B7EE189">
    <w:name w:val="0617A3AB70944FAEB1019B2D5B7EE189"/>
    <w:rsid w:val="006B2151"/>
    <w:rPr>
      <w:lang w:val="en-GB" w:eastAsia="en-GB"/>
    </w:rPr>
  </w:style>
  <w:style w:type="paragraph" w:customStyle="1" w:styleId="BB1787179404464089571E74BE050F75">
    <w:name w:val="BB1787179404464089571E74BE050F75"/>
    <w:rsid w:val="006B2151"/>
    <w:rPr>
      <w:lang w:val="en-GB" w:eastAsia="en-GB"/>
    </w:rPr>
  </w:style>
  <w:style w:type="paragraph" w:customStyle="1" w:styleId="B09C8D0458C0406D9B7B940B44B620B5">
    <w:name w:val="B09C8D0458C0406D9B7B940B44B620B5"/>
    <w:rsid w:val="006B2151"/>
    <w:rPr>
      <w:lang w:val="en-GB" w:eastAsia="en-GB"/>
    </w:rPr>
  </w:style>
  <w:style w:type="paragraph" w:customStyle="1" w:styleId="870CC89F2BD14742AE60407C671E79DE">
    <w:name w:val="870CC89F2BD14742AE60407C671E79DE"/>
    <w:rsid w:val="006B2151"/>
    <w:rPr>
      <w:lang w:val="en-GB" w:eastAsia="en-GB"/>
    </w:rPr>
  </w:style>
  <w:style w:type="paragraph" w:customStyle="1" w:styleId="FDD4C5AF6F4344C1B7BB01FB588C3A4A">
    <w:name w:val="FDD4C5AF6F4344C1B7BB01FB588C3A4A"/>
    <w:rsid w:val="006B2151"/>
    <w:rPr>
      <w:lang w:val="en-GB" w:eastAsia="en-GB"/>
    </w:rPr>
  </w:style>
  <w:style w:type="paragraph" w:customStyle="1" w:styleId="CD06EFB4E1F34644A5811D9B46D3ADD0">
    <w:name w:val="CD06EFB4E1F34644A5811D9B46D3ADD0"/>
    <w:rsid w:val="006B2151"/>
    <w:rPr>
      <w:lang w:val="en-GB" w:eastAsia="en-GB"/>
    </w:rPr>
  </w:style>
  <w:style w:type="paragraph" w:customStyle="1" w:styleId="0D5DE0A5AF35472B9DC761F74A6E070C">
    <w:name w:val="0D5DE0A5AF35472B9DC761F74A6E070C"/>
    <w:rsid w:val="006B2151"/>
    <w:rPr>
      <w:lang w:val="en-GB" w:eastAsia="en-GB"/>
    </w:rPr>
  </w:style>
  <w:style w:type="paragraph" w:customStyle="1" w:styleId="F8743DAF0E764F78932765A9C3C10D0C">
    <w:name w:val="F8743DAF0E764F78932765A9C3C10D0C"/>
    <w:rsid w:val="006B2151"/>
    <w:rPr>
      <w:lang w:val="en-GB" w:eastAsia="en-GB"/>
    </w:rPr>
  </w:style>
  <w:style w:type="paragraph" w:customStyle="1" w:styleId="423A2426559D42B286C1F54D56F8F422">
    <w:name w:val="423A2426559D42B286C1F54D56F8F422"/>
    <w:rsid w:val="006B2151"/>
    <w:rPr>
      <w:lang w:val="en-GB" w:eastAsia="en-GB"/>
    </w:rPr>
  </w:style>
  <w:style w:type="paragraph" w:customStyle="1" w:styleId="62E8A8F68CF84E20998CCC17A842B1D3">
    <w:name w:val="62E8A8F68CF84E20998CCC17A842B1D3"/>
    <w:rsid w:val="006B2151"/>
    <w:rPr>
      <w:lang w:val="en-GB" w:eastAsia="en-GB"/>
    </w:rPr>
  </w:style>
  <w:style w:type="paragraph" w:customStyle="1" w:styleId="BB40788C6EA84C469E96EA7C7B394D1A">
    <w:name w:val="BB40788C6EA84C469E96EA7C7B394D1A"/>
    <w:rsid w:val="006B2151"/>
    <w:rPr>
      <w:lang w:val="en-GB" w:eastAsia="en-GB"/>
    </w:rPr>
  </w:style>
  <w:style w:type="paragraph" w:customStyle="1" w:styleId="27AAE5E826BD4AFDBCC4A8E279F6078E">
    <w:name w:val="27AAE5E826BD4AFDBCC4A8E279F6078E"/>
    <w:rsid w:val="006B2151"/>
    <w:rPr>
      <w:lang w:val="en-GB" w:eastAsia="en-GB"/>
    </w:rPr>
  </w:style>
  <w:style w:type="paragraph" w:customStyle="1" w:styleId="68D646CB0AD546CBADCFBA6BE81EBFCC">
    <w:name w:val="68D646CB0AD546CBADCFBA6BE81EBFCC"/>
    <w:rsid w:val="006B2151"/>
    <w:rPr>
      <w:lang w:val="en-GB" w:eastAsia="en-GB"/>
    </w:rPr>
  </w:style>
  <w:style w:type="paragraph" w:customStyle="1" w:styleId="2800D1E0555F4EF784D6802B6A005164">
    <w:name w:val="2800D1E0555F4EF784D6802B6A005164"/>
    <w:rsid w:val="006B2151"/>
    <w:rPr>
      <w:lang w:val="en-GB" w:eastAsia="en-GB"/>
    </w:rPr>
  </w:style>
  <w:style w:type="paragraph" w:customStyle="1" w:styleId="F49F23110816495B9B529C81F5519552">
    <w:name w:val="F49F23110816495B9B529C81F5519552"/>
    <w:rsid w:val="006B2151"/>
    <w:rPr>
      <w:lang w:val="en-GB" w:eastAsia="en-GB"/>
    </w:rPr>
  </w:style>
  <w:style w:type="paragraph" w:customStyle="1" w:styleId="787A69058E06499AA7B99E77755C77AB">
    <w:name w:val="787A69058E06499AA7B99E77755C77AB"/>
    <w:rsid w:val="006B2151"/>
    <w:rPr>
      <w:lang w:val="en-GB" w:eastAsia="en-GB"/>
    </w:rPr>
  </w:style>
  <w:style w:type="paragraph" w:customStyle="1" w:styleId="B451950DC0194FFBB4A79C53E9F87D20">
    <w:name w:val="B451950DC0194FFBB4A79C53E9F87D20"/>
    <w:rsid w:val="006B2151"/>
    <w:rPr>
      <w:lang w:val="en-GB" w:eastAsia="en-GB"/>
    </w:rPr>
  </w:style>
  <w:style w:type="paragraph" w:customStyle="1" w:styleId="4F5182C2F6204C2694A4FD03466DDB54">
    <w:name w:val="4F5182C2F6204C2694A4FD03466DDB54"/>
    <w:rsid w:val="006B2151"/>
    <w:rPr>
      <w:lang w:val="en-GB" w:eastAsia="en-GB"/>
    </w:rPr>
  </w:style>
  <w:style w:type="paragraph" w:customStyle="1" w:styleId="333E634AEA874E93ABF1996F65C8DACC">
    <w:name w:val="333E634AEA874E93ABF1996F65C8DACC"/>
    <w:rsid w:val="006B2151"/>
    <w:rPr>
      <w:lang w:val="en-GB" w:eastAsia="en-GB"/>
    </w:rPr>
  </w:style>
  <w:style w:type="paragraph" w:customStyle="1" w:styleId="9314E88B923C4AFBAAEAEA2EDFE565E0">
    <w:name w:val="9314E88B923C4AFBAAEAEA2EDFE565E0"/>
    <w:rsid w:val="006B2151"/>
    <w:rPr>
      <w:lang w:val="en-GB" w:eastAsia="en-GB"/>
    </w:rPr>
  </w:style>
  <w:style w:type="paragraph" w:customStyle="1" w:styleId="82C8F687BFED4E6CBCD48BE02EA26DEC">
    <w:name w:val="82C8F687BFED4E6CBCD48BE02EA26DEC"/>
    <w:rsid w:val="006B2151"/>
    <w:rPr>
      <w:lang w:val="en-GB" w:eastAsia="en-GB"/>
    </w:rPr>
  </w:style>
  <w:style w:type="paragraph" w:customStyle="1" w:styleId="9F07E4403B47413D9B2F0BA273085278">
    <w:name w:val="9F07E4403B47413D9B2F0BA273085278"/>
    <w:rsid w:val="006B2151"/>
    <w:rPr>
      <w:lang w:val="en-GB" w:eastAsia="en-GB"/>
    </w:rPr>
  </w:style>
  <w:style w:type="paragraph" w:customStyle="1" w:styleId="B5BF48CDC9E44096BC4555C6AF916E26">
    <w:name w:val="B5BF48CDC9E44096BC4555C6AF916E26"/>
    <w:rsid w:val="006B2151"/>
    <w:rPr>
      <w:lang w:val="en-GB" w:eastAsia="en-GB"/>
    </w:rPr>
  </w:style>
  <w:style w:type="paragraph" w:customStyle="1" w:styleId="DC116615A02C4A4EA71B261C22E8C0A9">
    <w:name w:val="DC116615A02C4A4EA71B261C22E8C0A9"/>
    <w:rsid w:val="006B2151"/>
    <w:rPr>
      <w:lang w:val="en-GB" w:eastAsia="en-GB"/>
    </w:rPr>
  </w:style>
  <w:style w:type="paragraph" w:customStyle="1" w:styleId="4CB36F2E1CA34345A867681D3295E5F6">
    <w:name w:val="4CB36F2E1CA34345A867681D3295E5F6"/>
    <w:rsid w:val="006B2151"/>
    <w:rPr>
      <w:lang w:val="en-GB" w:eastAsia="en-GB"/>
    </w:rPr>
  </w:style>
  <w:style w:type="paragraph" w:customStyle="1" w:styleId="9B060A9C08414FA495B4082F4C75F349">
    <w:name w:val="9B060A9C08414FA495B4082F4C75F349"/>
    <w:rsid w:val="006B2151"/>
    <w:rPr>
      <w:lang w:val="en-GB" w:eastAsia="en-GB"/>
    </w:rPr>
  </w:style>
  <w:style w:type="paragraph" w:customStyle="1" w:styleId="ED6B14EAED744ED9A38BCDC266B9609D">
    <w:name w:val="ED6B14EAED744ED9A38BCDC266B9609D"/>
    <w:rsid w:val="006B2151"/>
    <w:rPr>
      <w:lang w:val="en-GB" w:eastAsia="en-GB"/>
    </w:rPr>
  </w:style>
  <w:style w:type="paragraph" w:customStyle="1" w:styleId="EA73DF69E16440E28A2EFD8A130000B1">
    <w:name w:val="EA73DF69E16440E28A2EFD8A130000B1"/>
    <w:rsid w:val="006B2151"/>
    <w:rPr>
      <w:lang w:val="en-GB" w:eastAsia="en-GB"/>
    </w:rPr>
  </w:style>
  <w:style w:type="paragraph" w:customStyle="1" w:styleId="16909C7A8270472C960200F9052497D4">
    <w:name w:val="16909C7A8270472C960200F9052497D4"/>
    <w:rsid w:val="006B2151"/>
    <w:rPr>
      <w:lang w:val="en-GB" w:eastAsia="en-GB"/>
    </w:rPr>
  </w:style>
  <w:style w:type="paragraph" w:customStyle="1" w:styleId="37BAD001BFFA4C18AD0C9E7BEFEBD977">
    <w:name w:val="37BAD001BFFA4C18AD0C9E7BEFEBD977"/>
    <w:rsid w:val="006B2151"/>
    <w:rPr>
      <w:lang w:val="en-GB" w:eastAsia="en-GB"/>
    </w:rPr>
  </w:style>
  <w:style w:type="paragraph" w:customStyle="1" w:styleId="1A5FA715FBEF45AF8D0EA299884D61AA">
    <w:name w:val="1A5FA715FBEF45AF8D0EA299884D61AA"/>
    <w:rsid w:val="006B2151"/>
    <w:rPr>
      <w:lang w:val="en-GB" w:eastAsia="en-GB"/>
    </w:rPr>
  </w:style>
  <w:style w:type="paragraph" w:customStyle="1" w:styleId="4B063F21D2C74530BB459F3775059F68">
    <w:name w:val="4B063F21D2C74530BB459F3775059F68"/>
    <w:rsid w:val="006B2151"/>
    <w:rPr>
      <w:lang w:val="en-GB" w:eastAsia="en-GB"/>
    </w:rPr>
  </w:style>
  <w:style w:type="paragraph" w:customStyle="1" w:styleId="B604FAE6EDF04E7089F32A9E51F0EFE6">
    <w:name w:val="B604FAE6EDF04E7089F32A9E51F0EFE6"/>
    <w:rsid w:val="006C50B5"/>
    <w:rPr>
      <w:lang w:val="en-GB" w:eastAsia="en-GB"/>
    </w:rPr>
  </w:style>
  <w:style w:type="paragraph" w:customStyle="1" w:styleId="7F70EBDCD8924F8C9F2896D33AE7AF21">
    <w:name w:val="7F70EBDCD8924F8C9F2896D33AE7AF21"/>
    <w:rsid w:val="006C50B5"/>
    <w:rPr>
      <w:lang w:val="en-GB" w:eastAsia="en-GB"/>
    </w:rPr>
  </w:style>
  <w:style w:type="paragraph" w:customStyle="1" w:styleId="A32CC313F70B48C5BECCB7F082B6B256">
    <w:name w:val="A32CC313F70B48C5BECCB7F082B6B256"/>
    <w:rsid w:val="006C50B5"/>
    <w:rPr>
      <w:lang w:val="en-GB" w:eastAsia="en-GB"/>
    </w:rPr>
  </w:style>
  <w:style w:type="paragraph" w:customStyle="1" w:styleId="B123C5B3BBF84BE189303CDB2FBCC637">
    <w:name w:val="B123C5B3BBF84BE189303CDB2FBCC637"/>
    <w:rsid w:val="006C50B5"/>
    <w:rPr>
      <w:lang w:val="en-GB" w:eastAsia="en-GB"/>
    </w:rPr>
  </w:style>
  <w:style w:type="paragraph" w:customStyle="1" w:styleId="7ED43A68C3B84B3583E605FBC74C56D3">
    <w:name w:val="7ED43A68C3B84B3583E605FBC74C56D3"/>
    <w:rsid w:val="006C50B5"/>
    <w:rPr>
      <w:lang w:val="en-GB" w:eastAsia="en-GB"/>
    </w:rPr>
  </w:style>
  <w:style w:type="paragraph" w:customStyle="1" w:styleId="61A72CC3766A446E91C6946F221D9DD412">
    <w:name w:val="61A72CC3766A446E91C6946F221D9DD4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2">
    <w:name w:val="DEE843F500E543BC956A00CA64E14A00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1">
    <w:name w:val="495A91BD977D46F89C74ACCABA9EEF72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2">
    <w:name w:val="0A0A435EB9B64999BBEF5DD1DA1B473E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1">
    <w:name w:val="AA148FDC9FAF4711AFE16E16EF25A1EE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1">
    <w:name w:val="D5FA13792E9E4157B14CAA859F21BF6D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
    <w:name w:val="1B0A87A3C78F473AA0164E6DC136B560"/>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
    <w:name w:val="B604FAE6EDF04E7089F32A9E51F0EFE6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1">
    <w:name w:val="A32CC313F70B48C5BECCB7F082B6B256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1">
    <w:name w:val="B123C5B3BBF84BE189303CDB2FBCC637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
    <w:name w:val="7ED43A68C3B84B3583E605FBC74C56D3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72440E6339476983759EF615B846451">
    <w:name w:val="6C72440E6339476983759EF615B84645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
    <w:name w:val="5F5146593BF64075A376F7AEC95FE3CB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9397180CA5D4BDF8AE30EFB055DC8C21">
    <w:name w:val="C9397180CA5D4BDF8AE30EFB055DC8C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723941FAE4F4DCA97D0011B47E3848A1">
    <w:name w:val="D723941FAE4F4DCA97D0011B47E3848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1">
    <w:name w:val="61397D7284534B5EA4F4334BF165DA9F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
    <w:name w:val="E93E1E2C02664481B2E4EDC16157118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
    <w:name w:val="17C1D4BA2F4541FEB7DAEC955853C8F0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76591204147459DAF0C7D1EFF80458B1">
    <w:name w:val="C76591204147459DAF0C7D1EFF80458B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7812B193A01475893033EFDA1E136F41">
    <w:name w:val="77812B193A01475893033EFDA1E136F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61F9799664B4A6BBDE85DE7A5BF249E1">
    <w:name w:val="561F9799664B4A6BBDE85DE7A5BF249E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7977C08B82413DACE9D3B032C2D8291">
    <w:name w:val="5F7977C08B82413DACE9D3B032C2D829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ECD6614853A4E58AC3993B29A422BAA1">
    <w:name w:val="EECD6614853A4E58AC3993B29A422BA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0656ADC1F9D4B079C2FC80AE2E13D721">
    <w:name w:val="90656ADC1F9D4B079C2FC80AE2E13D7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6C1B356374B128B71BDCC845438DA1">
    <w:name w:val="AA16C1B356374B128B71BDCC845438D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D8A834DF003433A8C70CE73B90834511">
    <w:name w:val="CD8A834DF003433A8C70CE73B908345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04738978AE14516808391C55FBC0E561">
    <w:name w:val="004738978AE14516808391C55FBC0E56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
    <w:name w:val="A6BFBE3032C742C993C16D2B01915D68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
    <w:name w:val="8B722560F61347D68642741528C0314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
    <w:name w:val="CAC033D07BA44354BF89022BDE338E2F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
    <w:name w:val="4B98BEA294004CDF96A2C3A53B65363E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
    <w:name w:val="EB910FDBEF7B4959B90E7FE28E90C033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
    <w:name w:val="92106CBB0FC148CF8E21C8E0A63BE4AE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
    <w:name w:val="AAACC5CC986A4C7BA53A0E9276E6A6C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
    <w:name w:val="295E68A62F3E48ADB0E9F145DD28271D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1">
    <w:name w:val="B7D5A448966948069A335D11354791F8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1">
    <w:name w:val="09F699A734F348889766AE18B365CF0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1">
    <w:name w:val="E0162488754B40B7A6033769E9EC3D7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1">
    <w:name w:val="2800D1E0555F4EF784D6802B6A00516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1">
    <w:name w:val="F49F23110816495B9B529C81F551955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1">
    <w:name w:val="787A69058E06499AA7B99E77755C77AB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1">
    <w:name w:val="B451950DC0194FFBB4A79C53E9F87D20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1">
    <w:name w:val="4F5182C2F6204C2694A4FD03466DDB5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1">
    <w:name w:val="333E634AEA874E93ABF1996F65C8DACC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1">
    <w:name w:val="9314E88B923C4AFBAAEAEA2EDFE565E0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1">
    <w:name w:val="82C8F687BFED4E6CBCD48BE02EA26DEC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1">
    <w:name w:val="9F07E4403B47413D9B2F0BA273085278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1">
    <w:name w:val="ED6B14EAED744ED9A38BCDC266B9609D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1">
    <w:name w:val="EA73DF69E16440E28A2EFD8A130000B1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1">
    <w:name w:val="16909C7A8270472C960200F9052497D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1">
    <w:name w:val="37BAD001BFFA4C18AD0C9E7BEFEBD977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1">
    <w:name w:val="1A5FA715FBEF45AF8D0EA299884D61A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1">
    <w:name w:val="4B063F21D2C74530BB459F3775059F68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1">
    <w:name w:val="F8743DAF0E764F78932765A9C3C10D0C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1">
    <w:name w:val="423A2426559D42B286C1F54D56F8F42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1">
    <w:name w:val="62E8A8F68CF84E20998CCC17A842B1D3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1">
    <w:name w:val="BB40788C6EA84C469E96EA7C7B394D1A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1">
    <w:name w:val="27AAE5E826BD4AFDBCC4A8E279F6078E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1">
    <w:name w:val="68D646CB0AD546CBADCFBA6BE81EBFCC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1">
    <w:name w:val="EC1C58D0406948ADBA8A89587037A729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1">
    <w:name w:val="78ECF6DEC4444AEC9C72902C78CAC45D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3">
    <w:name w:val="61A72CC3766A446E91C6946F221D9DD4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3">
    <w:name w:val="DEE843F500E543BC956A00CA64E14A00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2">
    <w:name w:val="495A91BD977D46F89C74ACCABA9EEF72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3">
    <w:name w:val="0A0A435EB9B64999BBEF5DD1DA1B473E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2">
    <w:name w:val="AA148FDC9FAF4711AFE16E16EF25A1EE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2">
    <w:name w:val="D5FA13792E9E4157B14CAA859F21BF6D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
    <w:name w:val="1B0A87A3C78F473AA0164E6DC136B560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2">
    <w:name w:val="B604FAE6EDF04E7089F32A9E51F0EFE6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2">
    <w:name w:val="A32CC313F70B48C5BECCB7F082B6B256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2">
    <w:name w:val="B123C5B3BBF84BE189303CDB2FBCC637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2">
    <w:name w:val="7ED43A68C3B84B3583E605FBC74C56D3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72440E6339476983759EF615B846452">
    <w:name w:val="6C72440E6339476983759EF615B84645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2">
    <w:name w:val="5F5146593BF64075A376F7AEC95FE3CB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9397180CA5D4BDF8AE30EFB055DC8C22">
    <w:name w:val="C9397180CA5D4BDF8AE30EFB055DC8C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723941FAE4F4DCA97D0011B47E3848A2">
    <w:name w:val="D723941FAE4F4DCA97D0011B47E3848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2">
    <w:name w:val="61397D7284534B5EA4F4334BF165DA9F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2">
    <w:name w:val="E93E1E2C02664481B2E4EDC16157118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2">
    <w:name w:val="17C1D4BA2F4541FEB7DAEC955853C8F0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76591204147459DAF0C7D1EFF80458B2">
    <w:name w:val="C76591204147459DAF0C7D1EFF80458B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7812B193A01475893033EFDA1E136F42">
    <w:name w:val="77812B193A01475893033EFDA1E136F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61F9799664B4A6BBDE85DE7A5BF249E2">
    <w:name w:val="561F9799664B4A6BBDE85DE7A5BF249E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7977C08B82413DACE9D3B032C2D8292">
    <w:name w:val="5F7977C08B82413DACE9D3B032C2D829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ECD6614853A4E58AC3993B29A422BAA2">
    <w:name w:val="EECD6614853A4E58AC3993B29A422BA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0656ADC1F9D4B079C2FC80AE2E13D722">
    <w:name w:val="90656ADC1F9D4B079C2FC80AE2E13D7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6C1B356374B128B71BDCC845438DA2">
    <w:name w:val="AA16C1B356374B128B71BDCC845438D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D8A834DF003433A8C70CE73B90834512">
    <w:name w:val="CD8A834DF003433A8C70CE73B908345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04738978AE14516808391C55FBC0E562">
    <w:name w:val="004738978AE14516808391C55FBC0E56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2">
    <w:name w:val="A6BFBE3032C742C993C16D2B01915D68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2">
    <w:name w:val="8B722560F61347D68642741528C0314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2">
    <w:name w:val="CAC033D07BA44354BF89022BDE338E2F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2">
    <w:name w:val="4B98BEA294004CDF96A2C3A53B65363E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2">
    <w:name w:val="EB910FDBEF7B4959B90E7FE28E90C033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2">
    <w:name w:val="92106CBB0FC148CF8E21C8E0A63BE4AE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2">
    <w:name w:val="AAACC5CC986A4C7BA53A0E9276E6A6C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2">
    <w:name w:val="295E68A62F3E48ADB0E9F145DD28271D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2">
    <w:name w:val="B7D5A448966948069A335D11354791F8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2">
    <w:name w:val="09F699A734F348889766AE18B365CF0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2">
    <w:name w:val="E0162488754B40B7A6033769E9EC3D7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2">
    <w:name w:val="2800D1E0555F4EF784D6802B6A00516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2">
    <w:name w:val="F49F23110816495B9B529C81F551955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2">
    <w:name w:val="787A69058E06499AA7B99E77755C77AB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2">
    <w:name w:val="B451950DC0194FFBB4A79C53E9F87D20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2">
    <w:name w:val="4F5182C2F6204C2694A4FD03466DDB5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2">
    <w:name w:val="333E634AEA874E93ABF1996F65C8DACC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2">
    <w:name w:val="9314E88B923C4AFBAAEAEA2EDFE565E0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2">
    <w:name w:val="82C8F687BFED4E6CBCD48BE02EA26DEC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2">
    <w:name w:val="9F07E4403B47413D9B2F0BA273085278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2">
    <w:name w:val="ED6B14EAED744ED9A38BCDC266B9609D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2">
    <w:name w:val="EA73DF69E16440E28A2EFD8A130000B1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2">
    <w:name w:val="16909C7A8270472C960200F9052497D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2">
    <w:name w:val="37BAD001BFFA4C18AD0C9E7BEFEBD977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2">
    <w:name w:val="1A5FA715FBEF45AF8D0EA299884D61A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2">
    <w:name w:val="4B063F21D2C74530BB459F3775059F68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2">
    <w:name w:val="F8743DAF0E764F78932765A9C3C10D0C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2">
    <w:name w:val="423A2426559D42B286C1F54D56F8F42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2">
    <w:name w:val="62E8A8F68CF84E20998CCC17A842B1D3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2">
    <w:name w:val="BB40788C6EA84C469E96EA7C7B394D1A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2">
    <w:name w:val="27AAE5E826BD4AFDBCC4A8E279F6078E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2">
    <w:name w:val="68D646CB0AD546CBADCFBA6BE81EBFCC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2">
    <w:name w:val="EC1C58D0406948ADBA8A89587037A729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2">
    <w:name w:val="78ECF6DEC4444AEC9C72902C78CAC45D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4">
    <w:name w:val="61A72CC3766A446E91C6946F221D9DD4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4">
    <w:name w:val="DEE843F500E543BC956A00CA64E14A00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3">
    <w:name w:val="495A91BD977D46F89C74ACCABA9EEF72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4">
    <w:name w:val="0A0A435EB9B64999BBEF5DD1DA1B473E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3">
    <w:name w:val="AA148FDC9FAF4711AFE16E16EF25A1EE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3">
    <w:name w:val="D5FA13792E9E4157B14CAA859F21BF6D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2">
    <w:name w:val="1B0A87A3C78F473AA0164E6DC136B560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3">
    <w:name w:val="B604FAE6EDF04E7089F32A9E51F0EFE6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3">
    <w:name w:val="A32CC313F70B48C5BECCB7F082B6B256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3">
    <w:name w:val="B123C5B3BBF84BE189303CDB2FBCC637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3">
    <w:name w:val="7ED43A68C3B84B3583E605FBC74C56D3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72440E6339476983759EF615B846453">
    <w:name w:val="6C72440E6339476983759EF615B84645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3">
    <w:name w:val="5F5146593BF64075A376F7AEC95FE3CB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9397180CA5D4BDF8AE30EFB055DC8C23">
    <w:name w:val="C9397180CA5D4BDF8AE30EFB055DC8C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723941FAE4F4DCA97D0011B47E3848A3">
    <w:name w:val="D723941FAE4F4DCA97D0011B47E3848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3">
    <w:name w:val="61397D7284534B5EA4F4334BF165DA9F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3">
    <w:name w:val="E93E1E2C02664481B2E4EDC161571184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3">
    <w:name w:val="17C1D4BA2F4541FEB7DAEC955853C8F0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76591204147459DAF0C7D1EFF80458B3">
    <w:name w:val="C76591204147459DAF0C7D1EFF80458B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7812B193A01475893033EFDA1E136F43">
    <w:name w:val="77812B193A01475893033EFDA1E136F4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61F9799664B4A6BBDE85DE7A5BF249E3">
    <w:name w:val="561F9799664B4A6BBDE85DE7A5BF249E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7977C08B82413DACE9D3B032C2D8293">
    <w:name w:val="5F7977C08B82413DACE9D3B032C2D829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ECD6614853A4E58AC3993B29A422BAA3">
    <w:name w:val="EECD6614853A4E58AC3993B29A422BA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0656ADC1F9D4B079C2FC80AE2E13D723">
    <w:name w:val="90656ADC1F9D4B079C2FC80AE2E13D7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6C1B356374B128B71BDCC845438DA3">
    <w:name w:val="AA16C1B356374B128B71BDCC845438D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D8A834DF003433A8C70CE73B90834513">
    <w:name w:val="CD8A834DF003433A8C70CE73B908345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04738978AE14516808391C55FBC0E563">
    <w:name w:val="004738978AE14516808391C55FBC0E56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3">
    <w:name w:val="A6BFBE3032C742C993C16D2B01915D68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3">
    <w:name w:val="8B722560F61347D68642741528C0314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3">
    <w:name w:val="CAC033D07BA44354BF89022BDE338E2F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3">
    <w:name w:val="4B98BEA294004CDF96A2C3A53B65363E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3">
    <w:name w:val="EB910FDBEF7B4959B90E7FE28E90C033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3">
    <w:name w:val="92106CBB0FC148CF8E21C8E0A63BE4AE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3">
    <w:name w:val="AAACC5CC986A4C7BA53A0E9276E6A6C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3">
    <w:name w:val="295E68A62F3E48ADB0E9F145DD28271D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3">
    <w:name w:val="B7D5A448966948069A335D11354791F8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3">
    <w:name w:val="09F699A734F348889766AE18B365CF0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3">
    <w:name w:val="E0162488754B40B7A6033769E9EC3D7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3">
    <w:name w:val="2800D1E0555F4EF784D6802B6A005164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3">
    <w:name w:val="F49F23110816495B9B529C81F551955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3">
    <w:name w:val="787A69058E06499AA7B99E77755C77AB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3">
    <w:name w:val="B451950DC0194FFBB4A79C53E9F87D20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3">
    <w:name w:val="4F5182C2F6204C2694A4FD03466DDB54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3">
    <w:name w:val="333E634AEA874E93ABF1996F65C8DACC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3">
    <w:name w:val="9314E88B923C4AFBAAEAEA2EDFE565E0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3">
    <w:name w:val="82C8F687BFED4E6CBCD48BE02EA26DEC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3">
    <w:name w:val="9F07E4403B47413D9B2F0BA273085278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3">
    <w:name w:val="ED6B14EAED744ED9A38BCDC266B9609D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3">
    <w:name w:val="EA73DF69E16440E28A2EFD8A130000B1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3">
    <w:name w:val="16909C7A8270472C960200F9052497D4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3">
    <w:name w:val="37BAD001BFFA4C18AD0C9E7BEFEBD977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3">
    <w:name w:val="1A5FA715FBEF45AF8D0EA299884D61A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3">
    <w:name w:val="4B063F21D2C74530BB459F3775059F68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3">
    <w:name w:val="F8743DAF0E764F78932765A9C3C10D0C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3">
    <w:name w:val="423A2426559D42B286C1F54D56F8F422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3">
    <w:name w:val="62E8A8F68CF84E20998CCC17A842B1D3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3">
    <w:name w:val="BB40788C6EA84C469E96EA7C7B394D1A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3">
    <w:name w:val="27AAE5E826BD4AFDBCC4A8E279F6078E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3">
    <w:name w:val="68D646CB0AD546CBADCFBA6BE81EBFCC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3">
    <w:name w:val="EC1C58D0406948ADBA8A89587037A729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3">
    <w:name w:val="78ECF6DEC4444AEC9C72902C78CAC45D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E3B03701CA2472C89A7B934119B633F">
    <w:name w:val="9E3B03701CA2472C89A7B934119B633F"/>
    <w:rsid w:val="00BC181D"/>
  </w:style>
  <w:style w:type="paragraph" w:customStyle="1" w:styleId="FAC50572B4624CEF81622E9033F9E254">
    <w:name w:val="FAC50572B4624CEF81622E9033F9E254"/>
    <w:rsid w:val="00BC181D"/>
  </w:style>
  <w:style w:type="paragraph" w:customStyle="1" w:styleId="F2756E49D5704E35BA3FC5EABD5A3962">
    <w:name w:val="F2756E49D5704E35BA3FC5EABD5A3962"/>
    <w:rsid w:val="00BC181D"/>
  </w:style>
  <w:style w:type="paragraph" w:customStyle="1" w:styleId="61A72CC3766A446E91C6946F221D9DD415">
    <w:name w:val="61A72CC3766A446E91C6946F221D9DD4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5">
    <w:name w:val="DEE843F500E543BC956A00CA64E14A00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4">
    <w:name w:val="495A91BD977D46F89C74ACCABA9EEF72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5">
    <w:name w:val="0A0A435EB9B64999BBEF5DD1DA1B473E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4">
    <w:name w:val="AA148FDC9FAF4711AFE16E16EF25A1EE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4">
    <w:name w:val="D5FA13792E9E4157B14CAA859F21BF6D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3">
    <w:name w:val="1B0A87A3C78F473AA0164E6DC136B5603"/>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4">
    <w:name w:val="B604FAE6EDF04E7089F32A9E51F0EFE6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4">
    <w:name w:val="A32CC313F70B48C5BECCB7F082B6B256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4">
    <w:name w:val="B123C5B3BBF84BE189303CDB2FBCC637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4">
    <w:name w:val="7ED43A68C3B84B3583E605FBC74C56D3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
    <w:name w:val="48A27F14F14341EFA9E571E8E8EF6B4E"/>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72440E6339476983759EF615B846454">
    <w:name w:val="6C72440E6339476983759EF615B84645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4">
    <w:name w:val="5F5146593BF64075A376F7AEC95FE3CB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
    <w:name w:val="FAC50572B4624CEF81622E9033F9E254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
    <w:name w:val="F2756E49D5704E35BA3FC5EABD5A396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9397180CA5D4BDF8AE30EFB055DC8C24">
    <w:name w:val="C9397180CA5D4BDF8AE30EFB055DC8C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723941FAE4F4DCA97D0011B47E3848A4">
    <w:name w:val="D723941FAE4F4DCA97D0011B47E3848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4">
    <w:name w:val="61397D7284534B5EA4F4334BF165DA9F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4">
    <w:name w:val="E93E1E2C02664481B2E4EDC161571184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4">
    <w:name w:val="17C1D4BA2F4541FEB7DAEC955853C8F0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76591204147459DAF0C7D1EFF80458B4">
    <w:name w:val="C76591204147459DAF0C7D1EFF80458B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7812B193A01475893033EFDA1E136F44">
    <w:name w:val="77812B193A01475893033EFDA1E136F4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61F9799664B4A6BBDE85DE7A5BF249E4">
    <w:name w:val="561F9799664B4A6BBDE85DE7A5BF249E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7977C08B82413DACE9D3B032C2D8294">
    <w:name w:val="5F7977C08B82413DACE9D3B032C2D829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ECD6614853A4E58AC3993B29A422BAA4">
    <w:name w:val="EECD6614853A4E58AC3993B29A422BA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0656ADC1F9D4B079C2FC80AE2E13D724">
    <w:name w:val="90656ADC1F9D4B079C2FC80AE2E13D7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6C1B356374B128B71BDCC845438DA4">
    <w:name w:val="AA16C1B356374B128B71BDCC845438D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D8A834DF003433A8C70CE73B90834514">
    <w:name w:val="CD8A834DF003433A8C70CE73B908345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04738978AE14516808391C55FBC0E564">
    <w:name w:val="004738978AE14516808391C55FBC0E56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4">
    <w:name w:val="A6BFBE3032C742C993C16D2B01915D68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4">
    <w:name w:val="8B722560F61347D68642741528C0314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4">
    <w:name w:val="CAC033D07BA44354BF89022BDE338E2F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4">
    <w:name w:val="4B98BEA294004CDF96A2C3A53B65363E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4">
    <w:name w:val="EB910FDBEF7B4959B90E7FE28E90C033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4">
    <w:name w:val="92106CBB0FC148CF8E21C8E0A63BE4AE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4">
    <w:name w:val="AAACC5CC986A4C7BA53A0E9276E6A6C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4">
    <w:name w:val="295E68A62F3E48ADB0E9F145DD28271D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4">
    <w:name w:val="B7D5A448966948069A335D11354791F8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4">
    <w:name w:val="09F699A734F348889766AE18B365CF0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4">
    <w:name w:val="E0162488754B40B7A6033769E9EC3D7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4">
    <w:name w:val="2800D1E0555F4EF784D6802B6A005164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4">
    <w:name w:val="F49F23110816495B9B529C81F551955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4">
    <w:name w:val="787A69058E06499AA7B99E77755C77AB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4">
    <w:name w:val="B451950DC0194FFBB4A79C53E9F87D20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4">
    <w:name w:val="4F5182C2F6204C2694A4FD03466DDB54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4">
    <w:name w:val="333E634AEA874E93ABF1996F65C8DACC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4">
    <w:name w:val="9314E88B923C4AFBAAEAEA2EDFE565E0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4">
    <w:name w:val="82C8F687BFED4E6CBCD48BE02EA26DEC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4">
    <w:name w:val="9F07E4403B47413D9B2F0BA273085278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4">
    <w:name w:val="ED6B14EAED744ED9A38BCDC266B9609D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4">
    <w:name w:val="EA73DF69E16440E28A2EFD8A130000B1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4">
    <w:name w:val="16909C7A8270472C960200F9052497D4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4">
    <w:name w:val="37BAD001BFFA4C18AD0C9E7BEFEBD977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4">
    <w:name w:val="1A5FA715FBEF45AF8D0EA299884D61A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4">
    <w:name w:val="4B063F21D2C74530BB459F3775059F68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4">
    <w:name w:val="F8743DAF0E764F78932765A9C3C10D0C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4">
    <w:name w:val="423A2426559D42B286C1F54D56F8F422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4">
    <w:name w:val="62E8A8F68CF84E20998CCC17A842B1D3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4">
    <w:name w:val="BB40788C6EA84C469E96EA7C7B394D1A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4">
    <w:name w:val="27AAE5E826BD4AFDBCC4A8E279F6078E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4">
    <w:name w:val="68D646CB0AD546CBADCFBA6BE81EBFCC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4">
    <w:name w:val="EC1C58D0406948ADBA8A89587037A729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4">
    <w:name w:val="78ECF6DEC4444AEC9C72902C78CAC45D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A4DDB8341240AF98FF0E29EF355D2D1">
    <w:name w:val="57A4DDB8341240AF98FF0E29EF355D2D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E3B03701CA2472C89A7B934119B633F1">
    <w:name w:val="9E3B03701CA2472C89A7B934119B633F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D03EDAA0AB249F499D63D084EF2AEF2">
    <w:name w:val="7D03EDAA0AB249F499D63D084EF2AEF2"/>
    <w:rsid w:val="00BC181D"/>
  </w:style>
  <w:style w:type="paragraph" w:customStyle="1" w:styleId="E0C3DD40ECEF439C84837169DB223048">
    <w:name w:val="E0C3DD40ECEF439C84837169DB223048"/>
    <w:rsid w:val="00BC181D"/>
  </w:style>
  <w:style w:type="paragraph" w:customStyle="1" w:styleId="61A72CC3766A446E91C6946F221D9DD416">
    <w:name w:val="61A72CC3766A446E91C6946F221D9DD416"/>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6">
    <w:name w:val="DEE843F500E543BC956A00CA64E14A0016"/>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5">
    <w:name w:val="495A91BD977D46F89C74ACCABA9EEF72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6">
    <w:name w:val="0A0A435EB9B64999BBEF5DD1DA1B473E16"/>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5">
    <w:name w:val="AA148FDC9FAF4711AFE16E16EF25A1EE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5">
    <w:name w:val="D5FA13792E9E4157B14CAA859F21BF6D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4">
    <w:name w:val="1B0A87A3C78F473AA0164E6DC136B5604"/>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5">
    <w:name w:val="B604FAE6EDF04E7089F32A9E51F0EFE6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5">
    <w:name w:val="A32CC313F70B48C5BECCB7F082B6B256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5">
    <w:name w:val="B123C5B3BBF84BE189303CDB2FBCC637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5">
    <w:name w:val="7ED43A68C3B84B3583E605FBC74C56D3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
    <w:name w:val="48A27F14F14341EFA9E571E8E8EF6B4E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
    <w:name w:val="47E86DEBA671467295709E40CDC3031A"/>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5">
    <w:name w:val="5F5146593BF64075A376F7AEC95FE3CB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2">
    <w:name w:val="FAC50572B4624CEF81622E9033F9E254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2">
    <w:name w:val="F2756E49D5704E35BA3FC5EABD5A3962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D03EDAA0AB249F499D63D084EF2AEF21">
    <w:name w:val="7D03EDAA0AB249F499D63D084EF2AEF2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
    <w:name w:val="E0C3DD40ECEF439C84837169DB2230481"/>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5">
    <w:name w:val="61397D7284534B5EA4F4334BF165DA9F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5">
    <w:name w:val="E93E1E2C02664481B2E4EDC161571184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5">
    <w:name w:val="17C1D4BA2F4541FEB7DAEC955853C8F0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76591204147459DAF0C7D1EFF80458B5">
    <w:name w:val="C76591204147459DAF0C7D1EFF80458B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7812B193A01475893033EFDA1E136F45">
    <w:name w:val="77812B193A01475893033EFDA1E136F4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61F9799664B4A6BBDE85DE7A5BF249E5">
    <w:name w:val="561F9799664B4A6BBDE85DE7A5BF249E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7977C08B82413DACE9D3B032C2D8295">
    <w:name w:val="5F7977C08B82413DACE9D3B032C2D829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ECD6614853A4E58AC3993B29A422BAA5">
    <w:name w:val="EECD6614853A4E58AC3993B29A422BAA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0656ADC1F9D4B079C2FC80AE2E13D725">
    <w:name w:val="90656ADC1F9D4B079C2FC80AE2E13D72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6C1B356374B128B71BDCC845438DA5">
    <w:name w:val="AA16C1B356374B128B71BDCC845438DA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D8A834DF003433A8C70CE73B90834515">
    <w:name w:val="CD8A834DF003433A8C70CE73B908345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04738978AE14516808391C55FBC0E565">
    <w:name w:val="004738978AE14516808391C55FBC0E56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5">
    <w:name w:val="A6BFBE3032C742C993C16D2B01915D68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5">
    <w:name w:val="8B722560F61347D68642741528C0314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5">
    <w:name w:val="CAC033D07BA44354BF89022BDE338E2F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5">
    <w:name w:val="4B98BEA294004CDF96A2C3A53B65363E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5">
    <w:name w:val="EB910FDBEF7B4959B90E7FE28E90C033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5">
    <w:name w:val="92106CBB0FC148CF8E21C8E0A63BE4AE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5">
    <w:name w:val="AAACC5CC986A4C7BA53A0E9276E6A6CA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5">
    <w:name w:val="295E68A62F3E48ADB0E9F145DD28271D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5">
    <w:name w:val="B7D5A448966948069A335D11354791F8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5">
    <w:name w:val="09F699A734F348889766AE18B365CF02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5">
    <w:name w:val="E0162488754B40B7A6033769E9EC3D72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5">
    <w:name w:val="2800D1E0555F4EF784D6802B6A005164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5">
    <w:name w:val="F49F23110816495B9B529C81F5519552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5">
    <w:name w:val="787A69058E06499AA7B99E77755C77AB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5">
    <w:name w:val="B451950DC0194FFBB4A79C53E9F87D20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5">
    <w:name w:val="4F5182C2F6204C2694A4FD03466DDB54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5">
    <w:name w:val="333E634AEA874E93ABF1996F65C8DACC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5">
    <w:name w:val="9314E88B923C4AFBAAEAEA2EDFE565E0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5">
    <w:name w:val="82C8F687BFED4E6CBCD48BE02EA26DEC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5">
    <w:name w:val="9F07E4403B47413D9B2F0BA273085278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5">
    <w:name w:val="ED6B14EAED744ED9A38BCDC266B9609D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5">
    <w:name w:val="EA73DF69E16440E28A2EFD8A130000B1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5">
    <w:name w:val="16909C7A8270472C960200F9052497D4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5">
    <w:name w:val="37BAD001BFFA4C18AD0C9E7BEFEBD977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5">
    <w:name w:val="1A5FA715FBEF45AF8D0EA299884D61AA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5">
    <w:name w:val="4B063F21D2C74530BB459F3775059F68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5">
    <w:name w:val="F8743DAF0E764F78932765A9C3C10D0C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5">
    <w:name w:val="423A2426559D42B286C1F54D56F8F422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5">
    <w:name w:val="62E8A8F68CF84E20998CCC17A842B1D3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5">
    <w:name w:val="BB40788C6EA84C469E96EA7C7B394D1A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5">
    <w:name w:val="27AAE5E826BD4AFDBCC4A8E279F6078E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5">
    <w:name w:val="68D646CB0AD546CBADCFBA6BE81EBFCC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5">
    <w:name w:val="EC1C58D0406948ADBA8A89587037A729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5">
    <w:name w:val="78ECF6DEC4444AEC9C72902C78CAC45D5"/>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A4DDB8341240AF98FF0E29EF355D2D2">
    <w:name w:val="57A4DDB8341240AF98FF0E29EF355D2D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E3B03701CA2472C89A7B934119B633F2">
    <w:name w:val="9E3B03701CA2472C89A7B934119B633F2"/>
    <w:rsid w:val="00BC181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
    <w:name w:val="DC64996A19624D48A126B57B439932C8"/>
    <w:rsid w:val="00BC181D"/>
  </w:style>
  <w:style w:type="paragraph" w:customStyle="1" w:styleId="70E2B65D743B4067880D88637EA17CE6">
    <w:name w:val="70E2B65D743B4067880D88637EA17CE6"/>
    <w:rsid w:val="00BC181D"/>
  </w:style>
  <w:style w:type="paragraph" w:customStyle="1" w:styleId="243CDD89AED145999DD918CA39D8F46C">
    <w:name w:val="243CDD89AED145999DD918CA39D8F46C"/>
    <w:rsid w:val="00BC181D"/>
  </w:style>
  <w:style w:type="paragraph" w:customStyle="1" w:styleId="FACF33AD7B3949B0ABA7713BDF7A161D">
    <w:name w:val="FACF33AD7B3949B0ABA7713BDF7A161D"/>
    <w:rsid w:val="00BC181D"/>
  </w:style>
  <w:style w:type="paragraph" w:customStyle="1" w:styleId="978C2241E73142FBAA867125A0911EA6">
    <w:name w:val="978C2241E73142FBAA867125A0911EA6"/>
    <w:rsid w:val="00BC181D"/>
  </w:style>
  <w:style w:type="paragraph" w:customStyle="1" w:styleId="2CFF276DB6FB4DFF8C6AE2A43BA7FFEB">
    <w:name w:val="2CFF276DB6FB4DFF8C6AE2A43BA7FFEB"/>
    <w:rsid w:val="00BC181D"/>
  </w:style>
  <w:style w:type="paragraph" w:customStyle="1" w:styleId="5D4928AF31BE440B9DA3641B6CC34349">
    <w:name w:val="5D4928AF31BE440B9DA3641B6CC34349"/>
    <w:rsid w:val="00BC181D"/>
  </w:style>
  <w:style w:type="paragraph" w:customStyle="1" w:styleId="D677F685C9A84DB9BBC3A2C1A26334A5">
    <w:name w:val="D677F685C9A84DB9BBC3A2C1A26334A5"/>
    <w:rsid w:val="00BC181D"/>
  </w:style>
  <w:style w:type="paragraph" w:customStyle="1" w:styleId="25DB274F46F249BA8DF9EAD8F90A702D">
    <w:name w:val="25DB274F46F249BA8DF9EAD8F90A702D"/>
    <w:rsid w:val="00BC181D"/>
  </w:style>
  <w:style w:type="paragraph" w:customStyle="1" w:styleId="D426D937383E4437B1B02951EF9E5067">
    <w:name w:val="D426D937383E4437B1B02951EF9E5067"/>
    <w:rsid w:val="00BC181D"/>
  </w:style>
  <w:style w:type="paragraph" w:customStyle="1" w:styleId="4DB9A4F6E8654A0C99F0FEB68FA013AB">
    <w:name w:val="4DB9A4F6E8654A0C99F0FEB68FA013AB"/>
    <w:rsid w:val="00BC181D"/>
  </w:style>
  <w:style w:type="paragraph" w:customStyle="1" w:styleId="F288336992214E549C159F58BA654B6A">
    <w:name w:val="F288336992214E549C159F58BA654B6A"/>
    <w:rsid w:val="00BC181D"/>
  </w:style>
  <w:style w:type="paragraph" w:customStyle="1" w:styleId="C3F74843F97947558B0579D5455A7AA6">
    <w:name w:val="C3F74843F97947558B0579D5455A7AA6"/>
    <w:rsid w:val="00BC181D"/>
  </w:style>
  <w:style w:type="paragraph" w:customStyle="1" w:styleId="15C0489B0EAB4339A6A56016C5E0A0CE">
    <w:name w:val="15C0489B0EAB4339A6A56016C5E0A0CE"/>
    <w:rsid w:val="00BC181D"/>
  </w:style>
  <w:style w:type="paragraph" w:customStyle="1" w:styleId="2A394730D8A74FF4942420C1EAEAD96F">
    <w:name w:val="2A394730D8A74FF4942420C1EAEAD96F"/>
    <w:rsid w:val="00BC181D"/>
  </w:style>
  <w:style w:type="paragraph" w:customStyle="1" w:styleId="61A72CC3766A446E91C6946F221D9DD417">
    <w:name w:val="61A72CC3766A446E91C6946F221D9DD417"/>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7">
    <w:name w:val="DEE843F500E543BC956A00CA64E14A0017"/>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6">
    <w:name w:val="495A91BD977D46F89C74ACCABA9EEF721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7">
    <w:name w:val="0A0A435EB9B64999BBEF5DD1DA1B473E17"/>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6">
    <w:name w:val="AA148FDC9FAF4711AFE16E16EF25A1EE1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6">
    <w:name w:val="D5FA13792E9E4157B14CAA859F21BF6D1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5">
    <w:name w:val="1B0A87A3C78F473AA0164E6DC136B5605"/>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6">
    <w:name w:val="B604FAE6EDF04E7089F32A9E51F0EFE6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32CC313F70B48C5BECCB7F082B6B2566">
    <w:name w:val="A32CC313F70B48C5BECCB7F082B6B256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123C5B3BBF84BE189303CDB2FBCC6376">
    <w:name w:val="B123C5B3BBF84BE189303CDB2FBCC637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6">
    <w:name w:val="7ED43A68C3B84B3583E605FBC74C56D3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2">
    <w:name w:val="48A27F14F14341EFA9E571E8E8EF6B4E2"/>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
    <w:name w:val="47E86DEBA671467295709E40CDC3031A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6">
    <w:name w:val="5F5146593BF64075A376F7AEC95FE3CB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1">
    <w:name w:val="DC64996A19624D48A126B57B439932C8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3">
    <w:name w:val="FAC50572B4624CEF81622E9033F9E2543"/>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1">
    <w:name w:val="70E2B65D743B4067880D88637EA17CE6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3">
    <w:name w:val="F2756E49D5704E35BA3FC5EABD5A39623"/>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
    <w:name w:val="243CDD89AED145999DD918CA39D8F46C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2">
    <w:name w:val="E0C3DD40ECEF439C84837169DB2230482"/>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6">
    <w:name w:val="61397D7284534B5EA4F4334BF165DA9F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6">
    <w:name w:val="E93E1E2C02664481B2E4EDC161571184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6">
    <w:name w:val="17C1D4BA2F4541FEB7DAEC955853C8F0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
    <w:name w:val="D426D937383E4437B1B02951EF9E5067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8C2241E73142FBAA867125A0911EA61">
    <w:name w:val="978C2241E73142FBAA867125A0911EA6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
    <w:name w:val="D677F685C9A84DB9BBC3A2C1A26334A5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
    <w:name w:val="F288336992214E549C159F58BA654B6A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
    <w:name w:val="2CFF276DB6FB4DFF8C6AE2A43BA7FFEB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
    <w:name w:val="5D4928AF31BE440B9DA3641B6CC34349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
    <w:name w:val="2A394730D8A74FF4942420C1EAEAD96F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
    <w:name w:val="FACF33AD7B3949B0ABA7713BDF7A161D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
    <w:name w:val="25DB274F46F249BA8DF9EAD8F90A702D1"/>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6">
    <w:name w:val="A6BFBE3032C742C993C16D2B01915D68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6">
    <w:name w:val="8B722560F61347D68642741528C03141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6">
    <w:name w:val="CAC033D07BA44354BF89022BDE338E2F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6">
    <w:name w:val="4B98BEA294004CDF96A2C3A53B65363E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6">
    <w:name w:val="EB910FDBEF7B4959B90E7FE28E90C033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6">
    <w:name w:val="92106CBB0FC148CF8E21C8E0A63BE4AE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6">
    <w:name w:val="AAACC5CC986A4C7BA53A0E9276E6A6CA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6">
    <w:name w:val="295E68A62F3E48ADB0E9F145DD28271D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7D5A448966948069A335D11354791F86">
    <w:name w:val="B7D5A448966948069A335D11354791F8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9F699A734F348889766AE18B365CF026">
    <w:name w:val="09F699A734F348889766AE18B365CF02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162488754B40B7A6033769E9EC3D726">
    <w:name w:val="E0162488754B40B7A6033769E9EC3D72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800D1E0555F4EF784D6802B6A0051646">
    <w:name w:val="2800D1E0555F4EF784D6802B6A005164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49F23110816495B9B529C81F55195526">
    <w:name w:val="F49F23110816495B9B529C81F5519552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7A69058E06499AA7B99E77755C77AB6">
    <w:name w:val="787A69058E06499AA7B99E77755C77AB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451950DC0194FFBB4A79C53E9F87D206">
    <w:name w:val="B451950DC0194FFBB4A79C53E9F87D20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F5182C2F6204C2694A4FD03466DDB546">
    <w:name w:val="4F5182C2F6204C2694A4FD03466DDB54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33E634AEA874E93ABF1996F65C8DACC6">
    <w:name w:val="333E634AEA874E93ABF1996F65C8DACC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314E88B923C4AFBAAEAEA2EDFE565E06">
    <w:name w:val="9314E88B923C4AFBAAEAEA2EDFE565E0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2C8F687BFED4E6CBCD48BE02EA26DEC6">
    <w:name w:val="82C8F687BFED4E6CBCD48BE02EA26DEC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F07E4403B47413D9B2F0BA2730852786">
    <w:name w:val="9F07E4403B47413D9B2F0BA273085278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D6B14EAED744ED9A38BCDC266B9609D6">
    <w:name w:val="ED6B14EAED744ED9A38BCDC266B9609D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A73DF69E16440E28A2EFD8A130000B16">
    <w:name w:val="EA73DF69E16440E28A2EFD8A130000B1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6909C7A8270472C960200F9052497D46">
    <w:name w:val="16909C7A8270472C960200F9052497D4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37BAD001BFFA4C18AD0C9E7BEFEBD9776">
    <w:name w:val="37BAD001BFFA4C18AD0C9E7BEFEBD977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A5FA715FBEF45AF8D0EA299884D61AA6">
    <w:name w:val="1A5FA715FBEF45AF8D0EA299884D61AA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063F21D2C74530BB459F3775059F686">
    <w:name w:val="4B063F21D2C74530BB459F3775059F68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8743DAF0E764F78932765A9C3C10D0C6">
    <w:name w:val="F8743DAF0E764F78932765A9C3C10D0C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23A2426559D42B286C1F54D56F8F4226">
    <w:name w:val="423A2426559D42B286C1F54D56F8F422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2E8A8F68CF84E20998CCC17A842B1D36">
    <w:name w:val="62E8A8F68CF84E20998CCC17A842B1D3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B40788C6EA84C469E96EA7C7B394D1A6">
    <w:name w:val="BB40788C6EA84C469E96EA7C7B394D1A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AAE5E826BD4AFDBCC4A8E279F6078E6">
    <w:name w:val="27AAE5E826BD4AFDBCC4A8E279F6078E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8D646CB0AD546CBADCFBA6BE81EBFCC6">
    <w:name w:val="68D646CB0AD546CBADCFBA6BE81EBFCC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C1C58D0406948ADBA8A89587037A7296">
    <w:name w:val="EC1C58D0406948ADBA8A89587037A729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8ECF6DEC4444AEC9C72902C78CAC45D6">
    <w:name w:val="78ECF6DEC4444AEC9C72902C78CAC45D6"/>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A4DDB8341240AF98FF0E29EF355D2D3">
    <w:name w:val="57A4DDB8341240AF98FF0E29EF355D2D3"/>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E3B03701CA2472C89A7B934119B633F3">
    <w:name w:val="9E3B03701CA2472C89A7B934119B633F3"/>
    <w:rsid w:val="00BE4EDE"/>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1E2ED9879304989ABA0098F50E8A1AE">
    <w:name w:val="51E2ED9879304989ABA0098F50E8A1AE"/>
    <w:rsid w:val="00BE4EDE"/>
  </w:style>
  <w:style w:type="paragraph" w:customStyle="1" w:styleId="2A3C209ECE7947518A2321DB845BCAC6">
    <w:name w:val="2A3C209ECE7947518A2321DB845BCAC6"/>
    <w:rsid w:val="00BE4EDE"/>
  </w:style>
  <w:style w:type="paragraph" w:customStyle="1" w:styleId="6FE7911BA6EB4846891628E9334FA94D">
    <w:name w:val="6FE7911BA6EB4846891628E9334FA94D"/>
    <w:rsid w:val="00BE4EDE"/>
  </w:style>
  <w:style w:type="paragraph" w:customStyle="1" w:styleId="6BAC099A199945319FE5C1E6EA98C0B3">
    <w:name w:val="6BAC099A199945319FE5C1E6EA98C0B3"/>
    <w:rsid w:val="00BE4EDE"/>
  </w:style>
  <w:style w:type="paragraph" w:customStyle="1" w:styleId="473429CB3EEA4096A49D9CAA53BA3074">
    <w:name w:val="473429CB3EEA4096A49D9CAA53BA3074"/>
    <w:rsid w:val="00BE4EDE"/>
  </w:style>
  <w:style w:type="paragraph" w:customStyle="1" w:styleId="A2868C4B821E41DCB545186CEECC4518">
    <w:name w:val="A2868C4B821E41DCB545186CEECC4518"/>
    <w:rsid w:val="00BE4EDE"/>
  </w:style>
  <w:style w:type="paragraph" w:customStyle="1" w:styleId="F2A819C4D0C44B09B8363B765D0F8490">
    <w:name w:val="F2A819C4D0C44B09B8363B765D0F8490"/>
    <w:rsid w:val="00BE4EDE"/>
  </w:style>
  <w:style w:type="paragraph" w:customStyle="1" w:styleId="6565BBA1952F4C649E8464831F56AC42">
    <w:name w:val="6565BBA1952F4C649E8464831F56AC42"/>
    <w:rsid w:val="00BE4EDE"/>
  </w:style>
  <w:style w:type="paragraph" w:customStyle="1" w:styleId="A7760B752D3D4D7BA537C84766FEA15F">
    <w:name w:val="A7760B752D3D4D7BA537C84766FEA15F"/>
    <w:rsid w:val="00BE4EDE"/>
  </w:style>
  <w:style w:type="paragraph" w:customStyle="1" w:styleId="A83B81CC86324CE698C25455C31FD4C2">
    <w:name w:val="A83B81CC86324CE698C25455C31FD4C2"/>
    <w:rsid w:val="00BE4EDE"/>
  </w:style>
  <w:style w:type="paragraph" w:customStyle="1" w:styleId="E02A8D2989C3456BBA13AD60C4432F41">
    <w:name w:val="E02A8D2989C3456BBA13AD60C4432F41"/>
    <w:rsid w:val="00BE4EDE"/>
  </w:style>
  <w:style w:type="paragraph" w:customStyle="1" w:styleId="BCD79C0C9B514814BD4C232D490B802F">
    <w:name w:val="BCD79C0C9B514814BD4C232D490B802F"/>
    <w:rsid w:val="00BE4EDE"/>
  </w:style>
  <w:style w:type="paragraph" w:customStyle="1" w:styleId="6F35A60BFF3E470DBA0554C73973EACE">
    <w:name w:val="6F35A60BFF3E470DBA0554C73973EACE"/>
    <w:rsid w:val="00BE4EDE"/>
  </w:style>
  <w:style w:type="paragraph" w:customStyle="1" w:styleId="D22BF621BC6F4514A61EC6A4BF6DDA0C">
    <w:name w:val="D22BF621BC6F4514A61EC6A4BF6DDA0C"/>
    <w:rsid w:val="00BE4EDE"/>
  </w:style>
  <w:style w:type="paragraph" w:customStyle="1" w:styleId="54254094160D4D2DB4423B802C380455">
    <w:name w:val="54254094160D4D2DB4423B802C380455"/>
    <w:rsid w:val="00BE4EDE"/>
  </w:style>
  <w:style w:type="paragraph" w:customStyle="1" w:styleId="097BFED969E84D47BFF2879F7815477C">
    <w:name w:val="097BFED969E84D47BFF2879F7815477C"/>
    <w:rsid w:val="00BE4EDE"/>
  </w:style>
  <w:style w:type="paragraph" w:customStyle="1" w:styleId="B8BB1F6ECB7A4FA591291D46FAEA6024">
    <w:name w:val="B8BB1F6ECB7A4FA591291D46FAEA6024"/>
    <w:rsid w:val="00BE4EDE"/>
  </w:style>
  <w:style w:type="paragraph" w:customStyle="1" w:styleId="58E94156BD5349D29EDAF499ED47229D">
    <w:name w:val="58E94156BD5349D29EDAF499ED47229D"/>
    <w:rsid w:val="00BE4EDE"/>
  </w:style>
  <w:style w:type="paragraph" w:customStyle="1" w:styleId="2BBA816C82A840BBB4F45756F1F02FB0">
    <w:name w:val="2BBA816C82A840BBB4F45756F1F02FB0"/>
    <w:rsid w:val="00BE4EDE"/>
  </w:style>
  <w:style w:type="paragraph" w:customStyle="1" w:styleId="DEBADBECE1094E8C8068544B33A18F9A">
    <w:name w:val="DEBADBECE1094E8C8068544B33A18F9A"/>
    <w:rsid w:val="00BE4EDE"/>
  </w:style>
  <w:style w:type="paragraph" w:customStyle="1" w:styleId="5EA5C39EB38D4B6481504F2637E83253">
    <w:name w:val="5EA5C39EB38D4B6481504F2637E83253"/>
    <w:rsid w:val="00BE4EDE"/>
  </w:style>
  <w:style w:type="paragraph" w:customStyle="1" w:styleId="95ACC486DEF04B53BF9A91552BEDF45F">
    <w:name w:val="95ACC486DEF04B53BF9A91552BEDF45F"/>
    <w:rsid w:val="00BE4EDE"/>
  </w:style>
  <w:style w:type="paragraph" w:customStyle="1" w:styleId="17B3D51C80924CC48D2E38A4376DF056">
    <w:name w:val="17B3D51C80924CC48D2E38A4376DF056"/>
    <w:rsid w:val="00BE4EDE"/>
  </w:style>
  <w:style w:type="paragraph" w:customStyle="1" w:styleId="C94E6E2A4D154054949E3E5F53DDB01A">
    <w:name w:val="C94E6E2A4D154054949E3E5F53DDB01A"/>
    <w:rsid w:val="00BE4EDE"/>
  </w:style>
  <w:style w:type="paragraph" w:customStyle="1" w:styleId="4FE3FE9FD01647DBA285BDA5CD0FA7B4">
    <w:name w:val="4FE3FE9FD01647DBA285BDA5CD0FA7B4"/>
    <w:rsid w:val="00BE4EDE"/>
  </w:style>
  <w:style w:type="paragraph" w:customStyle="1" w:styleId="46AB5C7627E647CFBC02DA6BEFA127AF">
    <w:name w:val="46AB5C7627E647CFBC02DA6BEFA127AF"/>
    <w:rsid w:val="00BE4EDE"/>
  </w:style>
  <w:style w:type="paragraph" w:customStyle="1" w:styleId="BD376ED9803C432E8F996FDA69B197ED">
    <w:name w:val="BD376ED9803C432E8F996FDA69B197ED"/>
    <w:rsid w:val="00BE4EDE"/>
  </w:style>
  <w:style w:type="paragraph" w:customStyle="1" w:styleId="4E152C7519AF4A04A2B8451C9BD584E8">
    <w:name w:val="4E152C7519AF4A04A2B8451C9BD584E8"/>
    <w:rsid w:val="00BE4EDE"/>
  </w:style>
  <w:style w:type="paragraph" w:customStyle="1" w:styleId="BAD5AD0DBD5D4484BB47B4C8721DE371">
    <w:name w:val="BAD5AD0DBD5D4484BB47B4C8721DE371"/>
    <w:rsid w:val="00BE4EDE"/>
  </w:style>
  <w:style w:type="paragraph" w:customStyle="1" w:styleId="9B9C061980E344B09C2C7264AC0516F0">
    <w:name w:val="9B9C061980E344B09C2C7264AC0516F0"/>
    <w:rsid w:val="00BE4EDE"/>
  </w:style>
  <w:style w:type="paragraph" w:customStyle="1" w:styleId="BC0DF987862A48C9B7E470067E5FE20B">
    <w:name w:val="BC0DF987862A48C9B7E470067E5FE20B"/>
    <w:rsid w:val="00BE4EDE"/>
  </w:style>
  <w:style w:type="paragraph" w:customStyle="1" w:styleId="CFFE143129634BF5AD962B1A1F44D879">
    <w:name w:val="CFFE143129634BF5AD962B1A1F44D879"/>
    <w:rsid w:val="00BE4EDE"/>
  </w:style>
  <w:style w:type="paragraph" w:customStyle="1" w:styleId="7704A530A0EF464E974CC90C4FFB3950">
    <w:name w:val="7704A530A0EF464E974CC90C4FFB3950"/>
    <w:rsid w:val="00BE4EDE"/>
  </w:style>
  <w:style w:type="paragraph" w:customStyle="1" w:styleId="F51FFF1EA23B40E6B44FD1B07055D8A8">
    <w:name w:val="F51FFF1EA23B40E6B44FD1B07055D8A8"/>
    <w:rsid w:val="00BE4EDE"/>
  </w:style>
  <w:style w:type="paragraph" w:customStyle="1" w:styleId="DF9A0652A39E461EB680CDDF9117F825">
    <w:name w:val="DF9A0652A39E461EB680CDDF9117F825"/>
    <w:rsid w:val="00BE4EDE"/>
  </w:style>
  <w:style w:type="paragraph" w:customStyle="1" w:styleId="E868345FF20F4C1F842B08128E113427">
    <w:name w:val="E868345FF20F4C1F842B08128E113427"/>
    <w:rsid w:val="00BE4EDE"/>
  </w:style>
  <w:style w:type="paragraph" w:customStyle="1" w:styleId="F20E610F48B24ECAB98AE0E604723B77">
    <w:name w:val="F20E610F48B24ECAB98AE0E604723B77"/>
    <w:rsid w:val="00BE4EDE"/>
  </w:style>
  <w:style w:type="paragraph" w:customStyle="1" w:styleId="D347C9D8CF9643B990B22A9010918B67">
    <w:name w:val="D347C9D8CF9643B990B22A9010918B67"/>
    <w:rsid w:val="00BE4EDE"/>
  </w:style>
  <w:style w:type="paragraph" w:customStyle="1" w:styleId="1A1FAD0570E24F7C9841C9E13EDC96FD">
    <w:name w:val="1A1FAD0570E24F7C9841C9E13EDC96FD"/>
    <w:rsid w:val="00BE4EDE"/>
  </w:style>
  <w:style w:type="paragraph" w:customStyle="1" w:styleId="641FE076C046421A98F4CEE696C1B34C">
    <w:name w:val="641FE076C046421A98F4CEE696C1B34C"/>
    <w:rsid w:val="00BE4EDE"/>
  </w:style>
  <w:style w:type="paragraph" w:customStyle="1" w:styleId="0FB74953DAC148D99B262C5A46AEA6B5">
    <w:name w:val="0FB74953DAC148D99B262C5A46AEA6B5"/>
    <w:rsid w:val="00BE4EDE"/>
  </w:style>
  <w:style w:type="paragraph" w:customStyle="1" w:styleId="7BB6D742EE8B432F94D6AA32D5168005">
    <w:name w:val="7BB6D742EE8B432F94D6AA32D5168005"/>
    <w:rsid w:val="00BE4EDE"/>
  </w:style>
  <w:style w:type="paragraph" w:customStyle="1" w:styleId="08F61B7A224349119D6379FAA4F8F7E5">
    <w:name w:val="08F61B7A224349119D6379FAA4F8F7E5"/>
    <w:rsid w:val="00BE4EDE"/>
  </w:style>
  <w:style w:type="paragraph" w:customStyle="1" w:styleId="180898BF45934F8595FCA8E7EC05173E">
    <w:name w:val="180898BF45934F8595FCA8E7EC05173E"/>
    <w:rsid w:val="00BE4EDE"/>
  </w:style>
  <w:style w:type="paragraph" w:customStyle="1" w:styleId="FEE7D0370E3A4669B39C599B6FD87403">
    <w:name w:val="FEE7D0370E3A4669B39C599B6FD87403"/>
    <w:rsid w:val="00BE4EDE"/>
  </w:style>
  <w:style w:type="paragraph" w:customStyle="1" w:styleId="549D1C1F8B95482795B9C662770E6FE5">
    <w:name w:val="549D1C1F8B95482795B9C662770E6FE5"/>
    <w:rsid w:val="00BE4EDE"/>
  </w:style>
  <w:style w:type="paragraph" w:customStyle="1" w:styleId="917F1F1C94F54840B5C49F1EECA1C438">
    <w:name w:val="917F1F1C94F54840B5C49F1EECA1C438"/>
    <w:rsid w:val="00BE4EDE"/>
  </w:style>
  <w:style w:type="paragraph" w:customStyle="1" w:styleId="AE15B91B6AD44511A9B93290FC5AFE1B">
    <w:name w:val="AE15B91B6AD44511A9B93290FC5AFE1B"/>
    <w:rsid w:val="00BE4EDE"/>
  </w:style>
  <w:style w:type="paragraph" w:customStyle="1" w:styleId="8742FF92E25041FCA7621BEB6489A9D1">
    <w:name w:val="8742FF92E25041FCA7621BEB6489A9D1"/>
    <w:rsid w:val="00BE4EDE"/>
  </w:style>
  <w:style w:type="paragraph" w:customStyle="1" w:styleId="920BA240E7D84BD6992B0E2396A5BB35">
    <w:name w:val="920BA240E7D84BD6992B0E2396A5BB35"/>
    <w:rsid w:val="00BE4EDE"/>
  </w:style>
  <w:style w:type="paragraph" w:customStyle="1" w:styleId="5319259385C2466782DB4743EA788104">
    <w:name w:val="5319259385C2466782DB4743EA788104"/>
    <w:rsid w:val="00BE4EDE"/>
  </w:style>
  <w:style w:type="paragraph" w:customStyle="1" w:styleId="04BC9A68D5474390B73E9ECB9A470419">
    <w:name w:val="04BC9A68D5474390B73E9ECB9A470419"/>
    <w:rsid w:val="00BE4EDE"/>
  </w:style>
  <w:style w:type="paragraph" w:customStyle="1" w:styleId="46F911A8AE7448A386F2728738CEA9EC">
    <w:name w:val="46F911A8AE7448A386F2728738CEA9EC"/>
    <w:rsid w:val="00BE4EDE"/>
  </w:style>
  <w:style w:type="paragraph" w:customStyle="1" w:styleId="99CACAFD0F59492A82BA0F291741026E">
    <w:name w:val="99CACAFD0F59492A82BA0F291741026E"/>
    <w:rsid w:val="00BE4EDE"/>
  </w:style>
  <w:style w:type="paragraph" w:customStyle="1" w:styleId="FEC857B007A54D05818F122ED59BA1C2">
    <w:name w:val="FEC857B007A54D05818F122ED59BA1C2"/>
    <w:rsid w:val="00BE4EDE"/>
  </w:style>
  <w:style w:type="paragraph" w:customStyle="1" w:styleId="58B5C20848DD46C6B73EAF002AA4F22F">
    <w:name w:val="58B5C20848DD46C6B73EAF002AA4F22F"/>
    <w:rsid w:val="00BE4EDE"/>
  </w:style>
  <w:style w:type="paragraph" w:customStyle="1" w:styleId="5D5E07347A9F409E95C5744ED5D06B3A">
    <w:name w:val="5D5E07347A9F409E95C5744ED5D06B3A"/>
    <w:rsid w:val="00BE4EDE"/>
  </w:style>
  <w:style w:type="paragraph" w:customStyle="1" w:styleId="9C232A8C759B443785EC9A438E1CCA23">
    <w:name w:val="9C232A8C759B443785EC9A438E1CCA23"/>
    <w:rsid w:val="00BE4EDE"/>
  </w:style>
  <w:style w:type="paragraph" w:customStyle="1" w:styleId="EFCF3207A2B443008B6D5B088FEAC877">
    <w:name w:val="EFCF3207A2B443008B6D5B088FEAC877"/>
    <w:rsid w:val="00BE4EDE"/>
  </w:style>
  <w:style w:type="paragraph" w:customStyle="1" w:styleId="504BA862A0E34CA8BC7134065EBC8F0E">
    <w:name w:val="504BA862A0E34CA8BC7134065EBC8F0E"/>
    <w:rsid w:val="00BE4EDE"/>
  </w:style>
  <w:style w:type="paragraph" w:customStyle="1" w:styleId="E8EEB4EADA9440EE9C89C31066C022C4">
    <w:name w:val="E8EEB4EADA9440EE9C89C31066C022C4"/>
    <w:rsid w:val="00BE4EDE"/>
  </w:style>
  <w:style w:type="paragraph" w:customStyle="1" w:styleId="1C432B18C05C41D99C3C079F03A56A9C">
    <w:name w:val="1C432B18C05C41D99C3C079F03A56A9C"/>
    <w:rsid w:val="00BE4EDE"/>
  </w:style>
  <w:style w:type="paragraph" w:customStyle="1" w:styleId="8288169E9F4F45C6A2767FE9A8A5992D">
    <w:name w:val="8288169E9F4F45C6A2767FE9A8A5992D"/>
    <w:rsid w:val="00BE4EDE"/>
  </w:style>
  <w:style w:type="paragraph" w:customStyle="1" w:styleId="6A13C26E3E7B4828BF122662B6083C22">
    <w:name w:val="6A13C26E3E7B4828BF122662B6083C22"/>
    <w:rsid w:val="00BE4EDE"/>
  </w:style>
  <w:style w:type="paragraph" w:customStyle="1" w:styleId="B0AC65E757F144C98F08725B8526A045">
    <w:name w:val="B0AC65E757F144C98F08725B8526A045"/>
    <w:rsid w:val="00BE4EDE"/>
  </w:style>
  <w:style w:type="paragraph" w:customStyle="1" w:styleId="7277A36EC23640B398BEF3056906F1A8">
    <w:name w:val="7277A36EC23640B398BEF3056906F1A8"/>
    <w:rsid w:val="00BE4EDE"/>
  </w:style>
  <w:style w:type="paragraph" w:customStyle="1" w:styleId="13CA30CFAFC3433D92E95820D577CAF2">
    <w:name w:val="13CA30CFAFC3433D92E95820D577CAF2"/>
    <w:rsid w:val="00BE4EDE"/>
  </w:style>
  <w:style w:type="paragraph" w:customStyle="1" w:styleId="0FF5F73EB1D84A048971533FB0FAC3A2">
    <w:name w:val="0FF5F73EB1D84A048971533FB0FAC3A2"/>
    <w:rsid w:val="00BE4EDE"/>
  </w:style>
  <w:style w:type="paragraph" w:customStyle="1" w:styleId="B66225B4B7DC45949B363A0942DF3798">
    <w:name w:val="B66225B4B7DC45949B363A0942DF3798"/>
    <w:rsid w:val="00BE4EDE"/>
  </w:style>
  <w:style w:type="paragraph" w:customStyle="1" w:styleId="F604810E838948439A03FFBEE19B1882">
    <w:name w:val="F604810E838948439A03FFBEE19B1882"/>
    <w:rsid w:val="00BE4EDE"/>
  </w:style>
  <w:style w:type="paragraph" w:customStyle="1" w:styleId="CCBAAF3800744323ADD92559F16AC9DD">
    <w:name w:val="CCBAAF3800744323ADD92559F16AC9DD"/>
    <w:rsid w:val="004A0105"/>
  </w:style>
  <w:style w:type="paragraph" w:customStyle="1" w:styleId="BDF959D00E4E408BB0EDA298ED068918">
    <w:name w:val="BDF959D00E4E408BB0EDA298ED068918"/>
    <w:rsid w:val="004A0105"/>
  </w:style>
  <w:style w:type="paragraph" w:customStyle="1" w:styleId="977E7A3B68804835A45566ADF7DB96E8">
    <w:name w:val="977E7A3B68804835A45566ADF7DB96E8"/>
    <w:rsid w:val="004A0105"/>
  </w:style>
  <w:style w:type="paragraph" w:customStyle="1" w:styleId="0498B87AA6244A94B7CC947A4F693FD5">
    <w:name w:val="0498B87AA6244A94B7CC947A4F693FD5"/>
    <w:rsid w:val="004A0105"/>
  </w:style>
  <w:style w:type="paragraph" w:customStyle="1" w:styleId="32266C340AE742BABCD9655E01C60CCF">
    <w:name w:val="32266C340AE742BABCD9655E01C60CCF"/>
    <w:rsid w:val="004A0105"/>
  </w:style>
  <w:style w:type="paragraph" w:customStyle="1" w:styleId="D9145F261DCF463D864B571552C88E31">
    <w:name w:val="D9145F261DCF463D864B571552C88E31"/>
    <w:rsid w:val="004A0105"/>
  </w:style>
  <w:style w:type="paragraph" w:customStyle="1" w:styleId="29B0EF71869F48D9B5129D3839DDA6AA">
    <w:name w:val="29B0EF71869F48D9B5129D3839DDA6AA"/>
    <w:rsid w:val="004A0105"/>
  </w:style>
  <w:style w:type="paragraph" w:customStyle="1" w:styleId="CB18B2E9AD5E4CE9B2C871BE208813F6">
    <w:name w:val="CB18B2E9AD5E4CE9B2C871BE208813F6"/>
    <w:rsid w:val="004A0105"/>
  </w:style>
  <w:style w:type="paragraph" w:customStyle="1" w:styleId="629CFE5044924F6CA350A81BD8A3614D">
    <w:name w:val="629CFE5044924F6CA350A81BD8A3614D"/>
    <w:rsid w:val="004A0105"/>
  </w:style>
  <w:style w:type="paragraph" w:customStyle="1" w:styleId="64955727FDBC4C208C301F7A9919B2A9">
    <w:name w:val="64955727FDBC4C208C301F7A9919B2A9"/>
    <w:rsid w:val="004A0105"/>
  </w:style>
  <w:style w:type="paragraph" w:customStyle="1" w:styleId="0982B2CF02F54BDDAABC37C57ADD632D">
    <w:name w:val="0982B2CF02F54BDDAABC37C57ADD632D"/>
    <w:rsid w:val="004A0105"/>
  </w:style>
  <w:style w:type="paragraph" w:customStyle="1" w:styleId="A9FA0D1B2D03422EBFA12AB3FB39062B">
    <w:name w:val="A9FA0D1B2D03422EBFA12AB3FB39062B"/>
    <w:rsid w:val="004A0105"/>
  </w:style>
  <w:style w:type="paragraph" w:customStyle="1" w:styleId="42198B35121B4358BF58496C9F91917B">
    <w:name w:val="42198B35121B4358BF58496C9F91917B"/>
    <w:rsid w:val="004A0105"/>
  </w:style>
  <w:style w:type="paragraph" w:customStyle="1" w:styleId="0899F4233D7048B9BF78217DCD1F510B">
    <w:name w:val="0899F4233D7048B9BF78217DCD1F510B"/>
    <w:rsid w:val="004A0105"/>
  </w:style>
  <w:style w:type="paragraph" w:customStyle="1" w:styleId="4FC63BCA9B69421FA7DD07CC90CE50F1">
    <w:name w:val="4FC63BCA9B69421FA7DD07CC90CE50F1"/>
    <w:rsid w:val="004A0105"/>
  </w:style>
  <w:style w:type="paragraph" w:customStyle="1" w:styleId="8AE81BD682904F53BE89D7070F5F2E51">
    <w:name w:val="8AE81BD682904F53BE89D7070F5F2E51"/>
    <w:rsid w:val="004A0105"/>
  </w:style>
  <w:style w:type="paragraph" w:customStyle="1" w:styleId="D2DAF6BF6C214D24AF8D078AE3FE0D18">
    <w:name w:val="D2DAF6BF6C214D24AF8D078AE3FE0D18"/>
    <w:rsid w:val="004A0105"/>
  </w:style>
  <w:style w:type="paragraph" w:customStyle="1" w:styleId="3FEAB5BE3C3F488DB628900CCB0D3847">
    <w:name w:val="3FEAB5BE3C3F488DB628900CCB0D3847"/>
    <w:rsid w:val="004A0105"/>
  </w:style>
  <w:style w:type="paragraph" w:customStyle="1" w:styleId="794058B2142D4663A2730B75BC87C44B">
    <w:name w:val="794058B2142D4663A2730B75BC87C44B"/>
    <w:rsid w:val="004A0105"/>
  </w:style>
  <w:style w:type="paragraph" w:customStyle="1" w:styleId="869EEE7A848443FD998F3ABF8DEB2782">
    <w:name w:val="869EEE7A848443FD998F3ABF8DEB2782"/>
    <w:rsid w:val="004A0105"/>
  </w:style>
  <w:style w:type="paragraph" w:customStyle="1" w:styleId="4B18BE2E0C634CAFBC8ABE610A81E62A">
    <w:name w:val="4B18BE2E0C634CAFBC8ABE610A81E62A"/>
    <w:rsid w:val="004A0105"/>
  </w:style>
  <w:style w:type="paragraph" w:customStyle="1" w:styleId="CCA1149C7FFC4867BBB51F0432B59F6C">
    <w:name w:val="CCA1149C7FFC4867BBB51F0432B59F6C"/>
    <w:rsid w:val="004A0105"/>
  </w:style>
  <w:style w:type="paragraph" w:customStyle="1" w:styleId="9BE2B9E0EDD54B22B5C6A629786F3E39">
    <w:name w:val="9BE2B9E0EDD54B22B5C6A629786F3E39"/>
    <w:rsid w:val="004A0105"/>
  </w:style>
  <w:style w:type="paragraph" w:customStyle="1" w:styleId="3940382D764643219A995CE66904856A">
    <w:name w:val="3940382D764643219A995CE66904856A"/>
    <w:rsid w:val="004A0105"/>
  </w:style>
  <w:style w:type="paragraph" w:customStyle="1" w:styleId="D4A1EEF580AA4F4D9778DBCC6E0D9CAE">
    <w:name w:val="D4A1EEF580AA4F4D9778DBCC6E0D9CAE"/>
    <w:rsid w:val="004A0105"/>
  </w:style>
  <w:style w:type="paragraph" w:customStyle="1" w:styleId="7E41BC31D0494DC5B26B18B3728D90CF">
    <w:name w:val="7E41BC31D0494DC5B26B18B3728D90CF"/>
    <w:rsid w:val="004A0105"/>
  </w:style>
  <w:style w:type="paragraph" w:customStyle="1" w:styleId="9AD3899737CC41D090005B28D64BCD22">
    <w:name w:val="9AD3899737CC41D090005B28D64BCD22"/>
    <w:rsid w:val="004A0105"/>
  </w:style>
  <w:style w:type="paragraph" w:customStyle="1" w:styleId="67E0D5A8A97E4A7282D3AEDB54CAEF24">
    <w:name w:val="67E0D5A8A97E4A7282D3AEDB54CAEF24"/>
    <w:rsid w:val="004A0105"/>
  </w:style>
  <w:style w:type="paragraph" w:customStyle="1" w:styleId="27C23D1268E6499AB533E1CA947B9A0F">
    <w:name w:val="27C23D1268E6499AB533E1CA947B9A0F"/>
    <w:rsid w:val="004A0105"/>
  </w:style>
  <w:style w:type="paragraph" w:customStyle="1" w:styleId="02F76466839C475887159308F522DA12">
    <w:name w:val="02F76466839C475887159308F522DA12"/>
    <w:rsid w:val="004A0105"/>
  </w:style>
  <w:style w:type="paragraph" w:customStyle="1" w:styleId="A0E29A8B68CB407DBE0DB773BA45DE32">
    <w:name w:val="A0E29A8B68CB407DBE0DB773BA45DE32"/>
    <w:rsid w:val="004A0105"/>
  </w:style>
  <w:style w:type="paragraph" w:customStyle="1" w:styleId="2D7124F0CBB1460195326995CF155170">
    <w:name w:val="2D7124F0CBB1460195326995CF155170"/>
    <w:rsid w:val="004A0105"/>
  </w:style>
  <w:style w:type="paragraph" w:customStyle="1" w:styleId="9561D8A5E7BA474EBB917D08A2F69D6B">
    <w:name w:val="9561D8A5E7BA474EBB917D08A2F69D6B"/>
    <w:rsid w:val="004A0105"/>
  </w:style>
  <w:style w:type="paragraph" w:customStyle="1" w:styleId="983D7CE6113A4A81A514FC53A432117F">
    <w:name w:val="983D7CE6113A4A81A514FC53A432117F"/>
    <w:rsid w:val="004A0105"/>
  </w:style>
  <w:style w:type="paragraph" w:customStyle="1" w:styleId="7CB85765B5844C8FB017DED58B96FBF7">
    <w:name w:val="7CB85765B5844C8FB017DED58B96FBF7"/>
    <w:rsid w:val="004A0105"/>
  </w:style>
  <w:style w:type="paragraph" w:customStyle="1" w:styleId="46B57B9ADBAB4A1ABC738A1D174B67BD">
    <w:name w:val="46B57B9ADBAB4A1ABC738A1D174B67BD"/>
    <w:rsid w:val="004A0105"/>
  </w:style>
  <w:style w:type="paragraph" w:customStyle="1" w:styleId="30E147AE086745B6A120D4C87EFCD594">
    <w:name w:val="30E147AE086745B6A120D4C87EFCD594"/>
    <w:rsid w:val="004A0105"/>
  </w:style>
  <w:style w:type="paragraph" w:customStyle="1" w:styleId="D1B811EE0EE745AD833BEE4A2051DE89">
    <w:name w:val="D1B811EE0EE745AD833BEE4A2051DE89"/>
    <w:rsid w:val="004A0105"/>
  </w:style>
  <w:style w:type="paragraph" w:customStyle="1" w:styleId="741345DD6BA446DEA15DAB18A31C089A">
    <w:name w:val="741345DD6BA446DEA15DAB18A31C089A"/>
    <w:rsid w:val="004A0105"/>
  </w:style>
  <w:style w:type="paragraph" w:customStyle="1" w:styleId="B4C67531B9D14BF58C756ABDA9A98468">
    <w:name w:val="B4C67531B9D14BF58C756ABDA9A98468"/>
    <w:rsid w:val="004A0105"/>
  </w:style>
  <w:style w:type="paragraph" w:customStyle="1" w:styleId="7655AAAD648D4DC1B43FC887B3BB9B3D">
    <w:name w:val="7655AAAD648D4DC1B43FC887B3BB9B3D"/>
    <w:rsid w:val="004A0105"/>
  </w:style>
  <w:style w:type="paragraph" w:customStyle="1" w:styleId="1F5F97E578E44DDB857A72161B85AB63">
    <w:name w:val="1F5F97E578E44DDB857A72161B85AB63"/>
    <w:rsid w:val="004A0105"/>
  </w:style>
  <w:style w:type="paragraph" w:customStyle="1" w:styleId="2016637438A4472F88750F6E98E7167D">
    <w:name w:val="2016637438A4472F88750F6E98E7167D"/>
    <w:rsid w:val="004A0105"/>
  </w:style>
  <w:style w:type="paragraph" w:customStyle="1" w:styleId="0F8A08174DB147039AE0631347F98B6D">
    <w:name w:val="0F8A08174DB147039AE0631347F98B6D"/>
    <w:rsid w:val="004A0105"/>
  </w:style>
  <w:style w:type="paragraph" w:customStyle="1" w:styleId="FC3E0BACAA514ABBBA12BF08DDE14E8E">
    <w:name w:val="FC3E0BACAA514ABBBA12BF08DDE14E8E"/>
    <w:rsid w:val="004A0105"/>
  </w:style>
  <w:style w:type="paragraph" w:customStyle="1" w:styleId="19DB754254C24E4FB1F54EDAD82541A3">
    <w:name w:val="19DB754254C24E4FB1F54EDAD82541A3"/>
    <w:rsid w:val="004A0105"/>
  </w:style>
  <w:style w:type="paragraph" w:customStyle="1" w:styleId="D50C620CB61244D482AC83AD2CA502DB">
    <w:name w:val="D50C620CB61244D482AC83AD2CA502DB"/>
    <w:rsid w:val="004A0105"/>
  </w:style>
  <w:style w:type="paragraph" w:customStyle="1" w:styleId="D8533EC59C004544942D8D606B1B50CA">
    <w:name w:val="D8533EC59C004544942D8D606B1B50CA"/>
    <w:rsid w:val="004A0105"/>
  </w:style>
  <w:style w:type="paragraph" w:customStyle="1" w:styleId="B5984717ED004231A20E0D01173C49BC">
    <w:name w:val="B5984717ED004231A20E0D01173C49BC"/>
    <w:rsid w:val="004A0105"/>
  </w:style>
  <w:style w:type="paragraph" w:customStyle="1" w:styleId="4623DD77ECCD44C1BCCC8E9510B15976">
    <w:name w:val="4623DD77ECCD44C1BCCC8E9510B15976"/>
    <w:rsid w:val="004A0105"/>
  </w:style>
  <w:style w:type="paragraph" w:customStyle="1" w:styleId="8BC1BA01E9114A85A2592023938DD2E5">
    <w:name w:val="8BC1BA01E9114A85A2592023938DD2E5"/>
    <w:rsid w:val="004A0105"/>
  </w:style>
  <w:style w:type="paragraph" w:customStyle="1" w:styleId="EDBBA1E4B429487EB6551C0197B6C7CD">
    <w:name w:val="EDBBA1E4B429487EB6551C0197B6C7CD"/>
    <w:rsid w:val="004A0105"/>
  </w:style>
  <w:style w:type="paragraph" w:customStyle="1" w:styleId="3152891F54B14D83A3E1444D159AB7F5">
    <w:name w:val="3152891F54B14D83A3E1444D159AB7F5"/>
    <w:rsid w:val="004A0105"/>
  </w:style>
  <w:style w:type="paragraph" w:customStyle="1" w:styleId="9A574300B5E14113A333C70BAD82C7B7">
    <w:name w:val="9A574300B5E14113A333C70BAD82C7B7"/>
    <w:rsid w:val="004A0105"/>
  </w:style>
  <w:style w:type="paragraph" w:customStyle="1" w:styleId="7BD5D25302A8415389343A1EF732B7B5">
    <w:name w:val="7BD5D25302A8415389343A1EF732B7B5"/>
    <w:rsid w:val="004A0105"/>
  </w:style>
  <w:style w:type="paragraph" w:customStyle="1" w:styleId="D1F09A1CB94C4E16BDBF7D0461371AE1">
    <w:name w:val="D1F09A1CB94C4E16BDBF7D0461371AE1"/>
    <w:rsid w:val="004A0105"/>
  </w:style>
  <w:style w:type="paragraph" w:customStyle="1" w:styleId="A71784E8DB704FCEA91DA08C17B627A9">
    <w:name w:val="A71784E8DB704FCEA91DA08C17B627A9"/>
    <w:rsid w:val="004A0105"/>
  </w:style>
  <w:style w:type="paragraph" w:customStyle="1" w:styleId="377AA91FF72F4F4CB090217A56AC310B">
    <w:name w:val="377AA91FF72F4F4CB090217A56AC310B"/>
    <w:rsid w:val="004A0105"/>
  </w:style>
  <w:style w:type="paragraph" w:customStyle="1" w:styleId="B83DEB219D3D41FBA93C9C9888D21D4F">
    <w:name w:val="B83DEB219D3D41FBA93C9C9888D21D4F"/>
    <w:rsid w:val="004A0105"/>
  </w:style>
  <w:style w:type="paragraph" w:customStyle="1" w:styleId="77941F4E9DFF495FA128C51242FB136B">
    <w:name w:val="77941F4E9DFF495FA128C51242FB136B"/>
    <w:rsid w:val="004A0105"/>
  </w:style>
  <w:style w:type="paragraph" w:customStyle="1" w:styleId="4A7605C93807449F948904C9989D36B4">
    <w:name w:val="4A7605C93807449F948904C9989D36B4"/>
    <w:rsid w:val="004A0105"/>
  </w:style>
  <w:style w:type="paragraph" w:customStyle="1" w:styleId="8F2FFBB60DA743E8BB8BD4F6D0D5E1A7">
    <w:name w:val="8F2FFBB60DA743E8BB8BD4F6D0D5E1A7"/>
    <w:rsid w:val="004A0105"/>
  </w:style>
  <w:style w:type="paragraph" w:customStyle="1" w:styleId="4CE3DEB2409D483D8C4437CDECA52A77">
    <w:name w:val="4CE3DEB2409D483D8C4437CDECA52A77"/>
    <w:rsid w:val="004A0105"/>
  </w:style>
  <w:style w:type="paragraph" w:customStyle="1" w:styleId="D9FC967BA54F4882A84F5D22BE92ACDD">
    <w:name w:val="D9FC967BA54F4882A84F5D22BE92ACDD"/>
    <w:rsid w:val="004A0105"/>
  </w:style>
  <w:style w:type="paragraph" w:customStyle="1" w:styleId="DAA7935F0D4F43AEB4E183EFF8850100">
    <w:name w:val="DAA7935F0D4F43AEB4E183EFF8850100"/>
    <w:rsid w:val="004A0105"/>
  </w:style>
  <w:style w:type="paragraph" w:customStyle="1" w:styleId="C460937F96C94CF8B1B556DE24B06E92">
    <w:name w:val="C460937F96C94CF8B1B556DE24B06E92"/>
    <w:rsid w:val="004A0105"/>
  </w:style>
  <w:style w:type="paragraph" w:customStyle="1" w:styleId="6AD3CB41E59F485FBBCF60764D5E0999">
    <w:name w:val="6AD3CB41E59F485FBBCF60764D5E0999"/>
    <w:rsid w:val="004A0105"/>
  </w:style>
  <w:style w:type="paragraph" w:customStyle="1" w:styleId="5BFBB1EEDC074925AE57E972BCE712F4">
    <w:name w:val="5BFBB1EEDC074925AE57E972BCE712F4"/>
    <w:rsid w:val="004A0105"/>
  </w:style>
  <w:style w:type="paragraph" w:customStyle="1" w:styleId="F703548CAE70449CA3368171D39DC180">
    <w:name w:val="F703548CAE70449CA3368171D39DC180"/>
    <w:rsid w:val="004A0105"/>
  </w:style>
  <w:style w:type="paragraph" w:customStyle="1" w:styleId="D3149685636C4FB1B8DBFAF67995CA42">
    <w:name w:val="D3149685636C4FB1B8DBFAF67995CA42"/>
    <w:rsid w:val="004A0105"/>
  </w:style>
  <w:style w:type="paragraph" w:customStyle="1" w:styleId="00DE2EDFD7D14B34B1C1183BDE239EF9">
    <w:name w:val="00DE2EDFD7D14B34B1C1183BDE239EF9"/>
    <w:rsid w:val="004A0105"/>
  </w:style>
  <w:style w:type="paragraph" w:customStyle="1" w:styleId="DAB7157D32894CD98BB1A5EBF5B73DED">
    <w:name w:val="DAB7157D32894CD98BB1A5EBF5B73DED"/>
    <w:rsid w:val="004A0105"/>
  </w:style>
  <w:style w:type="paragraph" w:customStyle="1" w:styleId="7F17002C47AB4E798138F402793902BD">
    <w:name w:val="7F17002C47AB4E798138F402793902BD"/>
    <w:rsid w:val="004A0105"/>
  </w:style>
  <w:style w:type="paragraph" w:customStyle="1" w:styleId="D45EC2692C6740EB8722CA6455D3245D">
    <w:name w:val="D45EC2692C6740EB8722CA6455D3245D"/>
    <w:rsid w:val="004A0105"/>
  </w:style>
  <w:style w:type="paragraph" w:customStyle="1" w:styleId="6C51E4C45F574EC79E1502D7845ACB3D">
    <w:name w:val="6C51E4C45F574EC79E1502D7845ACB3D"/>
    <w:rsid w:val="004A0105"/>
  </w:style>
  <w:style w:type="paragraph" w:customStyle="1" w:styleId="577C02D6B05E4B4FB0AF044BEE7BC5B2">
    <w:name w:val="577C02D6B05E4B4FB0AF044BEE7BC5B2"/>
    <w:rsid w:val="004A0105"/>
  </w:style>
  <w:style w:type="paragraph" w:customStyle="1" w:styleId="E7110AD15058419DAAFEFED50A1E40CA">
    <w:name w:val="E7110AD15058419DAAFEFED50A1E40CA"/>
    <w:rsid w:val="004A0105"/>
  </w:style>
  <w:style w:type="paragraph" w:customStyle="1" w:styleId="4E1B2EE2D62441A1BE5AD9864AF5EB2E">
    <w:name w:val="4E1B2EE2D62441A1BE5AD9864AF5EB2E"/>
    <w:rsid w:val="004A0105"/>
  </w:style>
  <w:style w:type="paragraph" w:customStyle="1" w:styleId="DE41C1D689ED477BBCD7AEFE59D639FB">
    <w:name w:val="DE41C1D689ED477BBCD7AEFE59D639FB"/>
    <w:rsid w:val="004A0105"/>
  </w:style>
  <w:style w:type="paragraph" w:customStyle="1" w:styleId="6D6A661D6FC448A19EAEADFB91DD4156">
    <w:name w:val="6D6A661D6FC448A19EAEADFB91DD4156"/>
    <w:rsid w:val="004A0105"/>
  </w:style>
  <w:style w:type="paragraph" w:customStyle="1" w:styleId="BEC49A8966AC4AD9AA610920B0078782">
    <w:name w:val="BEC49A8966AC4AD9AA610920B0078782"/>
    <w:rsid w:val="004A0105"/>
  </w:style>
  <w:style w:type="paragraph" w:customStyle="1" w:styleId="15C246EE3A5B49A8B8A71CA1B3D5E00D">
    <w:name w:val="15C246EE3A5B49A8B8A71CA1B3D5E00D"/>
    <w:rsid w:val="004A0105"/>
  </w:style>
  <w:style w:type="paragraph" w:customStyle="1" w:styleId="532A82DB987B4B709A698C5203D3E27A">
    <w:name w:val="532A82DB987B4B709A698C5203D3E27A"/>
    <w:rsid w:val="004A0105"/>
  </w:style>
  <w:style w:type="paragraph" w:customStyle="1" w:styleId="673E228A1E0347F68646CB1FE57AB188">
    <w:name w:val="673E228A1E0347F68646CB1FE57AB188"/>
    <w:rsid w:val="004A0105"/>
  </w:style>
  <w:style w:type="paragraph" w:customStyle="1" w:styleId="97C842C278B842AA95BAE64364F5452D">
    <w:name w:val="97C842C278B842AA95BAE64364F5452D"/>
    <w:rsid w:val="004A0105"/>
  </w:style>
  <w:style w:type="paragraph" w:customStyle="1" w:styleId="91FA29BC2B294BD4AFDAC9315FCE2BB2">
    <w:name w:val="91FA29BC2B294BD4AFDAC9315FCE2BB2"/>
    <w:rsid w:val="004A0105"/>
  </w:style>
  <w:style w:type="paragraph" w:customStyle="1" w:styleId="1E97AFBA7C2248D38E7EFC7A4F9052F5">
    <w:name w:val="1E97AFBA7C2248D38E7EFC7A4F9052F5"/>
    <w:rsid w:val="004A0105"/>
  </w:style>
  <w:style w:type="paragraph" w:customStyle="1" w:styleId="70C6164909AE428DA2C8FB5E86D96177">
    <w:name w:val="70C6164909AE428DA2C8FB5E86D96177"/>
    <w:rsid w:val="004A0105"/>
  </w:style>
  <w:style w:type="paragraph" w:customStyle="1" w:styleId="E10F4E92FD054B43BC6D7BFED4E706F2">
    <w:name w:val="E10F4E92FD054B43BC6D7BFED4E706F2"/>
    <w:rsid w:val="004A0105"/>
  </w:style>
  <w:style w:type="paragraph" w:customStyle="1" w:styleId="38DC1A56962548E295C4A59FCAE2C3F5">
    <w:name w:val="38DC1A56962548E295C4A59FCAE2C3F5"/>
    <w:rsid w:val="004A0105"/>
  </w:style>
  <w:style w:type="paragraph" w:customStyle="1" w:styleId="5B28231F511343A1BEF63B6BEE8BA955">
    <w:name w:val="5B28231F511343A1BEF63B6BEE8BA955"/>
    <w:rsid w:val="00D53ED4"/>
  </w:style>
  <w:style w:type="paragraph" w:customStyle="1" w:styleId="87FBB2A3A0E746E4AAD45719404FD481">
    <w:name w:val="87FBB2A3A0E746E4AAD45719404FD481"/>
    <w:rsid w:val="00D53ED4"/>
  </w:style>
  <w:style w:type="paragraph" w:customStyle="1" w:styleId="61A72CC3766A446E91C6946F221D9DD418">
    <w:name w:val="61A72CC3766A446E91C6946F221D9DD41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8">
    <w:name w:val="DEE843F500E543BC956A00CA64E14A001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6">
    <w:name w:val="1B0A87A3C78F473AA0164E6DC136B5606"/>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7">
    <w:name w:val="B604FAE6EDF04E7089F32A9E51F0EFE6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
    <w:name w:val="B0AC65E757F144C98F08725B8526A045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
    <w:name w:val="1C432B18C05C41D99C3C079F03A56A9C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7">
    <w:name w:val="7ED43A68C3B84B3583E605FBC74C56D3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3">
    <w:name w:val="48A27F14F14341EFA9E571E8E8EF6B4E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2">
    <w:name w:val="47E86DEBA671467295709E40CDC3031A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7">
    <w:name w:val="5F5146593BF64075A376F7AEC95FE3CB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2">
    <w:name w:val="DC64996A19624D48A126B57B439932C8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4">
    <w:name w:val="FAC50572B4624CEF81622E9033F9E2544"/>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2">
    <w:name w:val="70E2B65D743B4067880D88637EA17CE6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4">
    <w:name w:val="F2756E49D5704E35BA3FC5EABD5A39624"/>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2">
    <w:name w:val="243CDD89AED145999DD918CA39D8F46C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3">
    <w:name w:val="E0C3DD40ECEF439C84837169DB223048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7">
    <w:name w:val="61397D7284534B5EA4F4334BF165DA9F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7">
    <w:name w:val="E93E1E2C02664481B2E4EDC161571184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7">
    <w:name w:val="17C1D4BA2F4541FEB7DAEC955853C8F0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2">
    <w:name w:val="D426D937383E4437B1B02951EF9E5067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
    <w:name w:val="F604810E838948439A03FFBEE19B188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2">
    <w:name w:val="D677F685C9A84DB9BBC3A2C1A26334A5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2">
    <w:name w:val="F288336992214E549C159F58BA654B6A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2">
    <w:name w:val="2CFF276DB6FB4DFF8C6AE2A43BA7FFEB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2">
    <w:name w:val="5D4928AF31BE440B9DA3641B6CC34349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2">
    <w:name w:val="2A394730D8A74FF4942420C1EAEAD96F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2">
    <w:name w:val="FACF33AD7B3949B0ABA7713BDF7A161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2">
    <w:name w:val="25DB274F46F249BA8DF9EAD8F90A702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7">
    <w:name w:val="A6BFBE3032C742C993C16D2B01915D68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7">
    <w:name w:val="8B722560F61347D68642741528C03141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7">
    <w:name w:val="CAC033D07BA44354BF89022BDE338E2F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7">
    <w:name w:val="4B98BEA294004CDF96A2C3A53B65363E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7">
    <w:name w:val="EB910FDBEF7B4959B90E7FE28E90C033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7">
    <w:name w:val="92106CBB0FC148CF8E21C8E0A63BE4AE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7">
    <w:name w:val="AAACC5CC986A4C7BA53A0E9276E6A6CA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7">
    <w:name w:val="295E68A62F3E48ADB0E9F145DD28271D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
    <w:name w:val="CCBAAF3800744323ADD92559F16AC9DD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
    <w:name w:val="BDF959D00E4E408BB0EDA298ED068918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
    <w:name w:val="977E7A3B68804835A45566ADF7DB96E8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
    <w:name w:val="27C23D1268E6499AB533E1CA947B9A0F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
    <w:name w:val="02F76466839C475887159308F522DA1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
    <w:name w:val="A0E29A8B68CB407DBE0DB773BA45DE3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
    <w:name w:val="2D7124F0CBB1460195326995CF155170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
    <w:name w:val="9561D8A5E7BA474EBB917D08A2F69D6B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
    <w:name w:val="983D7CE6113A4A81A514FC53A432117F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
    <w:name w:val="9A574300B5E14113A333C70BAD82C7B7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
    <w:name w:val="7BD5D25302A8415389343A1EF732B7B5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
    <w:name w:val="D1F09A1CB94C4E16BDBF7D0461371AE1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
    <w:name w:val="4A7605C93807449F948904C9989D36B4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
    <w:name w:val="8F2FFBB60DA743E8BB8BD4F6D0D5E1A7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
    <w:name w:val="4CE3DEB2409D483D8C4437CDECA52A77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
    <w:name w:val="5BFBB1EEDC074925AE57E972BCE712F4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
    <w:name w:val="F703548CAE70449CA3368171D39DC180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
    <w:name w:val="D3149685636C4FB1B8DBFAF67995CA4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
    <w:name w:val="6C51E4C45F574EC79E1502D7845ACB3D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
    <w:name w:val="577C02D6B05E4B4FB0AF044BEE7BC5B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
    <w:name w:val="E7110AD15058419DAAFEFED50A1E40CA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
    <w:name w:val="15C246EE3A5B49A8B8A71CA1B3D5E00D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
    <w:name w:val="532A82DB987B4B709A698C5203D3E27A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
    <w:name w:val="673E228A1E0347F68646CB1FE57AB188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
    <w:name w:val="97C842C278B842AA95BAE64364F5452D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
    <w:name w:val="91FA29BC2B294BD4AFDAC9315FCE2BB2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19">
    <w:name w:val="61A72CC3766A446E91C6946F221D9DD419"/>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19">
    <w:name w:val="DEE843F500E543BC956A00CA64E14A0019"/>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7">
    <w:name w:val="495A91BD977D46F89C74ACCABA9EEF721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8">
    <w:name w:val="0A0A435EB9B64999BBEF5DD1DA1B473E1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7">
    <w:name w:val="AA148FDC9FAF4711AFE16E16EF25A1EE1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7">
    <w:name w:val="D5FA13792E9E4157B14CAA859F21BF6D1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7">
    <w:name w:val="1B0A87A3C78F473AA0164E6DC136B5607"/>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8">
    <w:name w:val="B604FAE6EDF04E7089F32A9E51F0EFE6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2">
    <w:name w:val="B0AC65E757F144C98F08725B8526A045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2">
    <w:name w:val="1C432B18C05C41D99C3C079F03A56A9C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8">
    <w:name w:val="7ED43A68C3B84B3583E605FBC74C56D3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4">
    <w:name w:val="48A27F14F14341EFA9E571E8E8EF6B4E4"/>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3">
    <w:name w:val="47E86DEBA671467295709E40CDC3031A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8">
    <w:name w:val="5F5146593BF64075A376F7AEC95FE3CB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3">
    <w:name w:val="DC64996A19624D48A126B57B439932C8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5">
    <w:name w:val="FAC50572B4624CEF81622E9033F9E2545"/>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3">
    <w:name w:val="70E2B65D743B4067880D88637EA17CE6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5">
    <w:name w:val="F2756E49D5704E35BA3FC5EABD5A39625"/>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3">
    <w:name w:val="243CDD89AED145999DD918CA39D8F46C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4">
    <w:name w:val="E0C3DD40ECEF439C84837169DB2230484"/>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8">
    <w:name w:val="61397D7284534B5EA4F4334BF165DA9F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8">
    <w:name w:val="E93E1E2C02664481B2E4EDC161571184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8">
    <w:name w:val="17C1D4BA2F4541FEB7DAEC955853C8F0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3">
    <w:name w:val="D426D937383E4437B1B02951EF9E5067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2">
    <w:name w:val="F604810E838948439A03FFBEE19B188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3">
    <w:name w:val="D677F685C9A84DB9BBC3A2C1A26334A5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3">
    <w:name w:val="F288336992214E549C159F58BA654B6A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3">
    <w:name w:val="2CFF276DB6FB4DFF8C6AE2A43BA7FFEB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3">
    <w:name w:val="5D4928AF31BE440B9DA3641B6CC34349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3">
    <w:name w:val="2A394730D8A74FF4942420C1EAEAD96F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3">
    <w:name w:val="FACF33AD7B3949B0ABA7713BDF7A161D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3">
    <w:name w:val="25DB274F46F249BA8DF9EAD8F90A702D3"/>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8">
    <w:name w:val="A6BFBE3032C742C993C16D2B01915D68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8">
    <w:name w:val="8B722560F61347D68642741528C03141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8">
    <w:name w:val="CAC033D07BA44354BF89022BDE338E2F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8">
    <w:name w:val="4B98BEA294004CDF96A2C3A53B65363E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8">
    <w:name w:val="EB910FDBEF7B4959B90E7FE28E90C033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8">
    <w:name w:val="92106CBB0FC148CF8E21C8E0A63BE4AE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8">
    <w:name w:val="AAACC5CC986A4C7BA53A0E9276E6A6CA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8">
    <w:name w:val="295E68A62F3E48ADB0E9F145DD28271D8"/>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2">
    <w:name w:val="CCBAAF3800744323ADD92559F16AC9D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2">
    <w:name w:val="BDF959D00E4E408BB0EDA298ED068918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2">
    <w:name w:val="977E7A3B68804835A45566ADF7DB96E8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2">
    <w:name w:val="27C23D1268E6499AB533E1CA947B9A0F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2">
    <w:name w:val="02F76466839C475887159308F522DA1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2">
    <w:name w:val="A0E29A8B68CB407DBE0DB773BA45DE3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2">
    <w:name w:val="2D7124F0CBB1460195326995CF155170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2">
    <w:name w:val="9561D8A5E7BA474EBB917D08A2F69D6B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2">
    <w:name w:val="983D7CE6113A4A81A514FC53A432117F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2">
    <w:name w:val="9A574300B5E14113A333C70BAD82C7B7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2">
    <w:name w:val="7BD5D25302A8415389343A1EF732B7B5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2">
    <w:name w:val="D1F09A1CB94C4E16BDBF7D0461371AE1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2">
    <w:name w:val="4A7605C93807449F948904C9989D36B4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2">
    <w:name w:val="8F2FFBB60DA743E8BB8BD4F6D0D5E1A7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2">
    <w:name w:val="4CE3DEB2409D483D8C4437CDECA52A77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2">
    <w:name w:val="5BFBB1EEDC074925AE57E972BCE712F4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2">
    <w:name w:val="F703548CAE70449CA3368171D39DC180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2">
    <w:name w:val="D3149685636C4FB1B8DBFAF67995CA4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2">
    <w:name w:val="6C51E4C45F574EC79E1502D7845ACB3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2">
    <w:name w:val="577C02D6B05E4B4FB0AF044BEE7BC5B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2">
    <w:name w:val="E7110AD15058419DAAFEFED50A1E40CA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2">
    <w:name w:val="15C246EE3A5B49A8B8A71CA1B3D5E00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2">
    <w:name w:val="532A82DB987B4B709A698C5203D3E27A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2">
    <w:name w:val="673E228A1E0347F68646CB1FE57AB188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2">
    <w:name w:val="97C842C278B842AA95BAE64364F5452D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2">
    <w:name w:val="91FA29BC2B294BD4AFDAC9315FCE2BB22"/>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28231F511343A1BEF63B6BEE8BA9551">
    <w:name w:val="5B28231F511343A1BEF63B6BEE8BA955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7FBB2A3A0E746E4AAD45719404FD4811">
    <w:name w:val="87FBB2A3A0E746E4AAD45719404FD4811"/>
    <w:rsid w:val="00623217"/>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0">
    <w:name w:val="61A72CC3766A446E91C6946F221D9DD4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0">
    <w:name w:val="DEE843F500E543BC956A00CA64E14A00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8">
    <w:name w:val="495A91BD977D46F89C74ACCABA9EEF72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19">
    <w:name w:val="0A0A435EB9B64999BBEF5DD1DA1B473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8">
    <w:name w:val="AA148FDC9FAF4711AFE16E16EF25A1EE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8">
    <w:name w:val="D5FA13792E9E4157B14CAA859F21BF6D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8">
    <w:name w:val="1B0A87A3C78F473AA0164E6DC136B560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9">
    <w:name w:val="B604FAE6EDF04E7089F32A9E51F0EFE6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3">
    <w:name w:val="B0AC65E757F144C98F08725B8526A045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3">
    <w:name w:val="1C432B18C05C41D99C3C079F03A56A9C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9">
    <w:name w:val="7ED43A68C3B84B3583E605FBC74C56D3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5">
    <w:name w:val="48A27F14F14341EFA9E571E8E8EF6B4E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4">
    <w:name w:val="47E86DEBA671467295709E40CDC3031A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9">
    <w:name w:val="5F5146593BF64075A376F7AEC95FE3CB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6">
    <w:name w:val="FAC50572B4624CEF81622E9033F9E254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6">
    <w:name w:val="F2756E49D5704E35BA3FC5EABD5A396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4">
    <w:name w:val="243CDD89AED145999DD918CA39D8F46C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5">
    <w:name w:val="E0C3DD40ECEF439C84837169DB223048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9">
    <w:name w:val="E93E1E2C02664481B2E4EDC161571184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9">
    <w:name w:val="17C1D4BA2F4541FEB7DAEC955853C8F0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4">
    <w:name w:val="D426D937383E4437B1B02951EF9E5067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3">
    <w:name w:val="F604810E838948439A03FFBEE19B188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4">
    <w:name w:val="D677F685C9A84DB9BBC3A2C1A26334A5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4">
    <w:name w:val="F288336992214E549C159F58BA654B6A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4">
    <w:name w:val="2CFF276DB6FB4DFF8C6AE2A43BA7FFEB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4">
    <w:name w:val="5D4928AF31BE440B9DA3641B6CC34349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4">
    <w:name w:val="2A394730D8A74FF4942420C1EAEAD96F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4">
    <w:name w:val="FACF33AD7B3949B0ABA7713BDF7A161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4">
    <w:name w:val="25DB274F46F249BA8DF9EAD8F90A702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9">
    <w:name w:val="A6BFBE3032C742C993C16D2B01915D6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9">
    <w:name w:val="8B722560F61347D68642741528C0314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9">
    <w:name w:val="CAC033D07BA44354BF89022BDE338E2F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9">
    <w:name w:val="4B98BEA294004CDF96A2C3A53B65363E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9">
    <w:name w:val="EB910FDBEF7B4959B90E7FE28E90C033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9">
    <w:name w:val="92106CBB0FC148CF8E21C8E0A63BE4AE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9">
    <w:name w:val="AAACC5CC986A4C7BA53A0E9276E6A6CA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9">
    <w:name w:val="295E68A62F3E48ADB0E9F145DD28271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3">
    <w:name w:val="CCBAAF3800744323ADD92559F16AC9DD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3">
    <w:name w:val="BDF959D00E4E408BB0EDA298ED068918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3">
    <w:name w:val="977E7A3B68804835A45566ADF7DB96E8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3">
    <w:name w:val="27C23D1268E6499AB533E1CA947B9A0F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3">
    <w:name w:val="02F76466839C475887159308F522DA1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3">
    <w:name w:val="A0E29A8B68CB407DBE0DB773BA45DE3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3">
    <w:name w:val="2D7124F0CBB1460195326995CF155170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3">
    <w:name w:val="9561D8A5E7BA474EBB917D08A2F69D6B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3">
    <w:name w:val="983D7CE6113A4A81A514FC53A432117F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3">
    <w:name w:val="9A574300B5E14113A333C70BAD82C7B7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3">
    <w:name w:val="7BD5D25302A8415389343A1EF732B7B5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3">
    <w:name w:val="D1F09A1CB94C4E16BDBF7D0461371AE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3">
    <w:name w:val="4A7605C93807449F948904C9989D36B4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3">
    <w:name w:val="8F2FFBB60DA743E8BB8BD4F6D0D5E1A7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3">
    <w:name w:val="4CE3DEB2409D483D8C4437CDECA52A77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3">
    <w:name w:val="5BFBB1EEDC074925AE57E972BCE712F4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3">
    <w:name w:val="F703548CAE70449CA3368171D39DC180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3">
    <w:name w:val="D3149685636C4FB1B8DBFAF67995CA4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3">
    <w:name w:val="6C51E4C45F574EC79E1502D7845ACB3D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3">
    <w:name w:val="577C02D6B05E4B4FB0AF044BEE7BC5B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3">
    <w:name w:val="E7110AD15058419DAAFEFED50A1E40CA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3">
    <w:name w:val="15C246EE3A5B49A8B8A71CA1B3D5E00D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3">
    <w:name w:val="532A82DB987B4B709A698C5203D3E27A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3">
    <w:name w:val="673E228A1E0347F68646CB1FE57AB188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3">
    <w:name w:val="97C842C278B842AA95BAE64364F5452D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3">
    <w:name w:val="91FA29BC2B294BD4AFDAC9315FCE2BB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1">
    <w:name w:val="61A72CC3766A446E91C6946F221D9DD4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2">
    <w:name w:val="61A72CC3766A446E91C6946F221D9DD4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1">
    <w:name w:val="DEE843F500E543BC956A00CA64E14A00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19">
    <w:name w:val="495A91BD977D46F89C74ACCABA9EEF72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0">
    <w:name w:val="0A0A435EB9B64999BBEF5DD1DA1B473E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19">
    <w:name w:val="AA148FDC9FAF4711AFE16E16EF25A1E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19">
    <w:name w:val="D5FA13792E9E4157B14CAA859F21BF6D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9">
    <w:name w:val="1B0A87A3C78F473AA0164E6DC136B560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0">
    <w:name w:val="B604FAE6EDF04E7089F32A9E51F0EFE6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4">
    <w:name w:val="B0AC65E757F144C98F08725B8526A045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4">
    <w:name w:val="1C432B18C05C41D99C3C079F03A56A9C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0">
    <w:name w:val="7ED43A68C3B84B3583E605FBC74C56D3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6">
    <w:name w:val="48A27F14F14341EFA9E571E8E8EF6B4E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5">
    <w:name w:val="47E86DEBA671467295709E40CDC3031A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0">
    <w:name w:val="5F5146593BF64075A376F7AEC95FE3CB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7">
    <w:name w:val="FAC50572B4624CEF81622E9033F9E254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7">
    <w:name w:val="F2756E49D5704E35BA3FC5EABD5A396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5">
    <w:name w:val="243CDD89AED145999DD918CA39D8F46C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6">
    <w:name w:val="E0C3DD40ECEF439C84837169DB223048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0">
    <w:name w:val="E93E1E2C02664481B2E4EDC161571184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0">
    <w:name w:val="17C1D4BA2F4541FEB7DAEC955853C8F0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5">
    <w:name w:val="D426D937383E4437B1B02951EF9E5067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4">
    <w:name w:val="F604810E838948439A03FFBEE19B188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5">
    <w:name w:val="D677F685C9A84DB9BBC3A2C1A26334A5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5">
    <w:name w:val="F288336992214E549C159F58BA654B6A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5">
    <w:name w:val="2CFF276DB6FB4DFF8C6AE2A43BA7FFEB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5">
    <w:name w:val="5D4928AF31BE440B9DA3641B6CC34349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5">
    <w:name w:val="2A394730D8A74FF4942420C1EAEAD96F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5">
    <w:name w:val="FACF33AD7B3949B0ABA7713BDF7A161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5">
    <w:name w:val="25DB274F46F249BA8DF9EAD8F90A702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0">
    <w:name w:val="A6BFBE3032C742C993C16D2B01915D6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0">
    <w:name w:val="8B722560F61347D68642741528C03141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0">
    <w:name w:val="CAC033D07BA44354BF89022BDE338E2F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0">
    <w:name w:val="4B98BEA294004CDF96A2C3A53B65363E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0">
    <w:name w:val="EB910FDBEF7B4959B90E7FE28E90C033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0">
    <w:name w:val="92106CBB0FC148CF8E21C8E0A63BE4AE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0">
    <w:name w:val="AAACC5CC986A4C7BA53A0E9276E6A6CA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0">
    <w:name w:val="295E68A62F3E48ADB0E9F145DD28271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4">
    <w:name w:val="CCBAAF3800744323ADD92559F16AC9D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4">
    <w:name w:val="BDF959D00E4E408BB0EDA298ED068918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4">
    <w:name w:val="977E7A3B68804835A45566ADF7DB96E8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4">
    <w:name w:val="27C23D1268E6499AB533E1CA947B9A0F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4">
    <w:name w:val="02F76466839C475887159308F522DA1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4">
    <w:name w:val="A0E29A8B68CB407DBE0DB773BA45DE3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4">
    <w:name w:val="2D7124F0CBB1460195326995CF155170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4">
    <w:name w:val="9561D8A5E7BA474EBB917D08A2F69D6B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4">
    <w:name w:val="983D7CE6113A4A81A514FC53A432117F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4">
    <w:name w:val="9A574300B5E14113A333C70BAD82C7B7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4">
    <w:name w:val="7BD5D25302A8415389343A1EF732B7B5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4">
    <w:name w:val="D1F09A1CB94C4E16BDBF7D0461371AE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4">
    <w:name w:val="4A7605C93807449F948904C9989D36B4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4">
    <w:name w:val="8F2FFBB60DA743E8BB8BD4F6D0D5E1A7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4">
    <w:name w:val="4CE3DEB2409D483D8C4437CDECA52A77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4">
    <w:name w:val="5BFBB1EEDC074925AE57E972BCE712F4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4">
    <w:name w:val="F703548CAE70449CA3368171D39DC180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4">
    <w:name w:val="D3149685636C4FB1B8DBFAF67995CA4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4">
    <w:name w:val="6C51E4C45F574EC79E1502D7845ACB3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4">
    <w:name w:val="577C02D6B05E4B4FB0AF044BEE7BC5B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4">
    <w:name w:val="E7110AD15058419DAAFEFED50A1E40CA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4">
    <w:name w:val="15C246EE3A5B49A8B8A71CA1B3D5E00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4">
    <w:name w:val="532A82DB987B4B709A698C5203D3E27A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4">
    <w:name w:val="673E228A1E0347F68646CB1FE57AB188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4">
    <w:name w:val="97C842C278B842AA95BAE64364F5452D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4">
    <w:name w:val="91FA29BC2B294BD4AFDAC9315FCE2BB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3">
    <w:name w:val="61A72CC3766A446E91C6946F221D9DD4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2">
    <w:name w:val="DEE843F500E543BC956A00CA64E14A00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0">
    <w:name w:val="495A91BD977D46F89C74ACCABA9EEF72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1">
    <w:name w:val="0A0A435EB9B64999BBEF5DD1DA1B473E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0">
    <w:name w:val="AA148FDC9FAF4711AFE16E16EF25A1EE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0">
    <w:name w:val="D5FA13792E9E4157B14CAA859F21BF6D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4">
    <w:name w:val="61A72CC3766A446E91C6946F221D9DD4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3">
    <w:name w:val="DEE843F500E543BC956A00CA64E14A00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1">
    <w:name w:val="495A91BD977D46F89C74ACCABA9EEF72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2">
    <w:name w:val="0A0A435EB9B64999BBEF5DD1DA1B473E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1">
    <w:name w:val="AA148FDC9FAF4711AFE16E16EF25A1EE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1">
    <w:name w:val="D5FA13792E9E4157B14CAA859F21BF6D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0">
    <w:name w:val="1B0A87A3C78F473AA0164E6DC136B560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1">
    <w:name w:val="B604FAE6EDF04E7089F32A9E51F0EFE6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5">
    <w:name w:val="B0AC65E757F144C98F08725B8526A045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5">
    <w:name w:val="1C432B18C05C41D99C3C079F03A56A9C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1">
    <w:name w:val="7ED43A68C3B84B3583E605FBC74C56D3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7">
    <w:name w:val="48A27F14F14341EFA9E571E8E8EF6B4E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6">
    <w:name w:val="47E86DEBA671467295709E40CDC3031A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1">
    <w:name w:val="5F5146593BF64075A376F7AEC95FE3CB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8">
    <w:name w:val="FAC50572B4624CEF81622E9033F9E254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8">
    <w:name w:val="F2756E49D5704E35BA3FC5EABD5A396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6">
    <w:name w:val="243CDD89AED145999DD918CA39D8F46C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7">
    <w:name w:val="E0C3DD40ECEF439C84837169DB223048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1">
    <w:name w:val="E93E1E2C02664481B2E4EDC161571184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1">
    <w:name w:val="17C1D4BA2F4541FEB7DAEC955853C8F0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6">
    <w:name w:val="D426D937383E4437B1B02951EF9E5067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5">
    <w:name w:val="F604810E838948439A03FFBEE19B188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6">
    <w:name w:val="D677F685C9A84DB9BBC3A2C1A26334A5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6">
    <w:name w:val="F288336992214E549C159F58BA654B6A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6">
    <w:name w:val="2CFF276DB6FB4DFF8C6AE2A43BA7FFEB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6">
    <w:name w:val="5D4928AF31BE440B9DA3641B6CC34349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6">
    <w:name w:val="2A394730D8A74FF4942420C1EAEAD96F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6">
    <w:name w:val="FACF33AD7B3949B0ABA7713BDF7A161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6">
    <w:name w:val="25DB274F46F249BA8DF9EAD8F90A702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1">
    <w:name w:val="A6BFBE3032C742C993C16D2B01915D6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1">
    <w:name w:val="8B722560F61347D68642741528C03141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1">
    <w:name w:val="CAC033D07BA44354BF89022BDE338E2F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1">
    <w:name w:val="4B98BEA294004CDF96A2C3A53B65363E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1">
    <w:name w:val="EB910FDBEF7B4959B90E7FE28E90C033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1">
    <w:name w:val="92106CBB0FC148CF8E21C8E0A63BE4AE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1">
    <w:name w:val="AAACC5CC986A4C7BA53A0E9276E6A6CA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1">
    <w:name w:val="295E68A62F3E48ADB0E9F145DD28271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5">
    <w:name w:val="CCBAAF3800744323ADD92559F16AC9D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5">
    <w:name w:val="BDF959D00E4E408BB0EDA298ED068918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5">
    <w:name w:val="977E7A3B68804835A45566ADF7DB96E8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5">
    <w:name w:val="27C23D1268E6499AB533E1CA947B9A0F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5">
    <w:name w:val="02F76466839C475887159308F522DA1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5">
    <w:name w:val="A0E29A8B68CB407DBE0DB773BA45DE3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5">
    <w:name w:val="2D7124F0CBB1460195326995CF155170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5">
    <w:name w:val="9561D8A5E7BA474EBB917D08A2F69D6B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5">
    <w:name w:val="983D7CE6113A4A81A514FC53A432117F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5">
    <w:name w:val="9A574300B5E14113A333C70BAD82C7B7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5">
    <w:name w:val="7BD5D25302A8415389343A1EF732B7B5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5">
    <w:name w:val="D1F09A1CB94C4E16BDBF7D0461371AE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5">
    <w:name w:val="4A7605C93807449F948904C9989D36B4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5">
    <w:name w:val="8F2FFBB60DA743E8BB8BD4F6D0D5E1A7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5">
    <w:name w:val="4CE3DEB2409D483D8C4437CDECA52A77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5">
    <w:name w:val="5BFBB1EEDC074925AE57E972BCE712F4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5">
    <w:name w:val="F703548CAE70449CA3368171D39DC180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5">
    <w:name w:val="D3149685636C4FB1B8DBFAF67995CA4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5">
    <w:name w:val="6C51E4C45F574EC79E1502D7845ACB3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5">
    <w:name w:val="577C02D6B05E4B4FB0AF044BEE7BC5B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5">
    <w:name w:val="E7110AD15058419DAAFEFED50A1E40CA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5">
    <w:name w:val="15C246EE3A5B49A8B8A71CA1B3D5E00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5">
    <w:name w:val="532A82DB987B4B709A698C5203D3E27A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5">
    <w:name w:val="673E228A1E0347F68646CB1FE57AB188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5">
    <w:name w:val="97C842C278B842AA95BAE64364F5452D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5">
    <w:name w:val="91FA29BC2B294BD4AFDAC9315FCE2BB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5">
    <w:name w:val="61A72CC3766A446E91C6946F221D9DD4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4">
    <w:name w:val="DEE843F500E543BC956A00CA64E14A00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2">
    <w:name w:val="495A91BD977D46F89C74ACCABA9EEF72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3">
    <w:name w:val="0A0A435EB9B64999BBEF5DD1DA1B473E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2">
    <w:name w:val="AA148FDC9FAF4711AFE16E16EF25A1EE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2">
    <w:name w:val="D5FA13792E9E4157B14CAA859F21BF6D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1">
    <w:name w:val="1B0A87A3C78F473AA0164E6DC136B560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2">
    <w:name w:val="B604FAE6EDF04E7089F32A9E51F0EFE6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6">
    <w:name w:val="B0AC65E757F144C98F08725B8526A045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6">
    <w:name w:val="1C432B18C05C41D99C3C079F03A56A9C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2">
    <w:name w:val="7ED43A68C3B84B3583E605FBC74C56D3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8">
    <w:name w:val="48A27F14F14341EFA9E571E8E8EF6B4E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7">
    <w:name w:val="47E86DEBA671467295709E40CDC3031A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2">
    <w:name w:val="5F5146593BF64075A376F7AEC95FE3CB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9">
    <w:name w:val="FAC50572B4624CEF81622E9033F9E254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9">
    <w:name w:val="F2756E49D5704E35BA3FC5EABD5A396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7">
    <w:name w:val="243CDD89AED145999DD918CA39D8F46C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8">
    <w:name w:val="E0C3DD40ECEF439C84837169DB223048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2">
    <w:name w:val="E93E1E2C02664481B2E4EDC161571184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2">
    <w:name w:val="17C1D4BA2F4541FEB7DAEC955853C8F0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7">
    <w:name w:val="D426D937383E4437B1B02951EF9E5067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6">
    <w:name w:val="F604810E838948439A03FFBEE19B188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7">
    <w:name w:val="D677F685C9A84DB9BBC3A2C1A26334A5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7">
    <w:name w:val="F288336992214E549C159F58BA654B6A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7">
    <w:name w:val="2CFF276DB6FB4DFF8C6AE2A43BA7FFEB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7">
    <w:name w:val="5D4928AF31BE440B9DA3641B6CC34349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7">
    <w:name w:val="2A394730D8A74FF4942420C1EAEAD96F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7">
    <w:name w:val="FACF33AD7B3949B0ABA7713BDF7A161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7">
    <w:name w:val="25DB274F46F249BA8DF9EAD8F90A702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2">
    <w:name w:val="A6BFBE3032C742C993C16D2B01915D68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2">
    <w:name w:val="8B722560F61347D68642741528C03141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2">
    <w:name w:val="CAC033D07BA44354BF89022BDE338E2F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2">
    <w:name w:val="4B98BEA294004CDF96A2C3A53B65363E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2">
    <w:name w:val="EB910FDBEF7B4959B90E7FE28E90C033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2">
    <w:name w:val="92106CBB0FC148CF8E21C8E0A63BE4AE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2">
    <w:name w:val="AAACC5CC986A4C7BA53A0E9276E6A6CA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2">
    <w:name w:val="295E68A62F3E48ADB0E9F145DD28271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6">
    <w:name w:val="CCBAAF3800744323ADD92559F16AC9D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6">
    <w:name w:val="BDF959D00E4E408BB0EDA298ED068918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6">
    <w:name w:val="977E7A3B68804835A45566ADF7DB96E8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6">
    <w:name w:val="27C23D1268E6499AB533E1CA947B9A0F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6">
    <w:name w:val="02F76466839C475887159308F522DA1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6">
    <w:name w:val="A0E29A8B68CB407DBE0DB773BA45DE3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6">
    <w:name w:val="2D7124F0CBB1460195326995CF155170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6">
    <w:name w:val="9561D8A5E7BA474EBB917D08A2F69D6B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6">
    <w:name w:val="983D7CE6113A4A81A514FC53A432117F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6">
    <w:name w:val="9A574300B5E14113A333C70BAD82C7B7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6">
    <w:name w:val="7BD5D25302A8415389343A1EF732B7B5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6">
    <w:name w:val="D1F09A1CB94C4E16BDBF7D0461371AE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6">
    <w:name w:val="4A7605C93807449F948904C9989D36B4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6">
    <w:name w:val="8F2FFBB60DA743E8BB8BD4F6D0D5E1A7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6">
    <w:name w:val="4CE3DEB2409D483D8C4437CDECA52A77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6">
    <w:name w:val="5BFBB1EEDC074925AE57E972BCE712F4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6">
    <w:name w:val="F703548CAE70449CA3368171D39DC180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6">
    <w:name w:val="D3149685636C4FB1B8DBFAF67995CA4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6">
    <w:name w:val="6C51E4C45F574EC79E1502D7845ACB3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6">
    <w:name w:val="577C02D6B05E4B4FB0AF044BEE7BC5B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6">
    <w:name w:val="E7110AD15058419DAAFEFED50A1E40CA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6">
    <w:name w:val="15C246EE3A5B49A8B8A71CA1B3D5E00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6">
    <w:name w:val="532A82DB987B4B709A698C5203D3E27A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6">
    <w:name w:val="673E228A1E0347F68646CB1FE57AB188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6">
    <w:name w:val="97C842C278B842AA95BAE64364F5452D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6">
    <w:name w:val="91FA29BC2B294BD4AFDAC9315FCE2BB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6">
    <w:name w:val="61A72CC3766A446E91C6946F221D9DD4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5">
    <w:name w:val="DEE843F500E543BC956A00CA64E14A00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3">
    <w:name w:val="495A91BD977D46F89C74ACCABA9EEF72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4">
    <w:name w:val="0A0A435EB9B64999BBEF5DD1DA1B473E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3">
    <w:name w:val="AA148FDC9FAF4711AFE16E16EF25A1EE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3">
    <w:name w:val="D5FA13792E9E4157B14CAA859F21BF6D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2">
    <w:name w:val="1B0A87A3C78F473AA0164E6DC136B560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3">
    <w:name w:val="B604FAE6EDF04E7089F32A9E51F0EFE6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7">
    <w:name w:val="B0AC65E757F144C98F08725B8526A045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7">
    <w:name w:val="1C432B18C05C41D99C3C079F03A56A9C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3">
    <w:name w:val="7ED43A68C3B84B3583E605FBC74C56D3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9">
    <w:name w:val="48A27F14F14341EFA9E571E8E8EF6B4E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8">
    <w:name w:val="47E86DEBA671467295709E40CDC3031A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3">
    <w:name w:val="5F5146593BF64075A376F7AEC95FE3CB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0">
    <w:name w:val="FAC50572B4624CEF81622E9033F9E254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0">
    <w:name w:val="F2756E49D5704E35BA3FC5EABD5A396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8">
    <w:name w:val="243CDD89AED145999DD918CA39D8F46C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9">
    <w:name w:val="E0C3DD40ECEF439C84837169DB22304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3">
    <w:name w:val="E93E1E2C02664481B2E4EDC161571184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3">
    <w:name w:val="17C1D4BA2F4541FEB7DAEC955853C8F0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8">
    <w:name w:val="D426D937383E4437B1B02951EF9E5067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7">
    <w:name w:val="F604810E838948439A03FFBEE19B188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8">
    <w:name w:val="D677F685C9A84DB9BBC3A2C1A26334A5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8">
    <w:name w:val="F288336992214E549C159F58BA654B6A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8">
    <w:name w:val="2CFF276DB6FB4DFF8C6AE2A43BA7FFEB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8">
    <w:name w:val="5D4928AF31BE440B9DA3641B6CC34349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8">
    <w:name w:val="2A394730D8A74FF4942420C1EAEAD96F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8">
    <w:name w:val="FACF33AD7B3949B0ABA7713BDF7A161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8">
    <w:name w:val="25DB274F46F249BA8DF9EAD8F90A702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3">
    <w:name w:val="A6BFBE3032C742C993C16D2B01915D68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3">
    <w:name w:val="8B722560F61347D68642741528C03141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3">
    <w:name w:val="CAC033D07BA44354BF89022BDE338E2F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3">
    <w:name w:val="4B98BEA294004CDF96A2C3A53B65363E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3">
    <w:name w:val="EB910FDBEF7B4959B90E7FE28E90C033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3">
    <w:name w:val="92106CBB0FC148CF8E21C8E0A63BE4AE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3">
    <w:name w:val="AAACC5CC986A4C7BA53A0E9276E6A6CA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3">
    <w:name w:val="295E68A62F3E48ADB0E9F145DD28271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7">
    <w:name w:val="CCBAAF3800744323ADD92559F16AC9D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7">
    <w:name w:val="BDF959D00E4E408BB0EDA298ED068918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7">
    <w:name w:val="977E7A3B68804835A45566ADF7DB96E8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7">
    <w:name w:val="27C23D1268E6499AB533E1CA947B9A0F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7">
    <w:name w:val="02F76466839C475887159308F522DA1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7">
    <w:name w:val="A0E29A8B68CB407DBE0DB773BA45DE3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7">
    <w:name w:val="2D7124F0CBB1460195326995CF155170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7">
    <w:name w:val="9561D8A5E7BA474EBB917D08A2F69D6B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7">
    <w:name w:val="983D7CE6113A4A81A514FC53A432117F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7">
    <w:name w:val="9A574300B5E14113A333C70BAD82C7B7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7">
    <w:name w:val="7BD5D25302A8415389343A1EF732B7B5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7">
    <w:name w:val="D1F09A1CB94C4E16BDBF7D0461371AE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7">
    <w:name w:val="4A7605C93807449F948904C9989D36B4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7">
    <w:name w:val="8F2FFBB60DA743E8BB8BD4F6D0D5E1A7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7">
    <w:name w:val="4CE3DEB2409D483D8C4437CDECA52A77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7">
    <w:name w:val="5BFBB1EEDC074925AE57E972BCE712F4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7">
    <w:name w:val="F703548CAE70449CA3368171D39DC180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7">
    <w:name w:val="D3149685636C4FB1B8DBFAF67995CA4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7">
    <w:name w:val="6C51E4C45F574EC79E1502D7845ACB3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7">
    <w:name w:val="577C02D6B05E4B4FB0AF044BEE7BC5B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7">
    <w:name w:val="E7110AD15058419DAAFEFED50A1E40CA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7">
    <w:name w:val="15C246EE3A5B49A8B8A71CA1B3D5E00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7">
    <w:name w:val="532A82DB987B4B709A698C5203D3E27A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7">
    <w:name w:val="673E228A1E0347F68646CB1FE57AB188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7">
    <w:name w:val="97C842C278B842AA95BAE64364F5452D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7">
    <w:name w:val="91FA29BC2B294BD4AFDAC9315FCE2BB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7">
    <w:name w:val="61A72CC3766A446E91C6946F221D9DD4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6">
    <w:name w:val="DEE843F500E543BC956A00CA64E14A00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4">
    <w:name w:val="495A91BD977D46F89C74ACCABA9EEF72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5">
    <w:name w:val="0A0A435EB9B64999BBEF5DD1DA1B473E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4">
    <w:name w:val="AA148FDC9FAF4711AFE16E16EF25A1EE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4">
    <w:name w:val="D5FA13792E9E4157B14CAA859F21BF6D2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3">
    <w:name w:val="1B0A87A3C78F473AA0164E6DC136B560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4">
    <w:name w:val="B604FAE6EDF04E7089F32A9E51F0EFE6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8">
    <w:name w:val="B0AC65E757F144C98F08725B8526A045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8">
    <w:name w:val="1C432B18C05C41D99C3C079F03A56A9C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4">
    <w:name w:val="7ED43A68C3B84B3583E605FBC74C56D3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0">
    <w:name w:val="48A27F14F14341EFA9E571E8E8EF6B4E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9">
    <w:name w:val="47E86DEBA671467295709E40CDC3031A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4">
    <w:name w:val="5F5146593BF64075A376F7AEC95FE3CB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1">
    <w:name w:val="FAC50572B4624CEF81622E9033F9E254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1">
    <w:name w:val="F2756E49D5704E35BA3FC5EABD5A396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9">
    <w:name w:val="243CDD89AED145999DD918CA39D8F46C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0">
    <w:name w:val="E0C3DD40ECEF439C84837169DB22304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4">
    <w:name w:val="E93E1E2C02664481B2E4EDC161571184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4">
    <w:name w:val="17C1D4BA2F4541FEB7DAEC955853C8F0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9">
    <w:name w:val="D426D937383E4437B1B02951EF9E5067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8">
    <w:name w:val="F604810E838948439A03FFBEE19B188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9">
    <w:name w:val="D677F685C9A84DB9BBC3A2C1A26334A5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9">
    <w:name w:val="F288336992214E549C159F58BA654B6A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9">
    <w:name w:val="2CFF276DB6FB4DFF8C6AE2A43BA7FFEB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9">
    <w:name w:val="5D4928AF31BE440B9DA3641B6CC34349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9">
    <w:name w:val="2A394730D8A74FF4942420C1EAEAD96F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9">
    <w:name w:val="FACF33AD7B3949B0ABA7713BDF7A161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9">
    <w:name w:val="25DB274F46F249BA8DF9EAD8F90A702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4">
    <w:name w:val="A6BFBE3032C742C993C16D2B01915D68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4">
    <w:name w:val="8B722560F61347D68642741528C03141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4">
    <w:name w:val="CAC033D07BA44354BF89022BDE338E2F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4">
    <w:name w:val="4B98BEA294004CDF96A2C3A53B65363E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4">
    <w:name w:val="EB910FDBEF7B4959B90E7FE28E90C033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4">
    <w:name w:val="92106CBB0FC148CF8E21C8E0A63BE4AE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4">
    <w:name w:val="AAACC5CC986A4C7BA53A0E9276E6A6CA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4">
    <w:name w:val="295E68A62F3E48ADB0E9F145DD28271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8">
    <w:name w:val="CCBAAF3800744323ADD92559F16AC9D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8">
    <w:name w:val="BDF959D00E4E408BB0EDA298ED068918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8">
    <w:name w:val="977E7A3B68804835A45566ADF7DB96E8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8">
    <w:name w:val="27C23D1268E6499AB533E1CA947B9A0F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8">
    <w:name w:val="02F76466839C475887159308F522DA1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8">
    <w:name w:val="A0E29A8B68CB407DBE0DB773BA45DE3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8">
    <w:name w:val="2D7124F0CBB1460195326995CF155170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8">
    <w:name w:val="9561D8A5E7BA474EBB917D08A2F69D6B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8">
    <w:name w:val="983D7CE6113A4A81A514FC53A432117F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8">
    <w:name w:val="9A574300B5E14113A333C70BAD82C7B7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8">
    <w:name w:val="7BD5D25302A8415389343A1EF732B7B5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8">
    <w:name w:val="D1F09A1CB94C4E16BDBF7D0461371AE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8">
    <w:name w:val="4A7605C93807449F948904C9989D36B4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8">
    <w:name w:val="8F2FFBB60DA743E8BB8BD4F6D0D5E1A7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8">
    <w:name w:val="4CE3DEB2409D483D8C4437CDECA52A77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8">
    <w:name w:val="5BFBB1EEDC074925AE57E972BCE712F4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8">
    <w:name w:val="F703548CAE70449CA3368171D39DC180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8">
    <w:name w:val="D3149685636C4FB1B8DBFAF67995CA4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8">
    <w:name w:val="6C51E4C45F574EC79E1502D7845ACB3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8">
    <w:name w:val="577C02D6B05E4B4FB0AF044BEE7BC5B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8">
    <w:name w:val="E7110AD15058419DAAFEFED50A1E40CA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8">
    <w:name w:val="15C246EE3A5B49A8B8A71CA1B3D5E00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8">
    <w:name w:val="532A82DB987B4B709A698C5203D3E27A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8">
    <w:name w:val="673E228A1E0347F68646CB1FE57AB188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8">
    <w:name w:val="97C842C278B842AA95BAE64364F5452D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8">
    <w:name w:val="91FA29BC2B294BD4AFDAC9315FCE2BB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8">
    <w:name w:val="61A72CC3766A446E91C6946F221D9DD4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7">
    <w:name w:val="DEE843F500E543BC956A00CA64E14A00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5">
    <w:name w:val="495A91BD977D46F89C74ACCABA9EEF72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6">
    <w:name w:val="0A0A435EB9B64999BBEF5DD1DA1B473E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5">
    <w:name w:val="AA148FDC9FAF4711AFE16E16EF25A1EE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5">
    <w:name w:val="D5FA13792E9E4157B14CAA859F21BF6D2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4">
    <w:name w:val="1B0A87A3C78F473AA0164E6DC136B560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5">
    <w:name w:val="B604FAE6EDF04E7089F32A9E51F0EFE6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9">
    <w:name w:val="B0AC65E757F144C98F08725B8526A045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9">
    <w:name w:val="1C432B18C05C41D99C3C079F03A56A9C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5">
    <w:name w:val="7ED43A68C3B84B3583E605FBC74C56D3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1">
    <w:name w:val="48A27F14F14341EFA9E571E8E8EF6B4E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0">
    <w:name w:val="47E86DEBA671467295709E40CDC3031A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5">
    <w:name w:val="5F5146593BF64075A376F7AEC95FE3CB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2">
    <w:name w:val="FAC50572B4624CEF81622E9033F9E254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2">
    <w:name w:val="F2756E49D5704E35BA3FC5EABD5A396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0">
    <w:name w:val="243CDD89AED145999DD918CA39D8F46C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1">
    <w:name w:val="E0C3DD40ECEF439C84837169DB22304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5">
    <w:name w:val="E93E1E2C02664481B2E4EDC161571184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5">
    <w:name w:val="17C1D4BA2F4541FEB7DAEC955853C8F0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0">
    <w:name w:val="D426D937383E4437B1B02951EF9E5067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9">
    <w:name w:val="F604810E838948439A03FFBEE19B188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0">
    <w:name w:val="D677F685C9A84DB9BBC3A2C1A26334A5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0">
    <w:name w:val="F288336992214E549C159F58BA654B6A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0">
    <w:name w:val="2CFF276DB6FB4DFF8C6AE2A43BA7FFEB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0">
    <w:name w:val="5D4928AF31BE440B9DA3641B6CC34349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0">
    <w:name w:val="2A394730D8A74FF4942420C1EAEAD96F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0">
    <w:name w:val="FACF33AD7B3949B0ABA7713BDF7A161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0">
    <w:name w:val="25DB274F46F249BA8DF9EAD8F90A702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5">
    <w:name w:val="A6BFBE3032C742C993C16D2B01915D68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5">
    <w:name w:val="8B722560F61347D68642741528C03141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5">
    <w:name w:val="CAC033D07BA44354BF89022BDE338E2F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5">
    <w:name w:val="4B98BEA294004CDF96A2C3A53B65363E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5">
    <w:name w:val="EB910FDBEF7B4959B90E7FE28E90C033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5">
    <w:name w:val="92106CBB0FC148CF8E21C8E0A63BE4AE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5">
    <w:name w:val="AAACC5CC986A4C7BA53A0E9276E6A6CA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5">
    <w:name w:val="295E68A62F3E48ADB0E9F145DD28271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9">
    <w:name w:val="CCBAAF3800744323ADD92559F16AC9D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9">
    <w:name w:val="BDF959D00E4E408BB0EDA298ED06891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9">
    <w:name w:val="977E7A3B68804835A45566ADF7DB96E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9">
    <w:name w:val="27C23D1268E6499AB533E1CA947B9A0F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9">
    <w:name w:val="02F76466839C475887159308F522DA1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9">
    <w:name w:val="A0E29A8B68CB407DBE0DB773BA45DE3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9">
    <w:name w:val="2D7124F0CBB1460195326995CF155170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9">
    <w:name w:val="9561D8A5E7BA474EBB917D08A2F69D6B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9">
    <w:name w:val="983D7CE6113A4A81A514FC53A432117F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9">
    <w:name w:val="9A574300B5E14113A333C70BAD82C7B7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9">
    <w:name w:val="7BD5D25302A8415389343A1EF732B7B5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9">
    <w:name w:val="D1F09A1CB94C4E16BDBF7D0461371A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9">
    <w:name w:val="4A7605C93807449F948904C9989D36B4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9">
    <w:name w:val="8F2FFBB60DA743E8BB8BD4F6D0D5E1A7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9">
    <w:name w:val="4CE3DEB2409D483D8C4437CDECA52A77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9">
    <w:name w:val="5BFBB1EEDC074925AE57E972BCE712F4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9">
    <w:name w:val="F703548CAE70449CA3368171D39DC180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9">
    <w:name w:val="D3149685636C4FB1B8DBFAF67995CA4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9">
    <w:name w:val="6C51E4C45F574EC79E1502D7845ACB3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9">
    <w:name w:val="577C02D6B05E4B4FB0AF044BEE7BC5B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9">
    <w:name w:val="E7110AD15058419DAAFEFED50A1E40CA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9">
    <w:name w:val="15C246EE3A5B49A8B8A71CA1B3D5E00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9">
    <w:name w:val="532A82DB987B4B709A698C5203D3E27A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9">
    <w:name w:val="673E228A1E0347F68646CB1FE57AB18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9">
    <w:name w:val="97C842C278B842AA95BAE64364F5452D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9">
    <w:name w:val="91FA29BC2B294BD4AFDAC9315FCE2BB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29">
    <w:name w:val="61A72CC3766A446E91C6946F221D9DD4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8">
    <w:name w:val="DEE843F500E543BC956A00CA64E14A00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6">
    <w:name w:val="495A91BD977D46F89C74ACCABA9EEF72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7">
    <w:name w:val="0A0A435EB9B64999BBEF5DD1DA1B473E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6">
    <w:name w:val="AA148FDC9FAF4711AFE16E16EF25A1EE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6">
    <w:name w:val="D5FA13792E9E4157B14CAA859F21BF6D2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5">
    <w:name w:val="1B0A87A3C78F473AA0164E6DC136B560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6">
    <w:name w:val="B604FAE6EDF04E7089F32A9E51F0EFE6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0">
    <w:name w:val="B0AC65E757F144C98F08725B8526A045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0">
    <w:name w:val="1C432B18C05C41D99C3C079F03A56A9C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6">
    <w:name w:val="7ED43A68C3B84B3583E605FBC74C56D3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2">
    <w:name w:val="48A27F14F14341EFA9E571E8E8EF6B4E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1">
    <w:name w:val="47E86DEBA671467295709E40CDC3031A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6">
    <w:name w:val="5F5146593BF64075A376F7AEC95FE3CB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4">
    <w:name w:val="DC64996A19624D48A126B57B439932C8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3">
    <w:name w:val="FAC50572B4624CEF81622E9033F9E254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4">
    <w:name w:val="70E2B65D743B4067880D88637EA17CE6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3">
    <w:name w:val="F2756E49D5704E35BA3FC5EABD5A396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1">
    <w:name w:val="243CDD89AED145999DD918CA39D8F46C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2">
    <w:name w:val="E0C3DD40ECEF439C84837169DB223048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6">
    <w:name w:val="E93E1E2C02664481B2E4EDC161571184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6">
    <w:name w:val="17C1D4BA2F4541FEB7DAEC955853C8F0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1">
    <w:name w:val="D426D937383E4437B1B02951EF9E5067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0">
    <w:name w:val="F604810E838948439A03FFBEE19B188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1">
    <w:name w:val="D677F685C9A84DB9BBC3A2C1A26334A5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1">
    <w:name w:val="F288336992214E549C159F58BA654B6A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1">
    <w:name w:val="2CFF276DB6FB4DFF8C6AE2A43BA7FFEB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1">
    <w:name w:val="5D4928AF31BE440B9DA3641B6CC34349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1">
    <w:name w:val="2A394730D8A74FF4942420C1EAEAD96F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1">
    <w:name w:val="FACF33AD7B3949B0ABA7713BDF7A161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1">
    <w:name w:val="25DB274F46F249BA8DF9EAD8F90A702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6">
    <w:name w:val="A6BFBE3032C742C993C16D2B01915D68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6">
    <w:name w:val="8B722560F61347D68642741528C03141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6">
    <w:name w:val="CAC033D07BA44354BF89022BDE338E2F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6">
    <w:name w:val="4B98BEA294004CDF96A2C3A53B65363E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6">
    <w:name w:val="EB910FDBEF7B4959B90E7FE28E90C033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6">
    <w:name w:val="92106CBB0FC148CF8E21C8E0A63BE4AE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6">
    <w:name w:val="AAACC5CC986A4C7BA53A0E9276E6A6CA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6">
    <w:name w:val="295E68A62F3E48ADB0E9F145DD28271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0">
    <w:name w:val="CCBAAF3800744323ADD92559F16AC9D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0">
    <w:name w:val="BDF959D00E4E408BB0EDA298ED06891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0">
    <w:name w:val="977E7A3B68804835A45566ADF7DB96E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0">
    <w:name w:val="27C23D1268E6499AB533E1CA947B9A0F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0">
    <w:name w:val="02F76466839C475887159308F522DA1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0">
    <w:name w:val="A0E29A8B68CB407DBE0DB773BA45DE3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0">
    <w:name w:val="2D7124F0CBB1460195326995CF155170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0">
    <w:name w:val="9561D8A5E7BA474EBB917D08A2F69D6B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0">
    <w:name w:val="983D7CE6113A4A81A514FC53A432117F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0">
    <w:name w:val="9A574300B5E14113A333C70BAD82C7B7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0">
    <w:name w:val="7BD5D25302A8415389343A1EF732B7B5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0">
    <w:name w:val="D1F09A1CB94C4E16BDBF7D0461371AE1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0">
    <w:name w:val="4A7605C93807449F948904C9989D36B4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0">
    <w:name w:val="8F2FFBB60DA743E8BB8BD4F6D0D5E1A7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0">
    <w:name w:val="4CE3DEB2409D483D8C4437CDECA52A77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0">
    <w:name w:val="5BFBB1EEDC074925AE57E972BCE712F4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0">
    <w:name w:val="F703548CAE70449CA3368171D39DC180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0">
    <w:name w:val="D3149685636C4FB1B8DBFAF67995CA4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0">
    <w:name w:val="6C51E4C45F574EC79E1502D7845ACB3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0">
    <w:name w:val="577C02D6B05E4B4FB0AF044BEE7BC5B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0">
    <w:name w:val="E7110AD15058419DAAFEFED50A1E40CA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0">
    <w:name w:val="15C246EE3A5B49A8B8A71CA1B3D5E00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0">
    <w:name w:val="532A82DB987B4B709A698C5203D3E27A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0">
    <w:name w:val="673E228A1E0347F68646CB1FE57AB18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0">
    <w:name w:val="97C842C278B842AA95BAE64364F5452D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0">
    <w:name w:val="91FA29BC2B294BD4AFDAC9315FCE2BB2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0">
    <w:name w:val="61A72CC3766A446E91C6946F221D9DD4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29">
    <w:name w:val="DEE843F500E543BC956A00CA64E14A00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7">
    <w:name w:val="495A91BD977D46F89C74ACCABA9EEF72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8">
    <w:name w:val="0A0A435EB9B64999BBEF5DD1DA1B473E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7">
    <w:name w:val="AA148FDC9FAF4711AFE16E16EF25A1EE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7">
    <w:name w:val="D5FA13792E9E4157B14CAA859F21BF6D2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6">
    <w:name w:val="1B0A87A3C78F473AA0164E6DC136B560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7">
    <w:name w:val="B604FAE6EDF04E7089F32A9E51F0EFE6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1">
    <w:name w:val="B0AC65E757F144C98F08725B8526A045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1">
    <w:name w:val="1C432B18C05C41D99C3C079F03A56A9C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7">
    <w:name w:val="7ED43A68C3B84B3583E605FBC74C56D3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3">
    <w:name w:val="48A27F14F14341EFA9E571E8E8EF6B4E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2">
    <w:name w:val="47E86DEBA671467295709E40CDC3031A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7">
    <w:name w:val="5F5146593BF64075A376F7AEC95FE3CB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5">
    <w:name w:val="DC64996A19624D48A126B57B439932C8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4">
    <w:name w:val="FAC50572B4624CEF81622E9033F9E254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5">
    <w:name w:val="70E2B65D743B4067880D88637EA17CE6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4">
    <w:name w:val="F2756E49D5704E35BA3FC5EABD5A396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2">
    <w:name w:val="243CDD89AED145999DD918CA39D8F46C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3">
    <w:name w:val="E0C3DD40ECEF439C84837169DB223048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7">
    <w:name w:val="E93E1E2C02664481B2E4EDC161571184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7">
    <w:name w:val="17C1D4BA2F4541FEB7DAEC955853C8F0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2">
    <w:name w:val="D426D937383E4437B1B02951EF9E5067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1">
    <w:name w:val="F604810E838948439A03FFBEE19B188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2">
    <w:name w:val="D677F685C9A84DB9BBC3A2C1A26334A5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2">
    <w:name w:val="F288336992214E549C159F58BA654B6A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2">
    <w:name w:val="2CFF276DB6FB4DFF8C6AE2A43BA7FFEB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2">
    <w:name w:val="5D4928AF31BE440B9DA3641B6CC34349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2">
    <w:name w:val="2A394730D8A74FF4942420C1EAEAD96F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2">
    <w:name w:val="FACF33AD7B3949B0ABA7713BDF7A161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2">
    <w:name w:val="25DB274F46F249BA8DF9EAD8F90A702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7">
    <w:name w:val="A6BFBE3032C742C993C16D2B01915D68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7">
    <w:name w:val="8B722560F61347D68642741528C03141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7">
    <w:name w:val="CAC033D07BA44354BF89022BDE338E2F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7">
    <w:name w:val="4B98BEA294004CDF96A2C3A53B65363E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7">
    <w:name w:val="EB910FDBEF7B4959B90E7FE28E90C033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7">
    <w:name w:val="92106CBB0FC148CF8E21C8E0A63BE4AE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7">
    <w:name w:val="AAACC5CC986A4C7BA53A0E9276E6A6CA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7">
    <w:name w:val="295E68A62F3E48ADB0E9F145DD28271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1">
    <w:name w:val="CCBAAF3800744323ADD92559F16AC9D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1">
    <w:name w:val="BDF959D00E4E408BB0EDA298ED06891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1">
    <w:name w:val="977E7A3B68804835A45566ADF7DB96E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1">
    <w:name w:val="27C23D1268E6499AB533E1CA947B9A0F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1">
    <w:name w:val="02F76466839C475887159308F522DA1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1">
    <w:name w:val="A0E29A8B68CB407DBE0DB773BA45DE3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1">
    <w:name w:val="2D7124F0CBB1460195326995CF155170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1">
    <w:name w:val="9561D8A5E7BA474EBB917D08A2F69D6B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1">
    <w:name w:val="983D7CE6113A4A81A514FC53A432117F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1">
    <w:name w:val="9A574300B5E14113A333C70BAD82C7B7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1">
    <w:name w:val="7BD5D25302A8415389343A1EF732B7B5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1">
    <w:name w:val="D1F09A1CB94C4E16BDBF7D0461371AE1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1">
    <w:name w:val="4A7605C93807449F948904C9989D36B4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1">
    <w:name w:val="8F2FFBB60DA743E8BB8BD4F6D0D5E1A7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1">
    <w:name w:val="4CE3DEB2409D483D8C4437CDECA52A77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1">
    <w:name w:val="5BFBB1EEDC074925AE57E972BCE712F4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1">
    <w:name w:val="F703548CAE70449CA3368171D39DC180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1">
    <w:name w:val="D3149685636C4FB1B8DBFAF67995CA4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1">
    <w:name w:val="6C51E4C45F574EC79E1502D7845ACB3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1">
    <w:name w:val="577C02D6B05E4B4FB0AF044BEE7BC5B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1">
    <w:name w:val="E7110AD15058419DAAFEFED50A1E40CA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1">
    <w:name w:val="15C246EE3A5B49A8B8A71CA1B3D5E00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1">
    <w:name w:val="532A82DB987B4B709A698C5203D3E27A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1">
    <w:name w:val="673E228A1E0347F68646CB1FE57AB18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1">
    <w:name w:val="97C842C278B842AA95BAE64364F5452D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1">
    <w:name w:val="91FA29BC2B294BD4AFDAC9315FCE2BB2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1">
    <w:name w:val="61A72CC3766A446E91C6946F221D9DD4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0">
    <w:name w:val="DEE843F500E543BC956A00CA64E14A00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8">
    <w:name w:val="495A91BD977D46F89C74ACCABA9EEF72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29">
    <w:name w:val="0A0A435EB9B64999BBEF5DD1DA1B473E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8">
    <w:name w:val="AA148FDC9FAF4711AFE16E16EF25A1EE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8">
    <w:name w:val="D5FA13792E9E4157B14CAA859F21BF6D2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7">
    <w:name w:val="1B0A87A3C78F473AA0164E6DC136B560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8">
    <w:name w:val="B604FAE6EDF04E7089F32A9E51F0EFE6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2">
    <w:name w:val="B0AC65E757F144C98F08725B8526A045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2">
    <w:name w:val="1C432B18C05C41D99C3C079F03A56A9C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8">
    <w:name w:val="7ED43A68C3B84B3583E605FBC74C56D3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4">
    <w:name w:val="48A27F14F14341EFA9E571E8E8EF6B4E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3">
    <w:name w:val="47E86DEBA671467295709E40CDC3031A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8">
    <w:name w:val="5F5146593BF64075A376F7AEC95FE3CB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6">
    <w:name w:val="DC64996A19624D48A126B57B439932C8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5">
    <w:name w:val="FAC50572B4624CEF81622E9033F9E254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6">
    <w:name w:val="70E2B65D743B4067880D88637EA17CE6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5">
    <w:name w:val="F2756E49D5704E35BA3FC5EABD5A396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3">
    <w:name w:val="243CDD89AED145999DD918CA39D8F46C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4">
    <w:name w:val="E0C3DD40ECEF439C84837169DB223048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8">
    <w:name w:val="E93E1E2C02664481B2E4EDC161571184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8">
    <w:name w:val="17C1D4BA2F4541FEB7DAEC955853C8F0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3">
    <w:name w:val="D426D937383E4437B1B02951EF9E5067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2">
    <w:name w:val="F604810E838948439A03FFBEE19B188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3">
    <w:name w:val="D677F685C9A84DB9BBC3A2C1A26334A5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3">
    <w:name w:val="F288336992214E549C159F58BA654B6A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3">
    <w:name w:val="2CFF276DB6FB4DFF8C6AE2A43BA7FFEB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3">
    <w:name w:val="5D4928AF31BE440B9DA3641B6CC34349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3">
    <w:name w:val="2A394730D8A74FF4942420C1EAEAD96F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3">
    <w:name w:val="FACF33AD7B3949B0ABA7713BDF7A161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3">
    <w:name w:val="25DB274F46F249BA8DF9EAD8F90A702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8">
    <w:name w:val="A6BFBE3032C742C993C16D2B01915D68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8">
    <w:name w:val="8B722560F61347D68642741528C03141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8">
    <w:name w:val="CAC033D07BA44354BF89022BDE338E2F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8">
    <w:name w:val="4B98BEA294004CDF96A2C3A53B65363E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8">
    <w:name w:val="EB910FDBEF7B4959B90E7FE28E90C033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8">
    <w:name w:val="92106CBB0FC148CF8E21C8E0A63BE4AE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8">
    <w:name w:val="AAACC5CC986A4C7BA53A0E9276E6A6CA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8">
    <w:name w:val="295E68A62F3E48ADB0E9F145DD28271D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2">
    <w:name w:val="CCBAAF3800744323ADD92559F16AC9D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2">
    <w:name w:val="BDF959D00E4E408BB0EDA298ED068918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2">
    <w:name w:val="977E7A3B68804835A45566ADF7DB96E8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2">
    <w:name w:val="27C23D1268E6499AB533E1CA947B9A0F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2">
    <w:name w:val="02F76466839C475887159308F522DA1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2">
    <w:name w:val="A0E29A8B68CB407DBE0DB773BA45DE3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2">
    <w:name w:val="2D7124F0CBB1460195326995CF155170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2">
    <w:name w:val="9561D8A5E7BA474EBB917D08A2F69D6B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2">
    <w:name w:val="983D7CE6113A4A81A514FC53A432117F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2">
    <w:name w:val="9A574300B5E14113A333C70BAD82C7B7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2">
    <w:name w:val="7BD5D25302A8415389343A1EF732B7B5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2">
    <w:name w:val="D1F09A1CB94C4E16BDBF7D0461371AE1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2">
    <w:name w:val="4A7605C93807449F948904C9989D36B4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2">
    <w:name w:val="8F2FFBB60DA743E8BB8BD4F6D0D5E1A7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2">
    <w:name w:val="4CE3DEB2409D483D8C4437CDECA52A77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2">
    <w:name w:val="5BFBB1EEDC074925AE57E972BCE712F4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2">
    <w:name w:val="F703548CAE70449CA3368171D39DC180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2">
    <w:name w:val="D3149685636C4FB1B8DBFAF67995CA4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2">
    <w:name w:val="6C51E4C45F574EC79E1502D7845ACB3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2">
    <w:name w:val="577C02D6B05E4B4FB0AF044BEE7BC5B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2">
    <w:name w:val="E7110AD15058419DAAFEFED50A1E40CA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2">
    <w:name w:val="15C246EE3A5B49A8B8A71CA1B3D5E00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2">
    <w:name w:val="532A82DB987B4B709A698C5203D3E27A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2">
    <w:name w:val="673E228A1E0347F68646CB1FE57AB188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2">
    <w:name w:val="97C842C278B842AA95BAE64364F5452D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2">
    <w:name w:val="91FA29BC2B294BD4AFDAC9315FCE2BB21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2">
    <w:name w:val="61A72CC3766A446E91C6946F221D9DD4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1">
    <w:name w:val="DEE843F500E543BC956A00CA64E14A00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29">
    <w:name w:val="495A91BD977D46F89C74ACCABA9EEF72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0">
    <w:name w:val="0A0A435EB9B64999BBEF5DD1DA1B473E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29">
    <w:name w:val="AA148FDC9FAF4711AFE16E16EF25A1EE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29">
    <w:name w:val="D5FA13792E9E4157B14CAA859F21BF6D2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8">
    <w:name w:val="1B0A87A3C78F473AA0164E6DC136B560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19">
    <w:name w:val="B604FAE6EDF04E7089F32A9E51F0EFE6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3">
    <w:name w:val="B0AC65E757F144C98F08725B8526A045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3">
    <w:name w:val="1C432B18C05C41D99C3C079F03A56A9C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19">
    <w:name w:val="7ED43A68C3B84B3583E605FBC74C56D3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5">
    <w:name w:val="48A27F14F14341EFA9E571E8E8EF6B4E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4">
    <w:name w:val="47E86DEBA671467295709E40CDC3031A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19">
    <w:name w:val="5F5146593BF64075A376F7AEC95FE3CB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7">
    <w:name w:val="DC64996A19624D48A126B57B439932C8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6">
    <w:name w:val="FAC50572B4624CEF81622E9033F9E254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7">
    <w:name w:val="70E2B65D743B4067880D88637EA17CE6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6">
    <w:name w:val="F2756E49D5704E35BA3FC5EABD5A396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4">
    <w:name w:val="243CDD89AED145999DD918CA39D8F46C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5">
    <w:name w:val="E0C3DD40ECEF439C84837169DB223048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19">
    <w:name w:val="E93E1E2C02664481B2E4EDC161571184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19">
    <w:name w:val="17C1D4BA2F4541FEB7DAEC955853C8F0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4">
    <w:name w:val="D426D937383E4437B1B02951EF9E5067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3">
    <w:name w:val="F604810E838948439A03FFBEE19B188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4">
    <w:name w:val="D677F685C9A84DB9BBC3A2C1A26334A5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4">
    <w:name w:val="F288336992214E549C159F58BA654B6A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4">
    <w:name w:val="2CFF276DB6FB4DFF8C6AE2A43BA7FFEB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4">
    <w:name w:val="5D4928AF31BE440B9DA3641B6CC34349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4">
    <w:name w:val="2A394730D8A74FF4942420C1EAEAD96F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4">
    <w:name w:val="FACF33AD7B3949B0ABA7713BDF7A161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4">
    <w:name w:val="25DB274F46F249BA8DF9EAD8F90A702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19">
    <w:name w:val="A6BFBE3032C742C993C16D2B01915D68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19">
    <w:name w:val="8B722560F61347D68642741528C03141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19">
    <w:name w:val="CAC033D07BA44354BF89022BDE338E2F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19">
    <w:name w:val="4B98BEA294004CDF96A2C3A53B65363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19">
    <w:name w:val="EB910FDBEF7B4959B90E7FE28E90C033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19">
    <w:name w:val="92106CBB0FC148CF8E21C8E0A63BE4A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19">
    <w:name w:val="AAACC5CC986A4C7BA53A0E9276E6A6CA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19">
    <w:name w:val="295E68A62F3E48ADB0E9F145DD28271D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3">
    <w:name w:val="CCBAAF3800744323ADD92559F16AC9D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3">
    <w:name w:val="BDF959D00E4E408BB0EDA298ED068918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3">
    <w:name w:val="977E7A3B68804835A45566ADF7DB96E8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3">
    <w:name w:val="27C23D1268E6499AB533E1CA947B9A0F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3">
    <w:name w:val="02F76466839C475887159308F522DA1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3">
    <w:name w:val="A0E29A8B68CB407DBE0DB773BA45DE3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3">
    <w:name w:val="2D7124F0CBB1460195326995CF155170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3">
    <w:name w:val="9561D8A5E7BA474EBB917D08A2F69D6B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3">
    <w:name w:val="983D7CE6113A4A81A514FC53A432117F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3">
    <w:name w:val="9A574300B5E14113A333C70BAD82C7B7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3">
    <w:name w:val="7BD5D25302A8415389343A1EF732B7B5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3">
    <w:name w:val="D1F09A1CB94C4E16BDBF7D0461371AE1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3">
    <w:name w:val="4A7605C93807449F948904C9989D36B4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3">
    <w:name w:val="8F2FFBB60DA743E8BB8BD4F6D0D5E1A7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3">
    <w:name w:val="4CE3DEB2409D483D8C4437CDECA52A77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3">
    <w:name w:val="5BFBB1EEDC074925AE57E972BCE712F4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3">
    <w:name w:val="F703548CAE70449CA3368171D39DC180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3">
    <w:name w:val="D3149685636C4FB1B8DBFAF67995CA4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3">
    <w:name w:val="6C51E4C45F574EC79E1502D7845ACB3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3">
    <w:name w:val="577C02D6B05E4B4FB0AF044BEE7BC5B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3">
    <w:name w:val="E7110AD15058419DAAFEFED50A1E40CA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3">
    <w:name w:val="15C246EE3A5B49A8B8A71CA1B3D5E00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3">
    <w:name w:val="532A82DB987B4B709A698C5203D3E27A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3">
    <w:name w:val="673E228A1E0347F68646CB1FE57AB188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3">
    <w:name w:val="97C842C278B842AA95BAE64364F5452D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3">
    <w:name w:val="91FA29BC2B294BD4AFDAC9315FCE2BB21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3">
    <w:name w:val="61A72CC3766A446E91C6946F221D9DD4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2">
    <w:name w:val="DEE843F500E543BC956A00CA64E14A00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30">
    <w:name w:val="495A91BD977D46F89C74ACCABA9EEF72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1">
    <w:name w:val="0A0A435EB9B64999BBEF5DD1DA1B473E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30">
    <w:name w:val="AA148FDC9FAF4711AFE16E16EF25A1EE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30">
    <w:name w:val="D5FA13792E9E4157B14CAA859F21BF6D3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19">
    <w:name w:val="1B0A87A3C78F473AA0164E6DC136B560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20">
    <w:name w:val="B604FAE6EDF04E7089F32A9E51F0EFE6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4">
    <w:name w:val="B0AC65E757F144C98F08725B8526A045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4">
    <w:name w:val="1C432B18C05C41D99C3C079F03A56A9C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20">
    <w:name w:val="7ED43A68C3B84B3583E605FBC74C56D3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6">
    <w:name w:val="48A27F14F14341EFA9E571E8E8EF6B4E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5">
    <w:name w:val="47E86DEBA671467295709E40CDC3031A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20">
    <w:name w:val="5F5146593BF64075A376F7AEC95FE3CB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8">
    <w:name w:val="DC64996A19624D48A126B57B439932C8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7">
    <w:name w:val="FAC50572B4624CEF81622E9033F9E254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8">
    <w:name w:val="70E2B65D743B4067880D88637EA17CE6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7">
    <w:name w:val="F2756E49D5704E35BA3FC5EABD5A396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5">
    <w:name w:val="243CDD89AED145999DD918CA39D8F46C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6">
    <w:name w:val="E0C3DD40ECEF439C84837169DB223048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20">
    <w:name w:val="E93E1E2C02664481B2E4EDC161571184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20">
    <w:name w:val="17C1D4BA2F4541FEB7DAEC955853C8F0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5">
    <w:name w:val="D426D937383E4437B1B02951EF9E5067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4">
    <w:name w:val="F604810E838948439A03FFBEE19B188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5">
    <w:name w:val="D677F685C9A84DB9BBC3A2C1A26334A5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5">
    <w:name w:val="F288336992214E549C159F58BA654B6A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5">
    <w:name w:val="2CFF276DB6FB4DFF8C6AE2A43BA7FFEB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5">
    <w:name w:val="5D4928AF31BE440B9DA3641B6CC34349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5">
    <w:name w:val="2A394730D8A74FF4942420C1EAEAD96F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5">
    <w:name w:val="FACF33AD7B3949B0ABA7713BDF7A161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5">
    <w:name w:val="25DB274F46F249BA8DF9EAD8F90A702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20">
    <w:name w:val="A6BFBE3032C742C993C16D2B01915D68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20">
    <w:name w:val="8B722560F61347D68642741528C03141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20">
    <w:name w:val="CAC033D07BA44354BF89022BDE338E2F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20">
    <w:name w:val="4B98BEA294004CDF96A2C3A53B65363E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20">
    <w:name w:val="EB910FDBEF7B4959B90E7FE28E90C033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20">
    <w:name w:val="92106CBB0FC148CF8E21C8E0A63BE4AE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20">
    <w:name w:val="AAACC5CC986A4C7BA53A0E9276E6A6CA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20">
    <w:name w:val="295E68A62F3E48ADB0E9F145DD28271D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4">
    <w:name w:val="CCBAAF3800744323ADD92559F16AC9D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4">
    <w:name w:val="BDF959D00E4E408BB0EDA298ED068918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4">
    <w:name w:val="977E7A3B68804835A45566ADF7DB96E8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4">
    <w:name w:val="27C23D1268E6499AB533E1CA947B9A0F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4">
    <w:name w:val="02F76466839C475887159308F522DA1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4">
    <w:name w:val="A0E29A8B68CB407DBE0DB773BA45DE3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4">
    <w:name w:val="2D7124F0CBB1460195326995CF155170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4">
    <w:name w:val="9561D8A5E7BA474EBB917D08A2F69D6B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4">
    <w:name w:val="983D7CE6113A4A81A514FC53A432117F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4">
    <w:name w:val="9A574300B5E14113A333C70BAD82C7B7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4">
    <w:name w:val="7BD5D25302A8415389343A1EF732B7B5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4">
    <w:name w:val="D1F09A1CB94C4E16BDBF7D0461371AE1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4">
    <w:name w:val="4A7605C93807449F948904C9989D36B4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4">
    <w:name w:val="8F2FFBB60DA743E8BB8BD4F6D0D5E1A7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4">
    <w:name w:val="4CE3DEB2409D483D8C4437CDECA52A77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4">
    <w:name w:val="5BFBB1EEDC074925AE57E972BCE712F4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4">
    <w:name w:val="F703548CAE70449CA3368171D39DC180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4">
    <w:name w:val="D3149685636C4FB1B8DBFAF67995CA4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4">
    <w:name w:val="6C51E4C45F574EC79E1502D7845ACB3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4">
    <w:name w:val="577C02D6B05E4B4FB0AF044BEE7BC5B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4">
    <w:name w:val="E7110AD15058419DAAFEFED50A1E40CA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4">
    <w:name w:val="15C246EE3A5B49A8B8A71CA1B3D5E00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4">
    <w:name w:val="532A82DB987B4B709A698C5203D3E27A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4">
    <w:name w:val="673E228A1E0347F68646CB1FE57AB188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4">
    <w:name w:val="97C842C278B842AA95BAE64364F5452D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4">
    <w:name w:val="91FA29BC2B294BD4AFDAC9315FCE2BB21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4">
    <w:name w:val="61A72CC3766A446E91C6946F221D9DD43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3">
    <w:name w:val="DEE843F500E543BC956A00CA64E14A00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31">
    <w:name w:val="495A91BD977D46F89C74ACCABA9EEF72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2">
    <w:name w:val="0A0A435EB9B64999BBEF5DD1DA1B473E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31">
    <w:name w:val="AA148FDC9FAF4711AFE16E16EF25A1EE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31">
    <w:name w:val="D5FA13792E9E4157B14CAA859F21BF6D3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20">
    <w:name w:val="1B0A87A3C78F473AA0164E6DC136B560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21">
    <w:name w:val="B604FAE6EDF04E7089F32A9E51F0EFE6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5">
    <w:name w:val="B0AC65E757F144C98F08725B8526A045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5">
    <w:name w:val="1C432B18C05C41D99C3C079F03A56A9C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21">
    <w:name w:val="7ED43A68C3B84B3583E605FBC74C56D3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7">
    <w:name w:val="48A27F14F14341EFA9E571E8E8EF6B4E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6">
    <w:name w:val="47E86DEBA671467295709E40CDC3031A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21">
    <w:name w:val="5F5146593BF64075A376F7AEC95FE3CB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9">
    <w:name w:val="DC64996A19624D48A126B57B439932C8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8">
    <w:name w:val="FAC50572B4624CEF81622E9033F9E254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9">
    <w:name w:val="70E2B65D743B4067880D88637EA17CE6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8">
    <w:name w:val="F2756E49D5704E35BA3FC5EABD5A3962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6">
    <w:name w:val="243CDD89AED145999DD918CA39D8F46C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7">
    <w:name w:val="E0C3DD40ECEF439C84837169DB223048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9">
    <w:name w:val="61397D7284534B5EA4F4334BF165DA9F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21">
    <w:name w:val="E93E1E2C02664481B2E4EDC161571184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21">
    <w:name w:val="17C1D4BA2F4541FEB7DAEC955853C8F0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6">
    <w:name w:val="D426D937383E4437B1B02951EF9E5067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5">
    <w:name w:val="F604810E838948439A03FFBEE19B188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6">
    <w:name w:val="D677F685C9A84DB9BBC3A2C1A26334A5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6">
    <w:name w:val="F288336992214E549C159F58BA654B6A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6">
    <w:name w:val="2CFF276DB6FB4DFF8C6AE2A43BA7FFEB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6">
    <w:name w:val="5D4928AF31BE440B9DA3641B6CC34349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6">
    <w:name w:val="2A394730D8A74FF4942420C1EAEAD96F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6">
    <w:name w:val="FACF33AD7B3949B0ABA7713BDF7A161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6">
    <w:name w:val="25DB274F46F249BA8DF9EAD8F90A702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21">
    <w:name w:val="A6BFBE3032C742C993C16D2B01915D68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21">
    <w:name w:val="8B722560F61347D68642741528C03141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21">
    <w:name w:val="CAC033D07BA44354BF89022BDE338E2F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21">
    <w:name w:val="4B98BEA294004CDF96A2C3A53B65363E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21">
    <w:name w:val="EB910FDBEF7B4959B90E7FE28E90C033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21">
    <w:name w:val="92106CBB0FC148CF8E21C8E0A63BE4AE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21">
    <w:name w:val="AAACC5CC986A4C7BA53A0E9276E6A6CA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21">
    <w:name w:val="295E68A62F3E48ADB0E9F145DD28271D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5">
    <w:name w:val="CCBAAF3800744323ADD92559F16AC9D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5">
    <w:name w:val="BDF959D00E4E408BB0EDA298ED068918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5">
    <w:name w:val="977E7A3B68804835A45566ADF7DB96E8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5">
    <w:name w:val="27C23D1268E6499AB533E1CA947B9A0F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5">
    <w:name w:val="02F76466839C475887159308F522DA1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5">
    <w:name w:val="A0E29A8B68CB407DBE0DB773BA45DE3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5">
    <w:name w:val="2D7124F0CBB1460195326995CF155170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5">
    <w:name w:val="9561D8A5E7BA474EBB917D08A2F69D6B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5">
    <w:name w:val="983D7CE6113A4A81A514FC53A432117F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5">
    <w:name w:val="9A574300B5E14113A333C70BAD82C7B7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5">
    <w:name w:val="7BD5D25302A8415389343A1EF732B7B5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5">
    <w:name w:val="D1F09A1CB94C4E16BDBF7D0461371AE1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5">
    <w:name w:val="4A7605C93807449F948904C9989D36B4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5">
    <w:name w:val="8F2FFBB60DA743E8BB8BD4F6D0D5E1A7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5">
    <w:name w:val="4CE3DEB2409D483D8C4437CDECA52A77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5">
    <w:name w:val="5BFBB1EEDC074925AE57E972BCE712F4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5">
    <w:name w:val="F703548CAE70449CA3368171D39DC180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5">
    <w:name w:val="D3149685636C4FB1B8DBFAF67995CA4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5">
    <w:name w:val="6C51E4C45F574EC79E1502D7845ACB3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5">
    <w:name w:val="577C02D6B05E4B4FB0AF044BEE7BC5B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5">
    <w:name w:val="E7110AD15058419DAAFEFED50A1E40CA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5">
    <w:name w:val="15C246EE3A5B49A8B8A71CA1B3D5E00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5">
    <w:name w:val="532A82DB987B4B709A698C5203D3E27A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5">
    <w:name w:val="673E228A1E0347F68646CB1FE57AB188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5">
    <w:name w:val="97C842C278B842AA95BAE64364F5452D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1FA29BC2B294BD4AFDAC9315FCE2BB215">
    <w:name w:val="91FA29BC2B294BD4AFDAC9315FCE2BB21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5">
    <w:name w:val="61A72CC3766A446E91C6946F221D9DD43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4">
    <w:name w:val="DEE843F500E543BC956A00CA64E14A003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32">
    <w:name w:val="495A91BD977D46F89C74ACCABA9EEF72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3">
    <w:name w:val="0A0A435EB9B64999BBEF5DD1DA1B473E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32">
    <w:name w:val="AA148FDC9FAF4711AFE16E16EF25A1EE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32">
    <w:name w:val="D5FA13792E9E4157B14CAA859F21BF6D3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21">
    <w:name w:val="1B0A87A3C78F473AA0164E6DC136B5602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22">
    <w:name w:val="B604FAE6EDF04E7089F32A9E51F0EFE6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6">
    <w:name w:val="B0AC65E757F144C98F08725B8526A045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6">
    <w:name w:val="1C432B18C05C41D99C3C079F03A56A9C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22">
    <w:name w:val="7ED43A68C3B84B3583E605FBC74C56D3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8">
    <w:name w:val="48A27F14F14341EFA9E571E8E8EF6B4E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7">
    <w:name w:val="47E86DEBA671467295709E40CDC3031A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22">
    <w:name w:val="5F5146593BF64075A376F7AEC95FE3CB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10">
    <w:name w:val="DC64996A19624D48A126B57B439932C8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19">
    <w:name w:val="FAC50572B4624CEF81622E9033F9E254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10">
    <w:name w:val="70E2B65D743B4067880D88637EA17CE6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19">
    <w:name w:val="F2756E49D5704E35BA3FC5EABD5A3962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7">
    <w:name w:val="243CDD89AED145999DD918CA39D8F46C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8">
    <w:name w:val="E0C3DD40ECEF439C84837169DB223048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10">
    <w:name w:val="61397D7284534B5EA4F4334BF165DA9F1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22">
    <w:name w:val="E93E1E2C02664481B2E4EDC161571184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22">
    <w:name w:val="17C1D4BA2F4541FEB7DAEC955853C8F0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7">
    <w:name w:val="D426D937383E4437B1B02951EF9E5067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6">
    <w:name w:val="F604810E838948439A03FFBEE19B188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7">
    <w:name w:val="D677F685C9A84DB9BBC3A2C1A26334A5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7">
    <w:name w:val="F288336992214E549C159F58BA654B6A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7">
    <w:name w:val="2CFF276DB6FB4DFF8C6AE2A43BA7FFEB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7">
    <w:name w:val="5D4928AF31BE440B9DA3641B6CC34349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7">
    <w:name w:val="2A394730D8A74FF4942420C1EAEAD96F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7">
    <w:name w:val="FACF33AD7B3949B0ABA7713BDF7A161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7">
    <w:name w:val="25DB274F46F249BA8DF9EAD8F90A702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22">
    <w:name w:val="A6BFBE3032C742C993C16D2B01915D68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22">
    <w:name w:val="8B722560F61347D68642741528C03141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22">
    <w:name w:val="CAC033D07BA44354BF89022BDE338E2F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22">
    <w:name w:val="4B98BEA294004CDF96A2C3A53B65363E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22">
    <w:name w:val="EB910FDBEF7B4959B90E7FE28E90C033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22">
    <w:name w:val="92106CBB0FC148CF8E21C8E0A63BE4AE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22">
    <w:name w:val="AAACC5CC986A4C7BA53A0E9276E6A6CA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22">
    <w:name w:val="295E68A62F3E48ADB0E9F145DD28271D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6">
    <w:name w:val="CCBAAF3800744323ADD92559F16AC9D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6">
    <w:name w:val="BDF959D00E4E408BB0EDA298ED068918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6">
    <w:name w:val="977E7A3B68804835A45566ADF7DB96E8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6">
    <w:name w:val="27C23D1268E6499AB533E1CA947B9A0F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6">
    <w:name w:val="02F76466839C475887159308F522DA1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6">
    <w:name w:val="A0E29A8B68CB407DBE0DB773BA45DE3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6">
    <w:name w:val="2D7124F0CBB1460195326995CF155170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6">
    <w:name w:val="9561D8A5E7BA474EBB917D08A2F69D6B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6">
    <w:name w:val="983D7CE6113A4A81A514FC53A432117F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6">
    <w:name w:val="9A574300B5E14113A333C70BAD82C7B7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6">
    <w:name w:val="7BD5D25302A8415389343A1EF732B7B5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6">
    <w:name w:val="D1F09A1CB94C4E16BDBF7D0461371AE1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6">
    <w:name w:val="4A7605C93807449F948904C9989D36B4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6">
    <w:name w:val="8F2FFBB60DA743E8BB8BD4F6D0D5E1A7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6">
    <w:name w:val="4CE3DEB2409D483D8C4437CDECA52A77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6">
    <w:name w:val="5BFBB1EEDC074925AE57E972BCE712F4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6">
    <w:name w:val="F703548CAE70449CA3368171D39DC180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6">
    <w:name w:val="D3149685636C4FB1B8DBFAF67995CA4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6">
    <w:name w:val="6C51E4C45F574EC79E1502D7845ACB3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6">
    <w:name w:val="577C02D6B05E4B4FB0AF044BEE7BC5B2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6">
    <w:name w:val="E7110AD15058419DAAFEFED50A1E40CA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6">
    <w:name w:val="15C246EE3A5B49A8B8A71CA1B3D5E00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6">
    <w:name w:val="532A82DB987B4B709A698C5203D3E27A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6">
    <w:name w:val="673E228A1E0347F68646CB1FE57AB188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6">
    <w:name w:val="97C842C278B842AA95BAE64364F5452D1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A72CC3766A446E91C6946F221D9DD436">
    <w:name w:val="61A72CC3766A446E91C6946F221D9DD436"/>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EE843F500E543BC956A00CA64E14A0035">
    <w:name w:val="DEE843F500E543BC956A00CA64E14A0035"/>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95A91BD977D46F89C74ACCABA9EEF7233">
    <w:name w:val="495A91BD977D46F89C74ACCABA9EEF72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A0A435EB9B64999BBEF5DD1DA1B473E34">
    <w:name w:val="0A0A435EB9B64999BBEF5DD1DA1B473E34"/>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148FDC9FAF4711AFE16E16EF25A1EE33">
    <w:name w:val="AA148FDC9FAF4711AFE16E16EF25A1EE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5FA13792E9E4157B14CAA859F21BF6D33">
    <w:name w:val="D5FA13792E9E4157B14CAA859F21BF6D3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B0A87A3C78F473AA0164E6DC136B56022">
    <w:name w:val="1B0A87A3C78F473AA0164E6DC136B56022"/>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604FAE6EDF04E7089F32A9E51F0EFE623">
    <w:name w:val="B604FAE6EDF04E7089F32A9E51F0EFE6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0AC65E757F144C98F08725B8526A04517">
    <w:name w:val="B0AC65E757F144C98F08725B8526A045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C432B18C05C41D99C3C079F03A56A9C17">
    <w:name w:val="1C432B18C05C41D99C3C079F03A56A9C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ED43A68C3B84B3583E605FBC74C56D323">
    <w:name w:val="7ED43A68C3B84B3583E605FBC74C56D3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8A27F14F14341EFA9E571E8E8EF6B4E19">
    <w:name w:val="48A27F14F14341EFA9E571E8E8EF6B4E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7E86DEBA671467295709E40CDC3031A18">
    <w:name w:val="47E86DEBA671467295709E40CDC3031A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F5146593BF64075A376F7AEC95FE3CB23">
    <w:name w:val="5F5146593BF64075A376F7AEC95FE3CB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C64996A19624D48A126B57B439932C811">
    <w:name w:val="DC64996A19624D48A126B57B439932C8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50572B4624CEF81622E9033F9E25420">
    <w:name w:val="FAC50572B4624CEF81622E9033F9E254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0E2B65D743B4067880D88637EA17CE611">
    <w:name w:val="70E2B65D743B4067880D88637EA17CE6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756E49D5704E35BA3FC5EABD5A396220">
    <w:name w:val="F2756E49D5704E35BA3FC5EABD5A396220"/>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43CDD89AED145999DD918CA39D8F46C18">
    <w:name w:val="243CDD89AED145999DD918CA39D8F46C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0C3DD40ECEF439C84837169DB22304819">
    <w:name w:val="E0C3DD40ECEF439C84837169DB22304819"/>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1397D7284534B5EA4F4334BF165DA9F11">
    <w:name w:val="61397D7284534B5EA4F4334BF165DA9F11"/>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93E1E2C02664481B2E4EDC16157118423">
    <w:name w:val="E93E1E2C02664481B2E4EDC161571184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7C1D4BA2F4541FEB7DAEC955853C8F023">
    <w:name w:val="17C1D4BA2F4541FEB7DAEC955853C8F0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426D937383E4437B1B02951EF9E506718">
    <w:name w:val="D426D937383E4437B1B02951EF9E5067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604810E838948439A03FFBEE19B188217">
    <w:name w:val="F604810E838948439A03FFBEE19B188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677F685C9A84DB9BBC3A2C1A26334A518">
    <w:name w:val="D677F685C9A84DB9BBC3A2C1A26334A5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288336992214E549C159F58BA654B6A18">
    <w:name w:val="F288336992214E549C159F58BA654B6A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CFF276DB6FB4DFF8C6AE2A43BA7FFEB18">
    <w:name w:val="2CFF276DB6FB4DFF8C6AE2A43BA7FFEB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D4928AF31BE440B9DA3641B6CC3434918">
    <w:name w:val="5D4928AF31BE440B9DA3641B6CC34349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A394730D8A74FF4942420C1EAEAD96F18">
    <w:name w:val="2A394730D8A74FF4942420C1EAEAD96F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ACF33AD7B3949B0ABA7713BDF7A161D18">
    <w:name w:val="FACF33AD7B3949B0ABA7713BDF7A161D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5DB274F46F249BA8DF9EAD8F90A702D18">
    <w:name w:val="25DB274F46F249BA8DF9EAD8F90A702D18"/>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6BFBE3032C742C993C16D2B01915D6823">
    <w:name w:val="A6BFBE3032C742C993C16D2B01915D68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B722560F61347D68642741528C0314123">
    <w:name w:val="8B722560F61347D68642741528C03141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AC033D07BA44354BF89022BDE338E2F23">
    <w:name w:val="CAC033D07BA44354BF89022BDE338E2F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B98BEA294004CDF96A2C3A53B65363E23">
    <w:name w:val="4B98BEA294004CDF96A2C3A53B65363E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B910FDBEF7B4959B90E7FE28E90C03323">
    <w:name w:val="EB910FDBEF7B4959B90E7FE28E90C033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2106CBB0FC148CF8E21C8E0A63BE4AE23">
    <w:name w:val="92106CBB0FC148CF8E21C8E0A63BE4AE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AACC5CC986A4C7BA53A0E9276E6A6CA23">
    <w:name w:val="AAACC5CC986A4C7BA53A0E9276E6A6CA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95E68A62F3E48ADB0E9F145DD28271D23">
    <w:name w:val="295E68A62F3E48ADB0E9F145DD28271D23"/>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CCBAAF3800744323ADD92559F16AC9DD17">
    <w:name w:val="CCBAAF3800744323ADD92559F16AC9D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BDF959D00E4E408BB0EDA298ED06891817">
    <w:name w:val="BDF959D00E4E408BB0EDA298ED068918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7E7A3B68804835A45566ADF7DB96E817">
    <w:name w:val="977E7A3B68804835A45566ADF7DB96E8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7C23D1268E6499AB533E1CA947B9A0F17">
    <w:name w:val="27C23D1268E6499AB533E1CA947B9A0F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02F76466839C475887159308F522DA1217">
    <w:name w:val="02F76466839C475887159308F522DA1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A0E29A8B68CB407DBE0DB773BA45DE3217">
    <w:name w:val="A0E29A8B68CB407DBE0DB773BA45DE3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2D7124F0CBB1460195326995CF15517017">
    <w:name w:val="2D7124F0CBB1460195326995CF155170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561D8A5E7BA474EBB917D08A2F69D6B17">
    <w:name w:val="9561D8A5E7BA474EBB917D08A2F69D6B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83D7CE6113A4A81A514FC53A432117F17">
    <w:name w:val="983D7CE6113A4A81A514FC53A432117F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A574300B5E14113A333C70BAD82C7B717">
    <w:name w:val="9A574300B5E14113A333C70BAD82C7B7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7BD5D25302A8415389343A1EF732B7B517">
    <w:name w:val="7BD5D25302A8415389343A1EF732B7B5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1F09A1CB94C4E16BDBF7D0461371AE117">
    <w:name w:val="D1F09A1CB94C4E16BDBF7D0461371AE1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A7605C93807449F948904C9989D36B417">
    <w:name w:val="4A7605C93807449F948904C9989D36B4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F2FFBB60DA743E8BB8BD4F6D0D5E1A717">
    <w:name w:val="8F2FFBB60DA743E8BB8BD4F6D0D5E1A7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4CE3DEB2409D483D8C4437CDECA52A7717">
    <w:name w:val="4CE3DEB2409D483D8C4437CDECA52A77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BFBB1EEDC074925AE57E972BCE712F417">
    <w:name w:val="5BFBB1EEDC074925AE57E972BCE712F4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F703548CAE70449CA3368171D39DC18017">
    <w:name w:val="F703548CAE70449CA3368171D39DC180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D3149685636C4FB1B8DBFAF67995CA4217">
    <w:name w:val="D3149685636C4FB1B8DBFAF67995CA4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C51E4C45F574EC79E1502D7845ACB3D17">
    <w:name w:val="6C51E4C45F574EC79E1502D7845ACB3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77C02D6B05E4B4FB0AF044BEE7BC5B217">
    <w:name w:val="577C02D6B05E4B4FB0AF044BEE7BC5B2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E7110AD15058419DAAFEFED50A1E40CA17">
    <w:name w:val="E7110AD15058419DAAFEFED50A1E40CA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15C246EE3A5B49A8B8A71CA1B3D5E00D17">
    <w:name w:val="15C246EE3A5B49A8B8A71CA1B3D5E00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532A82DB987B4B709A698C5203D3E27A17">
    <w:name w:val="532A82DB987B4B709A698C5203D3E27A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673E228A1E0347F68646CB1FE57AB18817">
    <w:name w:val="673E228A1E0347F68646CB1FE57AB188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97C842C278B842AA95BAE64364F5452D17">
    <w:name w:val="97C842C278B842AA95BAE64364F5452D17"/>
    <w:rsid w:val="00923F5D"/>
    <w:pPr>
      <w:spacing w:after="0" w:line="240" w:lineRule="auto"/>
    </w:pPr>
    <w:rPr>
      <w:rFonts w:ascii="Times New Roman" w:eastAsia="Times New Roman" w:hAnsi="Times New Roman" w:cs="Times New Roman"/>
      <w:color w:val="000000"/>
      <w:kern w:val="28"/>
      <w:sz w:val="20"/>
      <w:szCs w:val="20"/>
      <w:lang w:val="en-GB" w:eastAsia="en-GB"/>
    </w:rPr>
  </w:style>
  <w:style w:type="paragraph" w:customStyle="1" w:styleId="841A15E55EE04C9CBAA083080A0D687B">
    <w:name w:val="841A15E55EE04C9CBAA083080A0D687B"/>
    <w:rsid w:val="00BB3303"/>
    <w:rPr>
      <w:lang w:val="en-GB" w:eastAsia="en-GB"/>
    </w:rPr>
  </w:style>
  <w:style w:type="paragraph" w:customStyle="1" w:styleId="144CA83D32694011BDB9234CA96C6737">
    <w:name w:val="144CA83D32694011BDB9234CA96C6737"/>
    <w:rsid w:val="00BB3303"/>
    <w:rPr>
      <w:lang w:val="en-GB" w:eastAsia="en-GB"/>
    </w:rPr>
  </w:style>
  <w:style w:type="paragraph" w:customStyle="1" w:styleId="50DB1F1FCAB2473DBED1A2B8E32D5AC4">
    <w:name w:val="50DB1F1FCAB2473DBED1A2B8E32D5AC4"/>
    <w:rsid w:val="00BB3303"/>
    <w:rPr>
      <w:lang w:val="en-GB" w:eastAsia="en-GB"/>
    </w:rPr>
  </w:style>
  <w:style w:type="paragraph" w:customStyle="1" w:styleId="1C012E91EA3F4866A0BA990E3C6F8A9F">
    <w:name w:val="1C012E91EA3F4866A0BA990E3C6F8A9F"/>
    <w:rsid w:val="00337E78"/>
    <w:rPr>
      <w:lang w:val="en-GB" w:eastAsia="en-GB"/>
    </w:rPr>
  </w:style>
  <w:style w:type="paragraph" w:customStyle="1" w:styleId="D2A7849CEAF54F23BD7D22DE99D69A26">
    <w:name w:val="D2A7849CEAF54F23BD7D22DE99D69A26"/>
    <w:rsid w:val="00337E78"/>
    <w:rPr>
      <w:lang w:val="en-GB" w:eastAsia="en-GB"/>
    </w:rPr>
  </w:style>
  <w:style w:type="paragraph" w:customStyle="1" w:styleId="1147259BC378462B9E70480F89F31966">
    <w:name w:val="1147259BC378462B9E70480F89F31966"/>
    <w:rsid w:val="00337E78"/>
    <w:rPr>
      <w:lang w:val="en-GB" w:eastAsia="en-GB"/>
    </w:rPr>
  </w:style>
  <w:style w:type="paragraph" w:customStyle="1" w:styleId="F98EEBDD38904320BF4B96AB5F355D0E">
    <w:name w:val="F98EEBDD38904320BF4B96AB5F355D0E"/>
    <w:rsid w:val="00A76A98"/>
    <w:rPr>
      <w:lang w:val="en-GB" w:eastAsia="en-GB"/>
    </w:rPr>
  </w:style>
  <w:style w:type="paragraph" w:customStyle="1" w:styleId="280702B050B24D4A9385943F26551829">
    <w:name w:val="280702B050B24D4A9385943F26551829"/>
    <w:rsid w:val="00F56575"/>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98428-2264-4B9B-8540-4FDFB65B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EPCHS</Company>
  <LinksUpToDate>false</LinksUpToDate>
  <CharactersWithSpaces>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dc:creator>
  <cp:lastModifiedBy>Mr Capewell (PCA)</cp:lastModifiedBy>
  <cp:revision>3</cp:revision>
  <cp:lastPrinted>2015-02-23T13:04:00Z</cp:lastPrinted>
  <dcterms:created xsi:type="dcterms:W3CDTF">2015-03-18T19:52:00Z</dcterms:created>
  <dcterms:modified xsi:type="dcterms:W3CDTF">2015-03-18T20:20:00Z</dcterms:modified>
</cp:coreProperties>
</file>